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FD36FE" w14:textId="77777777" w:rsidR="00596764" w:rsidRDefault="00596764" w:rsidP="007F6E8E">
      <w:pPr>
        <w:pStyle w:val="font8"/>
        <w:spacing w:before="0" w:beforeAutospacing="0" w:after="0" w:afterAutospacing="0"/>
        <w:jc w:val="center"/>
        <w:textAlignment w:val="baseline"/>
        <w:rPr>
          <w:rFonts w:ascii="Arial" w:hAnsi="Arial" w:cs="Arial"/>
          <w:b/>
          <w:bCs/>
          <w:color w:val="000000"/>
          <w:sz w:val="20"/>
          <w:szCs w:val="20"/>
          <w:bdr w:val="none" w:sz="0" w:space="0" w:color="auto" w:frame="1"/>
        </w:rPr>
      </w:pPr>
    </w:p>
    <w:p w14:paraId="75E49FE4" w14:textId="10E235DF" w:rsidR="007F6E8E" w:rsidRPr="003853C7" w:rsidRDefault="00C666C7" w:rsidP="00D62BD1">
      <w:pPr>
        <w:pStyle w:val="font8"/>
        <w:spacing w:before="0" w:beforeAutospacing="0" w:after="0" w:afterAutospacing="0"/>
        <w:jc w:val="center"/>
        <w:textAlignment w:val="baseline"/>
        <w:rPr>
          <w:rFonts w:ascii="Arial" w:hAnsi="Arial" w:cs="Arial"/>
          <w:b/>
          <w:bCs/>
          <w:color w:val="943634" w:themeColor="accent2" w:themeShade="BF"/>
          <w:sz w:val="48"/>
          <w:szCs w:val="48"/>
          <w:bdr w:val="none" w:sz="0" w:space="0" w:color="auto" w:frame="1"/>
        </w:rPr>
      </w:pPr>
      <w:r w:rsidRPr="00D21130">
        <w:rPr>
          <w:rFonts w:ascii="Arial" w:hAnsi="Arial" w:cs="Arial"/>
          <w:b/>
          <w:bCs/>
          <w:color w:val="943634" w:themeColor="accent2" w:themeShade="BF"/>
          <w:sz w:val="48"/>
          <w:szCs w:val="48"/>
          <w:bdr w:val="none" w:sz="0" w:space="0" w:color="auto" w:frame="1"/>
        </w:rPr>
        <w:t xml:space="preserve"> </w:t>
      </w:r>
      <w:r w:rsidR="00230674" w:rsidRPr="003853C7">
        <w:rPr>
          <w:rFonts w:ascii="Arial" w:hAnsi="Arial" w:cs="Arial"/>
          <w:b/>
          <w:bCs/>
          <w:color w:val="943634" w:themeColor="accent2" w:themeShade="BF"/>
          <w:sz w:val="48"/>
          <w:szCs w:val="48"/>
          <w:bdr w:val="none" w:sz="0" w:space="0" w:color="auto" w:frame="1"/>
        </w:rPr>
        <w:t xml:space="preserve">2020 </w:t>
      </w:r>
      <w:r w:rsidR="008652D8" w:rsidRPr="003853C7">
        <w:rPr>
          <w:rFonts w:ascii="Arial" w:hAnsi="Arial" w:cs="Arial"/>
          <w:b/>
          <w:bCs/>
          <w:color w:val="943634" w:themeColor="accent2" w:themeShade="BF"/>
          <w:sz w:val="48"/>
          <w:szCs w:val="48"/>
          <w:bdr w:val="none" w:sz="0" w:space="0" w:color="auto" w:frame="1"/>
        </w:rPr>
        <w:t xml:space="preserve">Big Conversation of </w:t>
      </w:r>
      <w:r w:rsidR="00614A3F" w:rsidRPr="003853C7">
        <w:rPr>
          <w:rFonts w:ascii="Arial" w:hAnsi="Arial" w:cs="Arial"/>
          <w:b/>
          <w:bCs/>
          <w:color w:val="943634" w:themeColor="accent2" w:themeShade="BF"/>
          <w:sz w:val="48"/>
          <w:szCs w:val="48"/>
          <w:bdr w:val="none" w:sz="0" w:space="0" w:color="auto" w:frame="1"/>
        </w:rPr>
        <w:t>Southern MD</w:t>
      </w:r>
    </w:p>
    <w:p w14:paraId="0FE6D258" w14:textId="77777777" w:rsidR="007F6E8E" w:rsidRPr="007F6E8E" w:rsidRDefault="007F6E8E" w:rsidP="007F6E8E">
      <w:pPr>
        <w:pStyle w:val="font8"/>
        <w:spacing w:before="0" w:beforeAutospacing="0" w:after="0" w:afterAutospacing="0"/>
        <w:textAlignment w:val="baseline"/>
        <w:rPr>
          <w:rFonts w:ascii="Arial" w:hAnsi="Arial" w:cs="Arial"/>
          <w:b/>
          <w:bCs/>
          <w:color w:val="000000"/>
          <w:bdr w:val="none" w:sz="0" w:space="0" w:color="auto" w:frame="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0"/>
        <w:gridCol w:w="2970"/>
      </w:tblGrid>
      <w:tr w:rsidR="00B12690" w14:paraId="413B70EA" w14:textId="77777777" w:rsidTr="00051852">
        <w:tc>
          <w:tcPr>
            <w:tcW w:w="7470" w:type="dxa"/>
          </w:tcPr>
          <w:p w14:paraId="321C47B5" w14:textId="3C716361" w:rsidR="007E0130" w:rsidRPr="003853C7" w:rsidRDefault="007E0130" w:rsidP="00D62BD1">
            <w:pPr>
              <w:pStyle w:val="font8"/>
              <w:spacing w:before="0" w:beforeAutospacing="0" w:after="0" w:afterAutospacing="0"/>
              <w:jc w:val="center"/>
              <w:textAlignment w:val="baseline"/>
              <w:rPr>
                <w:rFonts w:ascii="Arial" w:hAnsi="Arial" w:cs="Arial"/>
                <w:b/>
                <w:bCs/>
                <w:color w:val="00B050"/>
                <w:sz w:val="44"/>
                <w:szCs w:val="44"/>
                <w:bdr w:val="none" w:sz="0" w:space="0" w:color="auto" w:frame="1"/>
              </w:rPr>
            </w:pPr>
            <w:r w:rsidRPr="003853C7">
              <w:rPr>
                <w:rFonts w:ascii="Arial" w:hAnsi="Arial" w:cs="Arial"/>
                <w:b/>
                <w:bCs/>
                <w:color w:val="00B050"/>
                <w:sz w:val="44"/>
                <w:szCs w:val="44"/>
                <w:bdr w:val="none" w:sz="0" w:space="0" w:color="auto" w:frame="1"/>
              </w:rPr>
              <w:t>Many Wounds to Heal:</w:t>
            </w:r>
          </w:p>
          <w:p w14:paraId="131F1FDC" w14:textId="5818D762" w:rsidR="007E0130" w:rsidRPr="003853C7" w:rsidRDefault="00596764" w:rsidP="00D62BD1">
            <w:pPr>
              <w:pStyle w:val="font8"/>
              <w:spacing w:before="0" w:beforeAutospacing="0" w:after="0" w:afterAutospacing="0"/>
              <w:jc w:val="center"/>
              <w:textAlignment w:val="baseline"/>
              <w:rPr>
                <w:rFonts w:ascii="Arial" w:hAnsi="Arial" w:cs="Arial"/>
                <w:b/>
                <w:bCs/>
                <w:color w:val="00B050"/>
                <w:sz w:val="44"/>
                <w:szCs w:val="44"/>
                <w:bdr w:val="none" w:sz="0" w:space="0" w:color="auto" w:frame="1"/>
              </w:rPr>
            </w:pPr>
            <w:r w:rsidRPr="003853C7">
              <w:rPr>
                <w:rFonts w:ascii="Arial" w:hAnsi="Arial" w:cs="Arial"/>
                <w:b/>
                <w:bCs/>
                <w:color w:val="00B050"/>
                <w:sz w:val="44"/>
                <w:szCs w:val="44"/>
                <w:bdr w:val="none" w:sz="0" w:space="0" w:color="auto" w:frame="1"/>
              </w:rPr>
              <w:t>Health Care (In)Equity</w:t>
            </w:r>
            <w:r w:rsidR="003D3E50" w:rsidRPr="003853C7">
              <w:rPr>
                <w:rFonts w:ascii="Arial" w:hAnsi="Arial" w:cs="Arial"/>
                <w:b/>
                <w:bCs/>
                <w:color w:val="00B050"/>
                <w:sz w:val="44"/>
                <w:szCs w:val="44"/>
                <w:bdr w:val="none" w:sz="0" w:space="0" w:color="auto" w:frame="1"/>
              </w:rPr>
              <w:t xml:space="preserve"> -</w:t>
            </w:r>
            <w:r w:rsidRPr="003853C7">
              <w:rPr>
                <w:rFonts w:ascii="Arial" w:hAnsi="Arial" w:cs="Arial"/>
                <w:b/>
                <w:bCs/>
                <w:color w:val="00B050"/>
                <w:sz w:val="44"/>
                <w:szCs w:val="44"/>
                <w:bdr w:val="none" w:sz="0" w:space="0" w:color="auto" w:frame="1"/>
              </w:rPr>
              <w:t xml:space="preserve"> </w:t>
            </w:r>
            <w:r w:rsidR="003D3E50" w:rsidRPr="003853C7">
              <w:rPr>
                <w:rFonts w:ascii="Arial" w:hAnsi="Arial" w:cs="Arial"/>
                <w:b/>
                <w:bCs/>
                <w:color w:val="00B050"/>
                <w:sz w:val="44"/>
                <w:szCs w:val="44"/>
                <w:bdr w:val="none" w:sz="0" w:space="0" w:color="auto" w:frame="1"/>
              </w:rPr>
              <w:t xml:space="preserve"> </w:t>
            </w:r>
          </w:p>
          <w:p w14:paraId="6B8508E9" w14:textId="2F181B13" w:rsidR="007E0130" w:rsidRPr="00D21130" w:rsidRDefault="007E0130" w:rsidP="00D62BD1">
            <w:pPr>
              <w:pStyle w:val="font8"/>
              <w:spacing w:before="0" w:beforeAutospacing="0" w:after="0" w:afterAutospacing="0"/>
              <w:jc w:val="center"/>
              <w:textAlignment w:val="baseline"/>
              <w:rPr>
                <w:rFonts w:ascii="Arial" w:hAnsi="Arial" w:cs="Arial"/>
                <w:b/>
                <w:bCs/>
                <w:i/>
                <w:iCs/>
                <w:color w:val="000000"/>
                <w:sz w:val="56"/>
                <w:szCs w:val="56"/>
                <w:bdr w:val="none" w:sz="0" w:space="0" w:color="auto" w:frame="1"/>
              </w:rPr>
            </w:pPr>
            <w:r w:rsidRPr="003853C7">
              <w:rPr>
                <w:rFonts w:ascii="Arial" w:hAnsi="Arial" w:cs="Arial"/>
                <w:b/>
                <w:bCs/>
                <w:i/>
                <w:iCs/>
                <w:color w:val="00B050"/>
                <w:sz w:val="44"/>
                <w:szCs w:val="44"/>
                <w:bdr w:val="none" w:sz="0" w:space="0" w:color="auto" w:frame="1"/>
              </w:rPr>
              <w:t xml:space="preserve">How </w:t>
            </w:r>
            <w:r w:rsidR="00524A4A" w:rsidRPr="003853C7">
              <w:rPr>
                <w:rFonts w:ascii="Arial" w:hAnsi="Arial" w:cs="Arial"/>
                <w:b/>
                <w:bCs/>
                <w:i/>
                <w:iCs/>
                <w:color w:val="00B050"/>
                <w:sz w:val="44"/>
                <w:szCs w:val="44"/>
                <w:bdr w:val="none" w:sz="0" w:space="0" w:color="auto" w:frame="1"/>
              </w:rPr>
              <w:t>D</w:t>
            </w:r>
            <w:r w:rsidRPr="003853C7">
              <w:rPr>
                <w:rFonts w:ascii="Arial" w:hAnsi="Arial" w:cs="Arial"/>
                <w:b/>
                <w:bCs/>
                <w:i/>
                <w:iCs/>
                <w:color w:val="00B050"/>
                <w:sz w:val="44"/>
                <w:szCs w:val="44"/>
                <w:bdr w:val="none" w:sz="0" w:space="0" w:color="auto" w:frame="1"/>
              </w:rPr>
              <w:t xml:space="preserve">oes </w:t>
            </w:r>
            <w:r w:rsidR="00524A4A" w:rsidRPr="003853C7">
              <w:rPr>
                <w:rFonts w:ascii="Arial" w:hAnsi="Arial" w:cs="Arial"/>
                <w:b/>
                <w:bCs/>
                <w:i/>
                <w:iCs/>
                <w:color w:val="00B050"/>
                <w:sz w:val="44"/>
                <w:szCs w:val="44"/>
                <w:bdr w:val="none" w:sz="0" w:space="0" w:color="auto" w:frame="1"/>
              </w:rPr>
              <w:t>I</w:t>
            </w:r>
            <w:r w:rsidRPr="003853C7">
              <w:rPr>
                <w:rFonts w:ascii="Arial" w:hAnsi="Arial" w:cs="Arial"/>
                <w:b/>
                <w:bCs/>
                <w:i/>
                <w:iCs/>
                <w:color w:val="00B050"/>
                <w:sz w:val="44"/>
                <w:szCs w:val="44"/>
                <w:bdr w:val="none" w:sz="0" w:space="0" w:color="auto" w:frame="1"/>
              </w:rPr>
              <w:t xml:space="preserve">t </w:t>
            </w:r>
            <w:r w:rsidR="00524A4A" w:rsidRPr="003853C7">
              <w:rPr>
                <w:rFonts w:ascii="Arial" w:hAnsi="Arial" w:cs="Arial"/>
                <w:b/>
                <w:bCs/>
                <w:i/>
                <w:iCs/>
                <w:color w:val="00B050"/>
                <w:sz w:val="44"/>
                <w:szCs w:val="44"/>
                <w:bdr w:val="none" w:sz="0" w:space="0" w:color="auto" w:frame="1"/>
              </w:rPr>
              <w:t>A</w:t>
            </w:r>
            <w:r w:rsidRPr="003853C7">
              <w:rPr>
                <w:rFonts w:ascii="Arial" w:hAnsi="Arial" w:cs="Arial"/>
                <w:b/>
                <w:bCs/>
                <w:i/>
                <w:iCs/>
                <w:color w:val="00B050"/>
                <w:sz w:val="44"/>
                <w:szCs w:val="44"/>
                <w:bdr w:val="none" w:sz="0" w:space="0" w:color="auto" w:frame="1"/>
              </w:rPr>
              <w:t xml:space="preserve">ffect </w:t>
            </w:r>
            <w:r w:rsidR="00524A4A" w:rsidRPr="003853C7">
              <w:rPr>
                <w:rFonts w:ascii="Arial" w:hAnsi="Arial" w:cs="Arial"/>
                <w:b/>
                <w:bCs/>
                <w:i/>
                <w:iCs/>
                <w:color w:val="00B050"/>
                <w:sz w:val="44"/>
                <w:szCs w:val="44"/>
                <w:bdr w:val="none" w:sz="0" w:space="0" w:color="auto" w:frame="1"/>
              </w:rPr>
              <w:t>M</w:t>
            </w:r>
            <w:r w:rsidRPr="003853C7">
              <w:rPr>
                <w:rFonts w:ascii="Arial" w:hAnsi="Arial" w:cs="Arial"/>
                <w:b/>
                <w:bCs/>
                <w:i/>
                <w:iCs/>
                <w:color w:val="00B050"/>
                <w:sz w:val="44"/>
                <w:szCs w:val="44"/>
                <w:bdr w:val="none" w:sz="0" w:space="0" w:color="auto" w:frame="1"/>
              </w:rPr>
              <w:t>e?</w:t>
            </w:r>
          </w:p>
        </w:tc>
        <w:tc>
          <w:tcPr>
            <w:tcW w:w="2970" w:type="dxa"/>
          </w:tcPr>
          <w:p w14:paraId="322B4679" w14:textId="0AC8466F" w:rsidR="007E0130" w:rsidRDefault="002344D0" w:rsidP="003853C7">
            <w:pPr>
              <w:pStyle w:val="font8"/>
              <w:spacing w:before="0" w:beforeAutospacing="0" w:after="0" w:afterAutospacing="0"/>
              <w:jc w:val="center"/>
              <w:textAlignment w:val="baseline"/>
              <w:rPr>
                <w:rFonts w:ascii="Arial" w:hAnsi="Arial" w:cs="Arial"/>
                <w:b/>
                <w:bCs/>
                <w:color w:val="000000"/>
                <w:sz w:val="56"/>
                <w:szCs w:val="56"/>
                <w:bdr w:val="none" w:sz="0" w:space="0" w:color="auto" w:frame="1"/>
              </w:rPr>
            </w:pPr>
            <w:r>
              <w:rPr>
                <w:noProof/>
              </w:rPr>
              <w:drawing>
                <wp:inline distT="0" distB="0" distL="0" distR="0" wp14:anchorId="4042C3CD" wp14:editId="3BB2C415">
                  <wp:extent cx="1181100" cy="10896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98517" cy="1105729"/>
                          </a:xfrm>
                          <a:prstGeom prst="rect">
                            <a:avLst/>
                          </a:prstGeom>
                          <a:noFill/>
                          <a:ln>
                            <a:noFill/>
                          </a:ln>
                        </pic:spPr>
                      </pic:pic>
                    </a:graphicData>
                  </a:graphic>
                </wp:inline>
              </w:drawing>
            </w:r>
          </w:p>
        </w:tc>
      </w:tr>
    </w:tbl>
    <w:p w14:paraId="0AD3AEC6" w14:textId="77777777" w:rsidR="007F6E8E" w:rsidRPr="007F6E8E" w:rsidRDefault="007F6E8E" w:rsidP="007F6E8E">
      <w:pPr>
        <w:pStyle w:val="font8"/>
        <w:spacing w:before="0" w:beforeAutospacing="0" w:after="0" w:afterAutospacing="0"/>
        <w:textAlignment w:val="baseline"/>
        <w:rPr>
          <w:rFonts w:ascii="Arial" w:hAnsi="Arial" w:cs="Arial"/>
          <w:b/>
          <w:bCs/>
          <w:color w:val="C00000"/>
          <w:sz w:val="16"/>
          <w:szCs w:val="16"/>
          <w:bdr w:val="none" w:sz="0" w:space="0" w:color="auto" w:frame="1"/>
        </w:rPr>
      </w:pPr>
    </w:p>
    <w:tbl>
      <w:tblPr>
        <w:tblStyle w:val="TableGrid"/>
        <w:tblW w:w="0" w:type="auto"/>
        <w:tblInd w:w="-5" w:type="dxa"/>
        <w:tblLook w:val="04A0" w:firstRow="1" w:lastRow="0" w:firstColumn="1" w:lastColumn="0" w:noHBand="0" w:noVBand="1"/>
      </w:tblPr>
      <w:tblGrid>
        <w:gridCol w:w="10890"/>
      </w:tblGrid>
      <w:tr w:rsidR="00073725" w14:paraId="1BB3CBD3" w14:textId="77777777" w:rsidTr="00D21130">
        <w:trPr>
          <w:trHeight w:val="1223"/>
        </w:trPr>
        <w:tc>
          <w:tcPr>
            <w:tcW w:w="10890" w:type="dxa"/>
            <w:tcBorders>
              <w:top w:val="single" w:sz="18" w:space="0" w:color="943634"/>
              <w:left w:val="single" w:sz="18" w:space="0" w:color="C0504D" w:themeColor="accent2"/>
              <w:bottom w:val="single" w:sz="18" w:space="0" w:color="C0504D" w:themeColor="accent2"/>
              <w:right w:val="single" w:sz="18" w:space="0" w:color="C0504D" w:themeColor="accent2"/>
            </w:tcBorders>
          </w:tcPr>
          <w:p w14:paraId="6C494FD8" w14:textId="77777777" w:rsidR="004B249A" w:rsidRPr="004B249A" w:rsidRDefault="004B249A" w:rsidP="009D3312">
            <w:pPr>
              <w:pStyle w:val="font8"/>
              <w:spacing w:before="0" w:beforeAutospacing="0" w:after="0" w:afterAutospacing="0" w:line="360" w:lineRule="auto"/>
              <w:jc w:val="center"/>
              <w:textAlignment w:val="baseline"/>
              <w:rPr>
                <w:rFonts w:ascii="Arial" w:hAnsi="Arial" w:cs="Arial"/>
                <w:b/>
                <w:bCs/>
                <w:color w:val="C00000"/>
                <w:sz w:val="4"/>
                <w:szCs w:val="4"/>
                <w:bdr w:val="none" w:sz="0" w:space="0" w:color="auto" w:frame="1"/>
              </w:rPr>
            </w:pPr>
          </w:p>
          <w:p w14:paraId="69C3F0F9" w14:textId="31078650" w:rsidR="009D3312" w:rsidRPr="00D21130" w:rsidRDefault="009D3312" w:rsidP="00BD26B0">
            <w:pPr>
              <w:pStyle w:val="font8"/>
              <w:spacing w:before="0" w:beforeAutospacing="0" w:after="0" w:afterAutospacing="0"/>
              <w:jc w:val="center"/>
              <w:textAlignment w:val="baseline"/>
              <w:rPr>
                <w:rFonts w:ascii="Arial" w:hAnsi="Arial" w:cs="Arial"/>
                <w:b/>
                <w:bCs/>
                <w:color w:val="943634" w:themeColor="accent2" w:themeShade="BF"/>
                <w:sz w:val="40"/>
                <w:szCs w:val="40"/>
                <w:bdr w:val="none" w:sz="0" w:space="0" w:color="auto" w:frame="1"/>
              </w:rPr>
            </w:pPr>
            <w:r w:rsidRPr="00D21130">
              <w:rPr>
                <w:rFonts w:ascii="Arial" w:hAnsi="Arial" w:cs="Arial"/>
                <w:b/>
                <w:bCs/>
                <w:color w:val="943634" w:themeColor="accent2" w:themeShade="BF"/>
                <w:sz w:val="40"/>
                <w:szCs w:val="40"/>
                <w:bdr w:val="none" w:sz="0" w:space="0" w:color="auto" w:frame="1"/>
              </w:rPr>
              <w:t xml:space="preserve">Sunday, </w:t>
            </w:r>
            <w:r w:rsidR="00063623" w:rsidRPr="00D21130">
              <w:rPr>
                <w:rFonts w:ascii="Arial" w:hAnsi="Arial" w:cs="Arial"/>
                <w:b/>
                <w:bCs/>
                <w:color w:val="943634" w:themeColor="accent2" w:themeShade="BF"/>
                <w:sz w:val="40"/>
                <w:szCs w:val="40"/>
                <w:bdr w:val="none" w:sz="0" w:space="0" w:color="auto" w:frame="1"/>
              </w:rPr>
              <w:t>September 13, 2020</w:t>
            </w:r>
            <w:r w:rsidRPr="00D21130">
              <w:rPr>
                <w:rFonts w:ascii="Arial" w:hAnsi="Arial" w:cs="Arial"/>
                <w:b/>
                <w:bCs/>
                <w:color w:val="943634" w:themeColor="accent2" w:themeShade="BF"/>
                <w:sz w:val="40"/>
                <w:szCs w:val="40"/>
                <w:bdr w:val="none" w:sz="0" w:space="0" w:color="auto" w:frame="1"/>
              </w:rPr>
              <w:t xml:space="preserve"> 2 - </w:t>
            </w:r>
            <w:r w:rsidR="002344D0" w:rsidRPr="00D21130">
              <w:rPr>
                <w:rFonts w:ascii="Arial" w:hAnsi="Arial" w:cs="Arial"/>
                <w:b/>
                <w:bCs/>
                <w:color w:val="943634" w:themeColor="accent2" w:themeShade="BF"/>
                <w:sz w:val="40"/>
                <w:szCs w:val="40"/>
                <w:bdr w:val="none" w:sz="0" w:space="0" w:color="auto" w:frame="1"/>
              </w:rPr>
              <w:t>5</w:t>
            </w:r>
            <w:r w:rsidR="00063623" w:rsidRPr="00D21130">
              <w:rPr>
                <w:rFonts w:ascii="Arial" w:hAnsi="Arial" w:cs="Arial"/>
                <w:b/>
                <w:bCs/>
                <w:color w:val="943634" w:themeColor="accent2" w:themeShade="BF"/>
                <w:sz w:val="40"/>
                <w:szCs w:val="40"/>
                <w:bdr w:val="none" w:sz="0" w:space="0" w:color="auto" w:frame="1"/>
              </w:rPr>
              <w:t xml:space="preserve"> pm</w:t>
            </w:r>
            <w:r w:rsidR="008652D8" w:rsidRPr="00D21130">
              <w:rPr>
                <w:rFonts w:ascii="Arial" w:hAnsi="Arial" w:cs="Arial"/>
                <w:b/>
                <w:bCs/>
                <w:color w:val="943634" w:themeColor="accent2" w:themeShade="BF"/>
                <w:sz w:val="40"/>
                <w:szCs w:val="40"/>
                <w:bdr w:val="none" w:sz="0" w:space="0" w:color="auto" w:frame="1"/>
              </w:rPr>
              <w:t xml:space="preserve"> </w:t>
            </w:r>
            <w:r w:rsidR="007402F9" w:rsidRPr="00D21130">
              <w:rPr>
                <w:rFonts w:ascii="Arial" w:hAnsi="Arial" w:cs="Arial"/>
                <w:b/>
                <w:bCs/>
                <w:color w:val="943634" w:themeColor="accent2" w:themeShade="BF"/>
                <w:sz w:val="40"/>
                <w:szCs w:val="40"/>
                <w:bdr w:val="none" w:sz="0" w:space="0" w:color="auto" w:frame="1"/>
              </w:rPr>
              <w:t>O</w:t>
            </w:r>
            <w:r w:rsidR="008652D8" w:rsidRPr="00D21130">
              <w:rPr>
                <w:rFonts w:ascii="Arial" w:hAnsi="Arial" w:cs="Arial"/>
                <w:b/>
                <w:bCs/>
                <w:color w:val="943634" w:themeColor="accent2" w:themeShade="BF"/>
                <w:sz w:val="40"/>
                <w:szCs w:val="40"/>
                <w:bdr w:val="none" w:sz="0" w:space="0" w:color="auto" w:frame="1"/>
              </w:rPr>
              <w:t>nline</w:t>
            </w:r>
            <w:r w:rsidR="00063623" w:rsidRPr="00D21130">
              <w:rPr>
                <w:rFonts w:ascii="Arial" w:hAnsi="Arial" w:cs="Arial"/>
                <w:b/>
                <w:bCs/>
                <w:color w:val="943634" w:themeColor="accent2" w:themeShade="BF"/>
                <w:sz w:val="40"/>
                <w:szCs w:val="40"/>
                <w:bdr w:val="none" w:sz="0" w:space="0" w:color="auto" w:frame="1"/>
              </w:rPr>
              <w:t xml:space="preserve"> </w:t>
            </w:r>
          </w:p>
          <w:p w14:paraId="5F5A0662" w14:textId="759B1C57" w:rsidR="00BD26B0" w:rsidRPr="00063623" w:rsidRDefault="00C05542" w:rsidP="00230674">
            <w:pPr>
              <w:pStyle w:val="font8"/>
              <w:spacing w:before="0" w:beforeAutospacing="0" w:after="0" w:afterAutospacing="0"/>
              <w:jc w:val="center"/>
              <w:textAlignment w:val="baseline"/>
              <w:rPr>
                <w:rFonts w:ascii="Arial" w:hAnsi="Arial" w:cs="Arial"/>
                <w:b/>
                <w:bCs/>
                <w:color w:val="C00000"/>
                <w:sz w:val="40"/>
                <w:szCs w:val="40"/>
                <w:bdr w:val="none" w:sz="0" w:space="0" w:color="auto" w:frame="1"/>
              </w:rPr>
            </w:pPr>
            <w:r>
              <w:rPr>
                <w:rFonts w:ascii="Arial" w:hAnsi="Arial" w:cs="Arial"/>
                <w:b/>
                <w:bCs/>
                <w:color w:val="943634" w:themeColor="accent2" w:themeShade="BF"/>
                <w:sz w:val="40"/>
                <w:szCs w:val="40"/>
                <w:bdr w:val="none" w:sz="0" w:space="0" w:color="auto" w:frame="1"/>
              </w:rPr>
              <w:t xml:space="preserve">You Must </w:t>
            </w:r>
            <w:r w:rsidR="007402F9" w:rsidRPr="00D21130">
              <w:rPr>
                <w:rFonts w:ascii="Arial" w:hAnsi="Arial" w:cs="Arial"/>
                <w:b/>
                <w:bCs/>
                <w:color w:val="943634" w:themeColor="accent2" w:themeShade="BF"/>
                <w:sz w:val="40"/>
                <w:szCs w:val="40"/>
                <w:bdr w:val="none" w:sz="0" w:space="0" w:color="auto" w:frame="1"/>
              </w:rPr>
              <w:t>P</w:t>
            </w:r>
            <w:r w:rsidR="00BD26B0" w:rsidRPr="00D21130">
              <w:rPr>
                <w:rFonts w:ascii="Arial" w:hAnsi="Arial" w:cs="Arial"/>
                <w:b/>
                <w:bCs/>
                <w:color w:val="943634" w:themeColor="accent2" w:themeShade="BF"/>
                <w:sz w:val="40"/>
                <w:szCs w:val="40"/>
                <w:bdr w:val="none" w:sz="0" w:space="0" w:color="auto" w:frame="1"/>
              </w:rPr>
              <w:t>re-register</w:t>
            </w:r>
            <w:r w:rsidR="00230674" w:rsidRPr="00D21130">
              <w:rPr>
                <w:rFonts w:ascii="Arial" w:hAnsi="Arial" w:cs="Arial"/>
                <w:b/>
                <w:bCs/>
                <w:color w:val="943634" w:themeColor="accent2" w:themeShade="BF"/>
                <w:sz w:val="40"/>
                <w:szCs w:val="40"/>
                <w:bdr w:val="none" w:sz="0" w:space="0" w:color="auto" w:frame="1"/>
              </w:rPr>
              <w:t>:</w:t>
            </w:r>
            <w:r w:rsidR="00C41513">
              <w:rPr>
                <w:rFonts w:ascii="Arial" w:hAnsi="Arial" w:cs="Arial"/>
                <w:b/>
                <w:bCs/>
                <w:color w:val="943634" w:themeColor="accent2" w:themeShade="BF"/>
                <w:sz w:val="40"/>
                <w:szCs w:val="40"/>
                <w:bdr w:val="none" w:sz="0" w:space="0" w:color="auto" w:frame="1"/>
              </w:rPr>
              <w:t xml:space="preserve">   </w:t>
            </w:r>
            <w:hyperlink r:id="rId6" w:history="1">
              <w:r w:rsidR="00C41513" w:rsidRPr="00085F15">
                <w:rPr>
                  <w:rStyle w:val="Hyperlink"/>
                  <w:rFonts w:ascii="Calibri" w:hAnsi="Calibri" w:cs="Calibri"/>
                  <w:sz w:val="40"/>
                  <w:szCs w:val="40"/>
                </w:rPr>
                <w:t>https://bit.ly/BigConversation91320</w:t>
              </w:r>
            </w:hyperlink>
            <w:r w:rsidR="00C41513">
              <w:rPr>
                <w:rStyle w:val="Strong"/>
                <w:rFonts w:ascii="Calibri" w:hAnsi="Calibri" w:cs="Calibri"/>
                <w:color w:val="1F497D"/>
                <w:sz w:val="22"/>
                <w:szCs w:val="22"/>
              </w:rPr>
              <w:t> </w:t>
            </w:r>
          </w:p>
        </w:tc>
      </w:tr>
    </w:tbl>
    <w:p w14:paraId="5E6DB380" w14:textId="77777777" w:rsidR="009D3312" w:rsidRPr="002344D0" w:rsidRDefault="009D3312" w:rsidP="00EC4B2E">
      <w:pPr>
        <w:pStyle w:val="font8"/>
        <w:spacing w:before="0" w:beforeAutospacing="0" w:after="0" w:afterAutospacing="0"/>
        <w:jc w:val="center"/>
        <w:textAlignment w:val="baseline"/>
        <w:rPr>
          <w:rFonts w:ascii="Arial" w:hAnsi="Arial" w:cs="Arial"/>
          <w:b/>
          <w:bCs/>
          <w:color w:val="C00000"/>
          <w:sz w:val="16"/>
          <w:szCs w:val="16"/>
          <w:bdr w:val="none" w:sz="0" w:space="0" w:color="auto" w:frame="1"/>
        </w:rPr>
      </w:pPr>
    </w:p>
    <w:p w14:paraId="3776395D" w14:textId="3CFEDFF8" w:rsidR="003C07D1" w:rsidRPr="003D3E50" w:rsidRDefault="007402F9" w:rsidP="008652D8">
      <w:pPr>
        <w:pStyle w:val="font8"/>
        <w:spacing w:before="0" w:beforeAutospacing="0" w:after="0" w:afterAutospacing="0"/>
        <w:textAlignment w:val="baseline"/>
        <w:rPr>
          <w:rFonts w:ascii="Arial" w:hAnsi="Arial" w:cs="Arial"/>
          <w:i/>
          <w:iCs/>
          <w:color w:val="000000"/>
          <w:sz w:val="28"/>
          <w:szCs w:val="28"/>
          <w:bdr w:val="none" w:sz="0" w:space="0" w:color="auto" w:frame="1"/>
        </w:rPr>
      </w:pPr>
      <w:r>
        <w:rPr>
          <w:rFonts w:ascii="Arial" w:hAnsi="Arial" w:cs="Arial"/>
          <w:i/>
          <w:iCs/>
          <w:color w:val="000000"/>
          <w:sz w:val="28"/>
          <w:szCs w:val="28"/>
          <w:bdr w:val="none" w:sz="0" w:space="0" w:color="auto" w:frame="1"/>
        </w:rPr>
        <w:t>E</w:t>
      </w:r>
      <w:r w:rsidR="0091390E" w:rsidRPr="003D3E50">
        <w:rPr>
          <w:rFonts w:ascii="Arial" w:hAnsi="Arial" w:cs="Arial"/>
          <w:i/>
          <w:iCs/>
          <w:color w:val="000000"/>
          <w:sz w:val="28"/>
          <w:szCs w:val="28"/>
          <w:bdr w:val="none" w:sz="0" w:space="0" w:color="auto" w:frame="1"/>
        </w:rPr>
        <w:t xml:space="preserve">xpert panel </w:t>
      </w:r>
      <w:r w:rsidR="00C666C7" w:rsidRPr="003D3E50">
        <w:rPr>
          <w:rFonts w:ascii="Arial" w:hAnsi="Arial" w:cs="Arial"/>
          <w:i/>
          <w:iCs/>
          <w:color w:val="000000"/>
          <w:sz w:val="28"/>
          <w:szCs w:val="28"/>
          <w:bdr w:val="none" w:sz="0" w:space="0" w:color="auto" w:frame="1"/>
        </w:rPr>
        <w:t xml:space="preserve">will </w:t>
      </w:r>
      <w:r w:rsidR="003D3E50" w:rsidRPr="003D3E50">
        <w:rPr>
          <w:rFonts w:ascii="Arial" w:hAnsi="Arial" w:cs="Arial"/>
          <w:i/>
          <w:iCs/>
          <w:color w:val="000000"/>
          <w:sz w:val="28"/>
          <w:szCs w:val="28"/>
          <w:bdr w:val="none" w:sz="0" w:space="0" w:color="auto" w:frame="1"/>
        </w:rPr>
        <w:t>address</w:t>
      </w:r>
      <w:r w:rsidR="008652D8" w:rsidRPr="003D3E50">
        <w:rPr>
          <w:rFonts w:ascii="Arial" w:hAnsi="Arial" w:cs="Arial"/>
          <w:i/>
          <w:iCs/>
          <w:color w:val="000000"/>
          <w:sz w:val="28"/>
          <w:szCs w:val="28"/>
          <w:bdr w:val="none" w:sz="0" w:space="0" w:color="auto" w:frame="1"/>
        </w:rPr>
        <w:t xml:space="preserve"> h</w:t>
      </w:r>
      <w:r w:rsidR="0091390E" w:rsidRPr="003D3E50">
        <w:rPr>
          <w:rFonts w:ascii="Arial" w:hAnsi="Arial" w:cs="Arial"/>
          <w:i/>
          <w:iCs/>
          <w:color w:val="000000"/>
          <w:sz w:val="28"/>
          <w:szCs w:val="28"/>
          <w:bdr w:val="none" w:sz="0" w:space="0" w:color="auto" w:frame="1"/>
        </w:rPr>
        <w:t>istorical inequities in Southern M</w:t>
      </w:r>
      <w:r w:rsidR="00BD26B0" w:rsidRPr="003D3E50">
        <w:rPr>
          <w:rFonts w:ascii="Arial" w:hAnsi="Arial" w:cs="Arial"/>
          <w:i/>
          <w:iCs/>
          <w:color w:val="000000"/>
          <w:sz w:val="28"/>
          <w:szCs w:val="28"/>
          <w:bdr w:val="none" w:sz="0" w:space="0" w:color="auto" w:frame="1"/>
        </w:rPr>
        <w:t>D</w:t>
      </w:r>
      <w:r w:rsidR="0091390E" w:rsidRPr="003D3E50">
        <w:rPr>
          <w:rFonts w:ascii="Arial" w:hAnsi="Arial" w:cs="Arial"/>
          <w:i/>
          <w:iCs/>
          <w:color w:val="000000"/>
          <w:sz w:val="28"/>
          <w:szCs w:val="28"/>
          <w:bdr w:val="none" w:sz="0" w:space="0" w:color="auto" w:frame="1"/>
        </w:rPr>
        <w:t xml:space="preserve"> </w:t>
      </w:r>
      <w:r w:rsidR="002344D0" w:rsidRPr="003D3E50">
        <w:rPr>
          <w:rFonts w:ascii="Arial" w:hAnsi="Arial" w:cs="Arial"/>
          <w:i/>
          <w:iCs/>
          <w:color w:val="000000"/>
          <w:sz w:val="28"/>
          <w:szCs w:val="28"/>
          <w:bdr w:val="none" w:sz="0" w:space="0" w:color="auto" w:frame="1"/>
        </w:rPr>
        <w:t>h</w:t>
      </w:r>
      <w:r w:rsidR="0091390E" w:rsidRPr="003D3E50">
        <w:rPr>
          <w:rFonts w:ascii="Arial" w:hAnsi="Arial" w:cs="Arial"/>
          <w:i/>
          <w:iCs/>
          <w:color w:val="000000"/>
          <w:sz w:val="28"/>
          <w:szCs w:val="28"/>
          <w:bdr w:val="none" w:sz="0" w:space="0" w:color="auto" w:frame="1"/>
        </w:rPr>
        <w:t>ealth</w:t>
      </w:r>
      <w:r w:rsidR="002344D0" w:rsidRPr="003D3E50">
        <w:rPr>
          <w:rFonts w:ascii="Arial" w:hAnsi="Arial" w:cs="Arial"/>
          <w:i/>
          <w:iCs/>
          <w:color w:val="000000"/>
          <w:sz w:val="28"/>
          <w:szCs w:val="28"/>
          <w:bdr w:val="none" w:sz="0" w:space="0" w:color="auto" w:frame="1"/>
        </w:rPr>
        <w:t>c</w:t>
      </w:r>
      <w:r w:rsidR="0091390E" w:rsidRPr="003D3E50">
        <w:rPr>
          <w:rFonts w:ascii="Arial" w:hAnsi="Arial" w:cs="Arial"/>
          <w:i/>
          <w:iCs/>
          <w:color w:val="000000"/>
          <w:sz w:val="28"/>
          <w:szCs w:val="28"/>
          <w:bdr w:val="none" w:sz="0" w:space="0" w:color="auto" w:frame="1"/>
        </w:rPr>
        <w:t>are</w:t>
      </w:r>
      <w:r w:rsidR="008652D8" w:rsidRPr="003D3E50">
        <w:rPr>
          <w:rFonts w:ascii="Arial" w:hAnsi="Arial" w:cs="Arial"/>
          <w:i/>
          <w:iCs/>
          <w:color w:val="000000"/>
          <w:sz w:val="28"/>
          <w:szCs w:val="28"/>
          <w:bdr w:val="none" w:sz="0" w:space="0" w:color="auto" w:frame="1"/>
        </w:rPr>
        <w:t>, i</w:t>
      </w:r>
      <w:r w:rsidR="0091390E" w:rsidRPr="003D3E50">
        <w:rPr>
          <w:rFonts w:ascii="Arial" w:hAnsi="Arial" w:cs="Arial"/>
          <w:i/>
          <w:iCs/>
          <w:color w:val="000000"/>
          <w:sz w:val="28"/>
          <w:szCs w:val="28"/>
          <w:bdr w:val="none" w:sz="0" w:space="0" w:color="auto" w:frame="1"/>
        </w:rPr>
        <w:t xml:space="preserve">mplicit </w:t>
      </w:r>
      <w:r w:rsidR="002344D0" w:rsidRPr="003D3E50">
        <w:rPr>
          <w:rFonts w:ascii="Arial" w:hAnsi="Arial" w:cs="Arial"/>
          <w:i/>
          <w:iCs/>
          <w:color w:val="000000"/>
          <w:sz w:val="28"/>
          <w:szCs w:val="28"/>
          <w:bdr w:val="none" w:sz="0" w:space="0" w:color="auto" w:frame="1"/>
        </w:rPr>
        <w:t>b</w:t>
      </w:r>
      <w:r w:rsidR="0091390E" w:rsidRPr="003D3E50">
        <w:rPr>
          <w:rFonts w:ascii="Arial" w:hAnsi="Arial" w:cs="Arial"/>
          <w:i/>
          <w:iCs/>
          <w:color w:val="000000"/>
          <w:sz w:val="28"/>
          <w:szCs w:val="28"/>
          <w:bdr w:val="none" w:sz="0" w:space="0" w:color="auto" w:frame="1"/>
        </w:rPr>
        <w:t xml:space="preserve">ias in </w:t>
      </w:r>
      <w:r w:rsidR="002344D0" w:rsidRPr="003D3E50">
        <w:rPr>
          <w:rFonts w:ascii="Arial" w:hAnsi="Arial" w:cs="Arial"/>
          <w:i/>
          <w:iCs/>
          <w:color w:val="000000"/>
          <w:sz w:val="28"/>
          <w:szCs w:val="28"/>
          <w:bdr w:val="none" w:sz="0" w:space="0" w:color="auto" w:frame="1"/>
        </w:rPr>
        <w:t>h</w:t>
      </w:r>
      <w:r w:rsidR="0091390E" w:rsidRPr="003D3E50">
        <w:rPr>
          <w:rFonts w:ascii="Arial" w:hAnsi="Arial" w:cs="Arial"/>
          <w:i/>
          <w:iCs/>
          <w:color w:val="000000"/>
          <w:sz w:val="28"/>
          <w:szCs w:val="28"/>
          <w:bdr w:val="none" w:sz="0" w:space="0" w:color="auto" w:frame="1"/>
        </w:rPr>
        <w:t>ealth</w:t>
      </w:r>
      <w:r w:rsidR="002344D0" w:rsidRPr="003D3E50">
        <w:rPr>
          <w:rFonts w:ascii="Arial" w:hAnsi="Arial" w:cs="Arial"/>
          <w:i/>
          <w:iCs/>
          <w:color w:val="000000"/>
          <w:sz w:val="28"/>
          <w:szCs w:val="28"/>
          <w:bdr w:val="none" w:sz="0" w:space="0" w:color="auto" w:frame="1"/>
        </w:rPr>
        <w:t>c</w:t>
      </w:r>
      <w:r w:rsidR="0091390E" w:rsidRPr="003D3E50">
        <w:rPr>
          <w:rFonts w:ascii="Arial" w:hAnsi="Arial" w:cs="Arial"/>
          <w:i/>
          <w:iCs/>
          <w:color w:val="000000"/>
          <w:sz w:val="28"/>
          <w:szCs w:val="28"/>
          <w:bdr w:val="none" w:sz="0" w:space="0" w:color="auto" w:frame="1"/>
        </w:rPr>
        <w:t xml:space="preserve">are </w:t>
      </w:r>
      <w:r w:rsidR="002344D0" w:rsidRPr="003D3E50">
        <w:rPr>
          <w:rFonts w:ascii="Arial" w:hAnsi="Arial" w:cs="Arial"/>
          <w:i/>
          <w:iCs/>
          <w:color w:val="000000"/>
          <w:sz w:val="28"/>
          <w:szCs w:val="28"/>
          <w:bdr w:val="none" w:sz="0" w:space="0" w:color="auto" w:frame="1"/>
        </w:rPr>
        <w:t>d</w:t>
      </w:r>
      <w:r w:rsidR="0091390E" w:rsidRPr="003D3E50">
        <w:rPr>
          <w:rFonts w:ascii="Arial" w:hAnsi="Arial" w:cs="Arial"/>
          <w:i/>
          <w:iCs/>
          <w:color w:val="000000"/>
          <w:sz w:val="28"/>
          <w:szCs w:val="28"/>
          <w:bdr w:val="none" w:sz="0" w:space="0" w:color="auto" w:frame="1"/>
        </w:rPr>
        <w:t>elivery</w:t>
      </w:r>
      <w:r w:rsidR="008652D8" w:rsidRPr="003D3E50">
        <w:rPr>
          <w:rFonts w:ascii="Arial" w:hAnsi="Arial" w:cs="Arial"/>
          <w:i/>
          <w:iCs/>
          <w:color w:val="000000"/>
          <w:sz w:val="28"/>
          <w:szCs w:val="28"/>
          <w:bdr w:val="none" w:sz="0" w:space="0" w:color="auto" w:frame="1"/>
        </w:rPr>
        <w:t>, s</w:t>
      </w:r>
      <w:r w:rsidR="0091390E" w:rsidRPr="003D3E50">
        <w:rPr>
          <w:rFonts w:ascii="Arial" w:hAnsi="Arial" w:cs="Arial"/>
          <w:i/>
          <w:iCs/>
          <w:color w:val="000000"/>
          <w:sz w:val="28"/>
          <w:szCs w:val="28"/>
          <w:bdr w:val="none" w:sz="0" w:space="0" w:color="auto" w:frame="1"/>
        </w:rPr>
        <w:t xml:space="preserve">ystemic </w:t>
      </w:r>
      <w:r w:rsidR="00513240" w:rsidRPr="003D3E50">
        <w:rPr>
          <w:rFonts w:ascii="Arial" w:hAnsi="Arial" w:cs="Arial"/>
          <w:i/>
          <w:iCs/>
          <w:color w:val="000000"/>
          <w:sz w:val="28"/>
          <w:szCs w:val="28"/>
          <w:bdr w:val="none" w:sz="0" w:space="0" w:color="auto" w:frame="1"/>
        </w:rPr>
        <w:t>and</w:t>
      </w:r>
      <w:r w:rsidR="0091390E" w:rsidRPr="003D3E50">
        <w:rPr>
          <w:rFonts w:ascii="Arial" w:hAnsi="Arial" w:cs="Arial"/>
          <w:i/>
          <w:iCs/>
          <w:color w:val="000000"/>
          <w:sz w:val="28"/>
          <w:szCs w:val="28"/>
          <w:bdr w:val="none" w:sz="0" w:space="0" w:color="auto" w:frame="1"/>
        </w:rPr>
        <w:t xml:space="preserve"> </w:t>
      </w:r>
      <w:r w:rsidR="002344D0" w:rsidRPr="003D3E50">
        <w:rPr>
          <w:rFonts w:ascii="Arial" w:hAnsi="Arial" w:cs="Arial"/>
          <w:i/>
          <w:iCs/>
          <w:color w:val="000000"/>
          <w:sz w:val="28"/>
          <w:szCs w:val="28"/>
          <w:bdr w:val="none" w:sz="0" w:space="0" w:color="auto" w:frame="1"/>
        </w:rPr>
        <w:t>e</w:t>
      </w:r>
      <w:r w:rsidR="0091390E" w:rsidRPr="003D3E50">
        <w:rPr>
          <w:rFonts w:ascii="Arial" w:hAnsi="Arial" w:cs="Arial"/>
          <w:i/>
          <w:iCs/>
          <w:color w:val="000000"/>
          <w:sz w:val="28"/>
          <w:szCs w:val="28"/>
          <w:bdr w:val="none" w:sz="0" w:space="0" w:color="auto" w:frame="1"/>
        </w:rPr>
        <w:t xml:space="preserve">nvironmental </w:t>
      </w:r>
      <w:r w:rsidR="002344D0" w:rsidRPr="003D3E50">
        <w:rPr>
          <w:rFonts w:ascii="Arial" w:hAnsi="Arial" w:cs="Arial"/>
          <w:i/>
          <w:iCs/>
          <w:color w:val="000000"/>
          <w:sz w:val="28"/>
          <w:szCs w:val="28"/>
          <w:bdr w:val="none" w:sz="0" w:space="0" w:color="auto" w:frame="1"/>
        </w:rPr>
        <w:t>i</w:t>
      </w:r>
      <w:r w:rsidR="0091390E" w:rsidRPr="003D3E50">
        <w:rPr>
          <w:rFonts w:ascii="Arial" w:hAnsi="Arial" w:cs="Arial"/>
          <w:i/>
          <w:iCs/>
          <w:color w:val="000000"/>
          <w:sz w:val="28"/>
          <w:szCs w:val="28"/>
          <w:bdr w:val="none" w:sz="0" w:space="0" w:color="auto" w:frame="1"/>
        </w:rPr>
        <w:t xml:space="preserve">mpact on </w:t>
      </w:r>
      <w:r w:rsidR="002344D0" w:rsidRPr="003D3E50">
        <w:rPr>
          <w:rFonts w:ascii="Arial" w:hAnsi="Arial" w:cs="Arial"/>
          <w:i/>
          <w:iCs/>
          <w:color w:val="000000"/>
          <w:sz w:val="28"/>
          <w:szCs w:val="28"/>
          <w:bdr w:val="none" w:sz="0" w:space="0" w:color="auto" w:frame="1"/>
        </w:rPr>
        <w:t>h</w:t>
      </w:r>
      <w:r w:rsidR="0091390E" w:rsidRPr="003D3E50">
        <w:rPr>
          <w:rFonts w:ascii="Arial" w:hAnsi="Arial" w:cs="Arial"/>
          <w:i/>
          <w:iCs/>
          <w:color w:val="000000"/>
          <w:sz w:val="28"/>
          <w:szCs w:val="28"/>
          <w:bdr w:val="none" w:sz="0" w:space="0" w:color="auto" w:frame="1"/>
        </w:rPr>
        <w:t xml:space="preserve">ealth </w:t>
      </w:r>
      <w:r w:rsidR="002344D0" w:rsidRPr="003D3E50">
        <w:rPr>
          <w:rFonts w:ascii="Arial" w:hAnsi="Arial" w:cs="Arial"/>
          <w:i/>
          <w:iCs/>
          <w:color w:val="000000"/>
          <w:sz w:val="28"/>
          <w:szCs w:val="28"/>
          <w:bdr w:val="none" w:sz="0" w:space="0" w:color="auto" w:frame="1"/>
        </w:rPr>
        <w:t>o</w:t>
      </w:r>
      <w:r w:rsidR="0091390E" w:rsidRPr="003D3E50">
        <w:rPr>
          <w:rFonts w:ascii="Arial" w:hAnsi="Arial" w:cs="Arial"/>
          <w:i/>
          <w:iCs/>
          <w:color w:val="000000"/>
          <w:sz w:val="28"/>
          <w:szCs w:val="28"/>
          <w:bdr w:val="none" w:sz="0" w:space="0" w:color="auto" w:frame="1"/>
        </w:rPr>
        <w:t>utcomes</w:t>
      </w:r>
      <w:r w:rsidR="008652D8" w:rsidRPr="003D3E50">
        <w:rPr>
          <w:rFonts w:ascii="Arial" w:hAnsi="Arial" w:cs="Arial"/>
          <w:i/>
          <w:iCs/>
          <w:color w:val="000000"/>
          <w:sz w:val="28"/>
          <w:szCs w:val="28"/>
          <w:bdr w:val="none" w:sz="0" w:space="0" w:color="auto" w:frame="1"/>
        </w:rPr>
        <w:t xml:space="preserve">, </w:t>
      </w:r>
      <w:r w:rsidR="007D32D3" w:rsidRPr="003D3E50">
        <w:rPr>
          <w:rFonts w:ascii="Arial" w:hAnsi="Arial" w:cs="Arial"/>
          <w:i/>
          <w:iCs/>
          <w:color w:val="000000"/>
          <w:sz w:val="28"/>
          <w:szCs w:val="28"/>
          <w:bdr w:val="none" w:sz="0" w:space="0" w:color="auto" w:frame="1"/>
        </w:rPr>
        <w:t xml:space="preserve">and </w:t>
      </w:r>
      <w:r w:rsidR="008652D8" w:rsidRPr="003D3E50">
        <w:rPr>
          <w:rFonts w:ascii="Arial" w:hAnsi="Arial" w:cs="Arial"/>
          <w:i/>
          <w:iCs/>
          <w:color w:val="000000"/>
          <w:sz w:val="28"/>
          <w:szCs w:val="28"/>
          <w:bdr w:val="none" w:sz="0" w:space="0" w:color="auto" w:frame="1"/>
        </w:rPr>
        <w:t>l</w:t>
      </w:r>
      <w:r w:rsidR="0091390E" w:rsidRPr="003D3E50">
        <w:rPr>
          <w:rFonts w:ascii="Arial" w:hAnsi="Arial" w:cs="Arial"/>
          <w:i/>
          <w:iCs/>
          <w:color w:val="000000"/>
          <w:sz w:val="28"/>
          <w:szCs w:val="28"/>
          <w:bdr w:val="none" w:sz="0" w:space="0" w:color="auto" w:frame="1"/>
        </w:rPr>
        <w:t xml:space="preserve">ack of </w:t>
      </w:r>
      <w:r w:rsidR="002344D0" w:rsidRPr="003D3E50">
        <w:rPr>
          <w:rFonts w:ascii="Arial" w:hAnsi="Arial" w:cs="Arial"/>
          <w:i/>
          <w:iCs/>
          <w:color w:val="000000"/>
          <w:sz w:val="28"/>
          <w:szCs w:val="28"/>
          <w:bdr w:val="none" w:sz="0" w:space="0" w:color="auto" w:frame="1"/>
        </w:rPr>
        <w:t>t</w:t>
      </w:r>
      <w:r w:rsidR="0091390E" w:rsidRPr="003D3E50">
        <w:rPr>
          <w:rFonts w:ascii="Arial" w:hAnsi="Arial" w:cs="Arial"/>
          <w:i/>
          <w:iCs/>
          <w:color w:val="000000"/>
          <w:sz w:val="28"/>
          <w:szCs w:val="28"/>
          <w:bdr w:val="none" w:sz="0" w:space="0" w:color="auto" w:frame="1"/>
        </w:rPr>
        <w:t xml:space="preserve">rust in </w:t>
      </w:r>
      <w:r w:rsidR="002344D0" w:rsidRPr="003D3E50">
        <w:rPr>
          <w:rFonts w:ascii="Arial" w:hAnsi="Arial" w:cs="Arial"/>
          <w:i/>
          <w:iCs/>
          <w:color w:val="000000"/>
          <w:sz w:val="28"/>
          <w:szCs w:val="28"/>
          <w:bdr w:val="none" w:sz="0" w:space="0" w:color="auto" w:frame="1"/>
        </w:rPr>
        <w:t>h</w:t>
      </w:r>
      <w:r w:rsidR="0091390E" w:rsidRPr="003D3E50">
        <w:rPr>
          <w:rFonts w:ascii="Arial" w:hAnsi="Arial" w:cs="Arial"/>
          <w:i/>
          <w:iCs/>
          <w:color w:val="000000"/>
          <w:sz w:val="28"/>
          <w:szCs w:val="28"/>
          <w:bdr w:val="none" w:sz="0" w:space="0" w:color="auto" w:frame="1"/>
        </w:rPr>
        <w:t>ealth</w:t>
      </w:r>
      <w:r w:rsidR="002344D0" w:rsidRPr="003D3E50">
        <w:rPr>
          <w:rFonts w:ascii="Arial" w:hAnsi="Arial" w:cs="Arial"/>
          <w:i/>
          <w:iCs/>
          <w:color w:val="000000"/>
          <w:sz w:val="28"/>
          <w:szCs w:val="28"/>
          <w:bdr w:val="none" w:sz="0" w:space="0" w:color="auto" w:frame="1"/>
        </w:rPr>
        <w:t>c</w:t>
      </w:r>
      <w:r w:rsidR="0091390E" w:rsidRPr="003D3E50">
        <w:rPr>
          <w:rFonts w:ascii="Arial" w:hAnsi="Arial" w:cs="Arial"/>
          <w:i/>
          <w:iCs/>
          <w:color w:val="000000"/>
          <w:sz w:val="28"/>
          <w:szCs w:val="28"/>
          <w:bdr w:val="none" w:sz="0" w:space="0" w:color="auto" w:frame="1"/>
        </w:rPr>
        <w:t>are</w:t>
      </w:r>
      <w:r w:rsidR="007D32D3" w:rsidRPr="003D3E50">
        <w:rPr>
          <w:rFonts w:ascii="Arial" w:hAnsi="Arial" w:cs="Arial"/>
          <w:i/>
          <w:iCs/>
          <w:color w:val="000000"/>
          <w:sz w:val="28"/>
          <w:szCs w:val="28"/>
          <w:bdr w:val="none" w:sz="0" w:space="0" w:color="auto" w:frame="1"/>
        </w:rPr>
        <w:t>.</w:t>
      </w:r>
      <w:r w:rsidR="00C666C7" w:rsidRPr="003D3E50">
        <w:rPr>
          <w:rFonts w:ascii="Arial" w:hAnsi="Arial" w:cs="Arial"/>
          <w:i/>
          <w:iCs/>
          <w:color w:val="000000"/>
          <w:sz w:val="28"/>
          <w:szCs w:val="28"/>
          <w:bdr w:val="none" w:sz="0" w:space="0" w:color="auto" w:frame="1"/>
        </w:rPr>
        <w:t xml:space="preserve">  Panelists include:</w:t>
      </w:r>
    </w:p>
    <w:p w14:paraId="7B79BB3B" w14:textId="529B4AE2" w:rsidR="008652D8" w:rsidRPr="007D32D3" w:rsidRDefault="00D62BD1" w:rsidP="003D3E50">
      <w:pPr>
        <w:pStyle w:val="font8"/>
        <w:spacing w:before="120" w:beforeAutospacing="0" w:after="120" w:afterAutospacing="0"/>
        <w:textAlignment w:val="baseline"/>
        <w:rPr>
          <w:rFonts w:ascii="Arial" w:hAnsi="Arial" w:cs="Arial"/>
          <w:color w:val="000000"/>
          <w:sz w:val="32"/>
          <w:szCs w:val="32"/>
          <w:bdr w:val="none" w:sz="0" w:space="0" w:color="auto" w:frame="1"/>
        </w:rPr>
      </w:pPr>
      <w:r>
        <w:rPr>
          <w:rFonts w:ascii="Arial" w:hAnsi="Arial" w:cs="Arial"/>
          <w:b/>
          <w:bCs/>
          <w:color w:val="000000"/>
          <w:sz w:val="32"/>
          <w:szCs w:val="32"/>
          <w:bdr w:val="none" w:sz="0" w:space="0" w:color="auto" w:frame="1"/>
        </w:rPr>
        <w:tab/>
      </w:r>
      <w:r w:rsidRPr="007D32D3">
        <w:rPr>
          <w:rFonts w:ascii="Arial" w:hAnsi="Arial" w:cs="Arial"/>
          <w:b/>
          <w:bCs/>
          <w:color w:val="000000"/>
          <w:sz w:val="32"/>
          <w:szCs w:val="32"/>
          <w:bdr w:val="none" w:sz="0" w:space="0" w:color="auto" w:frame="1"/>
        </w:rPr>
        <w:t xml:space="preserve">Dr. Meenakshi Brewster – </w:t>
      </w:r>
      <w:r w:rsidRPr="007D32D3">
        <w:rPr>
          <w:rFonts w:ascii="Arial" w:hAnsi="Arial" w:cs="Arial"/>
          <w:color w:val="000000"/>
          <w:sz w:val="32"/>
          <w:szCs w:val="32"/>
          <w:bdr w:val="none" w:sz="0" w:space="0" w:color="auto" w:frame="1"/>
        </w:rPr>
        <w:t>Public Health Officer – St. Mary’s C</w:t>
      </w:r>
      <w:r w:rsidR="007D32D3" w:rsidRPr="007D32D3">
        <w:rPr>
          <w:rFonts w:ascii="Arial" w:hAnsi="Arial" w:cs="Arial"/>
          <w:color w:val="000000"/>
          <w:sz w:val="32"/>
          <w:szCs w:val="32"/>
          <w:bdr w:val="none" w:sz="0" w:space="0" w:color="auto" w:frame="1"/>
        </w:rPr>
        <w:t>o</w:t>
      </w:r>
      <w:r w:rsidR="00C666C7">
        <w:rPr>
          <w:rFonts w:ascii="Arial" w:hAnsi="Arial" w:cs="Arial"/>
          <w:color w:val="000000"/>
          <w:sz w:val="32"/>
          <w:szCs w:val="32"/>
          <w:bdr w:val="none" w:sz="0" w:space="0" w:color="auto" w:frame="1"/>
        </w:rPr>
        <w:t>unty</w:t>
      </w:r>
    </w:p>
    <w:p w14:paraId="516AC631" w14:textId="4F67DAD4" w:rsidR="008652D8" w:rsidRPr="007D32D3" w:rsidRDefault="008652D8" w:rsidP="003D3E50">
      <w:pPr>
        <w:spacing w:before="120" w:after="120" w:line="240" w:lineRule="auto"/>
        <w:ind w:left="720"/>
        <w:rPr>
          <w:rFonts w:ascii="Arial" w:hAnsi="Arial" w:cs="Arial"/>
          <w:sz w:val="32"/>
          <w:szCs w:val="32"/>
        </w:rPr>
      </w:pPr>
      <w:proofErr w:type="spellStart"/>
      <w:r w:rsidRPr="007D32D3">
        <w:rPr>
          <w:rFonts w:ascii="Arial" w:hAnsi="Arial" w:cs="Arial"/>
          <w:b/>
          <w:bCs/>
          <w:sz w:val="32"/>
          <w:szCs w:val="32"/>
        </w:rPr>
        <w:t>Shellnice</w:t>
      </w:r>
      <w:proofErr w:type="spellEnd"/>
      <w:r w:rsidRPr="007D32D3">
        <w:rPr>
          <w:rFonts w:ascii="Arial" w:hAnsi="Arial" w:cs="Arial"/>
          <w:b/>
          <w:bCs/>
          <w:sz w:val="32"/>
          <w:szCs w:val="32"/>
        </w:rPr>
        <w:t xml:space="preserve"> M. Hudson, RN</w:t>
      </w:r>
      <w:r w:rsidRPr="007D32D3">
        <w:rPr>
          <w:rFonts w:ascii="Arial" w:hAnsi="Arial" w:cs="Arial"/>
          <w:sz w:val="32"/>
          <w:szCs w:val="32"/>
        </w:rPr>
        <w:t xml:space="preserve"> – Director</w:t>
      </w:r>
      <w:r w:rsidR="005623D0">
        <w:rPr>
          <w:rFonts w:ascii="Arial" w:hAnsi="Arial" w:cs="Arial"/>
          <w:sz w:val="32"/>
          <w:szCs w:val="32"/>
        </w:rPr>
        <w:t xml:space="preserve"> </w:t>
      </w:r>
      <w:r w:rsidRPr="007D32D3">
        <w:rPr>
          <w:rFonts w:ascii="Arial" w:hAnsi="Arial" w:cs="Arial"/>
          <w:sz w:val="32"/>
          <w:szCs w:val="32"/>
        </w:rPr>
        <w:t>of Quality Assurance, Charlotte Hall Veterans Home</w:t>
      </w:r>
    </w:p>
    <w:p w14:paraId="243EB43C" w14:textId="42518EBD" w:rsidR="008652D8" w:rsidRPr="007D32D3" w:rsidRDefault="008652D8" w:rsidP="007402F9">
      <w:pPr>
        <w:spacing w:before="120" w:after="120" w:line="240" w:lineRule="auto"/>
        <w:ind w:left="720"/>
        <w:rPr>
          <w:rFonts w:ascii="Arial" w:hAnsi="Arial" w:cs="Arial"/>
          <w:sz w:val="32"/>
          <w:szCs w:val="32"/>
        </w:rPr>
      </w:pPr>
      <w:r w:rsidRPr="007D32D3">
        <w:rPr>
          <w:rFonts w:ascii="Arial" w:hAnsi="Arial" w:cs="Arial"/>
          <w:b/>
          <w:bCs/>
          <w:sz w:val="32"/>
          <w:szCs w:val="32"/>
        </w:rPr>
        <w:t>Dr. Laurence Polsky</w:t>
      </w:r>
      <w:r w:rsidRPr="007D32D3">
        <w:rPr>
          <w:rFonts w:ascii="Arial" w:hAnsi="Arial" w:cs="Arial"/>
          <w:sz w:val="32"/>
          <w:szCs w:val="32"/>
        </w:rPr>
        <w:t xml:space="preserve"> – Public Health Officer – Calvert Co</w:t>
      </w:r>
      <w:r w:rsidR="00C666C7">
        <w:rPr>
          <w:rFonts w:ascii="Arial" w:hAnsi="Arial" w:cs="Arial"/>
          <w:sz w:val="32"/>
          <w:szCs w:val="32"/>
        </w:rPr>
        <w:t>unty</w:t>
      </w:r>
    </w:p>
    <w:p w14:paraId="71626DAD" w14:textId="42878DEF" w:rsidR="00BD26B0" w:rsidRDefault="008652D8" w:rsidP="003D3E50">
      <w:pPr>
        <w:pStyle w:val="Heading4"/>
        <w:shd w:val="clear" w:color="auto" w:fill="FFFFFF"/>
        <w:spacing w:before="120" w:after="120" w:line="240" w:lineRule="auto"/>
        <w:ind w:left="720"/>
        <w:rPr>
          <w:rFonts w:ascii="Arial" w:hAnsi="Arial" w:cs="Arial"/>
          <w:i w:val="0"/>
          <w:iCs w:val="0"/>
          <w:color w:val="auto"/>
          <w:sz w:val="32"/>
          <w:szCs w:val="32"/>
        </w:rPr>
      </w:pPr>
      <w:r w:rsidRPr="007D32D3">
        <w:rPr>
          <w:rFonts w:ascii="Arial" w:hAnsi="Arial" w:cs="Arial"/>
          <w:b/>
          <w:bCs/>
          <w:i w:val="0"/>
          <w:iCs w:val="0"/>
          <w:color w:val="auto"/>
          <w:sz w:val="32"/>
          <w:szCs w:val="32"/>
        </w:rPr>
        <w:t>Cheri C. Wilson</w:t>
      </w:r>
      <w:r w:rsidR="009A0BDE">
        <w:rPr>
          <w:rFonts w:ascii="Arial" w:hAnsi="Arial" w:cs="Arial"/>
          <w:i w:val="0"/>
          <w:iCs w:val="0"/>
          <w:color w:val="auto"/>
          <w:sz w:val="32"/>
          <w:szCs w:val="32"/>
        </w:rPr>
        <w:t xml:space="preserve">, </w:t>
      </w:r>
      <w:r w:rsidR="009A0BDE" w:rsidRPr="009A0BDE">
        <w:rPr>
          <w:rFonts w:ascii="Arial" w:hAnsi="Arial" w:cs="Arial"/>
          <w:b/>
          <w:bCs/>
          <w:i w:val="0"/>
          <w:iCs w:val="0"/>
          <w:color w:val="auto"/>
          <w:sz w:val="32"/>
          <w:szCs w:val="32"/>
        </w:rPr>
        <w:t>MHS</w:t>
      </w:r>
      <w:r w:rsidR="009A0BDE">
        <w:rPr>
          <w:rFonts w:ascii="Arial" w:hAnsi="Arial" w:cs="Arial"/>
          <w:i w:val="0"/>
          <w:iCs w:val="0"/>
          <w:color w:val="auto"/>
          <w:sz w:val="32"/>
          <w:szCs w:val="32"/>
        </w:rPr>
        <w:t xml:space="preserve"> </w:t>
      </w:r>
      <w:r w:rsidR="003853C7">
        <w:rPr>
          <w:rFonts w:ascii="Arial" w:hAnsi="Arial" w:cs="Arial"/>
          <w:i w:val="0"/>
          <w:iCs w:val="0"/>
          <w:color w:val="auto"/>
          <w:sz w:val="32"/>
          <w:szCs w:val="32"/>
        </w:rPr>
        <w:t>–</w:t>
      </w:r>
      <w:r w:rsidR="009A0BDE">
        <w:rPr>
          <w:rFonts w:ascii="Arial" w:hAnsi="Arial" w:cs="Arial"/>
          <w:i w:val="0"/>
          <w:iCs w:val="0"/>
          <w:color w:val="auto"/>
          <w:sz w:val="32"/>
          <w:szCs w:val="32"/>
        </w:rPr>
        <w:t xml:space="preserve"> </w:t>
      </w:r>
      <w:r w:rsidR="003853C7">
        <w:rPr>
          <w:rFonts w:ascii="Arial" w:hAnsi="Arial" w:cs="Arial"/>
          <w:i w:val="0"/>
          <w:iCs w:val="0"/>
          <w:color w:val="auto"/>
          <w:sz w:val="32"/>
          <w:szCs w:val="32"/>
        </w:rPr>
        <w:t xml:space="preserve">Johns </w:t>
      </w:r>
      <w:r w:rsidRPr="007D32D3">
        <w:rPr>
          <w:rFonts w:ascii="Arial" w:hAnsi="Arial" w:cs="Arial"/>
          <w:i w:val="0"/>
          <w:iCs w:val="0"/>
          <w:color w:val="auto"/>
          <w:sz w:val="32"/>
          <w:szCs w:val="32"/>
        </w:rPr>
        <w:t xml:space="preserve">Hopkins </w:t>
      </w:r>
      <w:r w:rsidR="003853C7">
        <w:rPr>
          <w:rFonts w:ascii="Arial" w:hAnsi="Arial" w:cs="Arial"/>
          <w:i w:val="0"/>
          <w:iCs w:val="0"/>
          <w:color w:val="auto"/>
          <w:sz w:val="32"/>
          <w:szCs w:val="32"/>
        </w:rPr>
        <w:t>Medicine, Office of Diversity, Inclusion, and Health Equity</w:t>
      </w:r>
    </w:p>
    <w:p w14:paraId="2440C9B1" w14:textId="5A57F8BD" w:rsidR="00230674" w:rsidRPr="00230674" w:rsidRDefault="00230674" w:rsidP="003D3E50">
      <w:pPr>
        <w:pStyle w:val="Heading4"/>
        <w:shd w:val="clear" w:color="auto" w:fill="FFFFFF"/>
        <w:spacing w:before="120" w:after="120" w:line="240" w:lineRule="auto"/>
        <w:ind w:firstLine="720"/>
        <w:rPr>
          <w:rFonts w:ascii="Arial" w:hAnsi="Arial" w:cs="Arial"/>
          <w:i w:val="0"/>
          <w:iCs w:val="0"/>
          <w:color w:val="auto"/>
          <w:sz w:val="32"/>
          <w:szCs w:val="32"/>
        </w:rPr>
      </w:pPr>
      <w:r w:rsidRPr="00230674">
        <w:rPr>
          <w:rFonts w:ascii="Arial" w:hAnsi="Arial" w:cs="Arial"/>
          <w:b/>
          <w:bCs/>
          <w:i w:val="0"/>
          <w:iCs w:val="0"/>
          <w:color w:val="auto"/>
          <w:sz w:val="32"/>
          <w:szCs w:val="32"/>
        </w:rPr>
        <w:t xml:space="preserve">Malcolm </w:t>
      </w:r>
      <w:proofErr w:type="spellStart"/>
      <w:r w:rsidRPr="00230674">
        <w:rPr>
          <w:rFonts w:ascii="Arial" w:hAnsi="Arial" w:cs="Arial"/>
          <w:b/>
          <w:bCs/>
          <w:i w:val="0"/>
          <w:iCs w:val="0"/>
          <w:color w:val="auto"/>
          <w:sz w:val="32"/>
          <w:szCs w:val="32"/>
        </w:rPr>
        <w:t>Funn</w:t>
      </w:r>
      <w:proofErr w:type="spellEnd"/>
      <w:r w:rsidR="009A0BDE">
        <w:rPr>
          <w:rFonts w:ascii="Arial" w:hAnsi="Arial" w:cs="Arial"/>
          <w:b/>
          <w:bCs/>
          <w:i w:val="0"/>
          <w:iCs w:val="0"/>
          <w:color w:val="auto"/>
          <w:sz w:val="32"/>
          <w:szCs w:val="32"/>
        </w:rPr>
        <w:t>, JD</w:t>
      </w:r>
      <w:r>
        <w:rPr>
          <w:rFonts w:ascii="Arial" w:hAnsi="Arial" w:cs="Arial"/>
          <w:i w:val="0"/>
          <w:iCs w:val="0"/>
          <w:color w:val="auto"/>
          <w:sz w:val="32"/>
          <w:szCs w:val="32"/>
        </w:rPr>
        <w:t xml:space="preserve"> – Calvert NAACP</w:t>
      </w:r>
    </w:p>
    <w:p w14:paraId="62E073BC" w14:textId="72428A47" w:rsidR="00BD26B0" w:rsidRDefault="00BD26B0" w:rsidP="003D3E50">
      <w:pPr>
        <w:pStyle w:val="Heading4"/>
        <w:shd w:val="clear" w:color="auto" w:fill="FFFFFF"/>
        <w:spacing w:before="120" w:after="120" w:line="240" w:lineRule="auto"/>
        <w:ind w:firstLine="720"/>
        <w:rPr>
          <w:rFonts w:ascii="Arial" w:hAnsi="Arial" w:cs="Arial"/>
          <w:i w:val="0"/>
          <w:iCs w:val="0"/>
          <w:color w:val="auto"/>
          <w:sz w:val="32"/>
          <w:szCs w:val="32"/>
        </w:rPr>
      </w:pPr>
      <w:r w:rsidRPr="007402F9">
        <w:rPr>
          <w:rFonts w:ascii="Arial" w:hAnsi="Arial" w:cs="Arial"/>
          <w:b/>
          <w:bCs/>
          <w:i w:val="0"/>
          <w:iCs w:val="0"/>
          <w:color w:val="auto"/>
          <w:sz w:val="32"/>
          <w:szCs w:val="32"/>
        </w:rPr>
        <w:t>Moderator</w:t>
      </w:r>
      <w:r>
        <w:rPr>
          <w:rFonts w:ascii="Arial" w:hAnsi="Arial" w:cs="Arial"/>
          <w:i w:val="0"/>
          <w:iCs w:val="0"/>
          <w:color w:val="auto"/>
          <w:sz w:val="32"/>
          <w:szCs w:val="32"/>
        </w:rPr>
        <w:t>:</w:t>
      </w:r>
      <w:r w:rsidR="003F0CEC">
        <w:rPr>
          <w:rFonts w:ascii="Arial" w:hAnsi="Arial" w:cs="Arial"/>
          <w:i w:val="0"/>
          <w:iCs w:val="0"/>
          <w:color w:val="auto"/>
          <w:sz w:val="32"/>
          <w:szCs w:val="32"/>
        </w:rPr>
        <w:t xml:space="preserve"> </w:t>
      </w:r>
      <w:r>
        <w:rPr>
          <w:rFonts w:ascii="Arial" w:hAnsi="Arial" w:cs="Arial"/>
          <w:i w:val="0"/>
          <w:iCs w:val="0"/>
          <w:color w:val="auto"/>
          <w:sz w:val="32"/>
          <w:szCs w:val="32"/>
        </w:rPr>
        <w:t>Lauretta Grier</w:t>
      </w:r>
      <w:r w:rsidR="003F0CEC">
        <w:rPr>
          <w:rFonts w:ascii="Arial" w:hAnsi="Arial" w:cs="Arial"/>
          <w:i w:val="0"/>
          <w:iCs w:val="0"/>
          <w:color w:val="auto"/>
          <w:sz w:val="32"/>
          <w:szCs w:val="32"/>
        </w:rPr>
        <w:t>, MA</w:t>
      </w:r>
      <w:r>
        <w:rPr>
          <w:rFonts w:ascii="Arial" w:hAnsi="Arial" w:cs="Arial"/>
          <w:i w:val="0"/>
          <w:iCs w:val="0"/>
          <w:color w:val="auto"/>
          <w:sz w:val="32"/>
          <w:szCs w:val="32"/>
        </w:rPr>
        <w:t xml:space="preserve"> – Concerned Black Women of Calvert </w:t>
      </w:r>
    </w:p>
    <w:p w14:paraId="145C1801" w14:textId="0172B54B" w:rsidR="00924F96" w:rsidRPr="00453C94" w:rsidRDefault="002344D0" w:rsidP="00453C94">
      <w:pPr>
        <w:pStyle w:val="font8"/>
        <w:spacing w:before="0" w:beforeAutospacing="0" w:after="120" w:afterAutospacing="0"/>
        <w:textAlignment w:val="baseline"/>
        <w:rPr>
          <w:rFonts w:ascii="Arial" w:hAnsi="Arial" w:cs="Arial"/>
          <w:b/>
          <w:bCs/>
          <w:color w:val="000000"/>
          <w:sz w:val="40"/>
          <w:szCs w:val="40"/>
          <w:bdr w:val="none" w:sz="0" w:space="0" w:color="auto" w:frame="1"/>
        </w:rPr>
      </w:pPr>
      <w:r w:rsidRPr="003D3E50">
        <w:rPr>
          <w:rFonts w:ascii="Arial" w:hAnsi="Arial" w:cs="Arial"/>
          <w:b/>
          <w:bCs/>
          <w:color w:val="000000"/>
          <w:sz w:val="40"/>
          <w:szCs w:val="40"/>
          <w:bdr w:val="none" w:sz="0" w:space="0" w:color="auto" w:frame="1"/>
        </w:rPr>
        <w:t>Followed by smal</w:t>
      </w:r>
      <w:r w:rsidR="00C666C7" w:rsidRPr="003D3E50">
        <w:rPr>
          <w:rFonts w:ascii="Arial" w:hAnsi="Arial" w:cs="Arial"/>
          <w:b/>
          <w:bCs/>
          <w:color w:val="000000"/>
          <w:sz w:val="40"/>
          <w:szCs w:val="40"/>
          <w:bdr w:val="none" w:sz="0" w:space="0" w:color="auto" w:frame="1"/>
        </w:rPr>
        <w:t>l</w:t>
      </w:r>
      <w:r w:rsidR="00924F96" w:rsidRPr="003D3E50">
        <w:rPr>
          <w:rFonts w:ascii="Arial" w:hAnsi="Arial" w:cs="Arial"/>
          <w:b/>
          <w:bCs/>
          <w:color w:val="000000"/>
          <w:sz w:val="40"/>
          <w:szCs w:val="40"/>
          <w:bdr w:val="none" w:sz="0" w:space="0" w:color="auto" w:frame="1"/>
        </w:rPr>
        <w:t xml:space="preserve"> </w:t>
      </w:r>
      <w:r w:rsidRPr="003D3E50">
        <w:rPr>
          <w:rFonts w:ascii="Arial" w:hAnsi="Arial" w:cs="Arial"/>
          <w:b/>
          <w:bCs/>
          <w:color w:val="000000"/>
          <w:sz w:val="40"/>
          <w:szCs w:val="40"/>
          <w:bdr w:val="none" w:sz="0" w:space="0" w:color="auto" w:frame="1"/>
        </w:rPr>
        <w:t>group discussions</w:t>
      </w:r>
      <w:r w:rsidR="00C666C7" w:rsidRPr="003D3E50">
        <w:rPr>
          <w:rFonts w:ascii="Arial" w:hAnsi="Arial" w:cs="Arial"/>
          <w:b/>
          <w:bCs/>
          <w:color w:val="000000"/>
          <w:sz w:val="40"/>
          <w:szCs w:val="40"/>
          <w:bdr w:val="none" w:sz="0" w:space="0" w:color="auto" w:frame="1"/>
        </w:rPr>
        <w:t xml:space="preserve"> online</w:t>
      </w:r>
      <w:bookmarkStart w:id="0" w:name="_Hlk514230333"/>
    </w:p>
    <w:p w14:paraId="504545DA" w14:textId="114C53D4" w:rsidR="00C666C7" w:rsidRDefault="00FA5232" w:rsidP="00924F96">
      <w:pPr>
        <w:spacing w:after="0" w:line="240" w:lineRule="auto"/>
        <w:textAlignment w:val="baseline"/>
        <w:rPr>
          <w:rFonts w:ascii="Times New Roman" w:hAnsi="Times New Roman" w:cs="Times New Roman"/>
          <w:i/>
          <w:sz w:val="32"/>
          <w:szCs w:val="40"/>
        </w:rPr>
      </w:pPr>
      <w:r w:rsidRPr="00596764">
        <w:rPr>
          <w:rFonts w:ascii="Times New Roman" w:hAnsi="Times New Roman" w:cs="Times New Roman"/>
          <w:i/>
          <w:sz w:val="32"/>
          <w:szCs w:val="40"/>
        </w:rPr>
        <w:t>More information</w:t>
      </w:r>
      <w:r w:rsidR="00F10728" w:rsidRPr="00596764">
        <w:rPr>
          <w:rFonts w:ascii="Times New Roman" w:hAnsi="Times New Roman" w:cs="Times New Roman"/>
          <w:i/>
          <w:sz w:val="32"/>
          <w:szCs w:val="40"/>
        </w:rPr>
        <w:t>:</w:t>
      </w:r>
      <w:r w:rsidR="007D028F">
        <w:rPr>
          <w:rFonts w:ascii="Times New Roman" w:hAnsi="Times New Roman" w:cs="Times New Roman"/>
          <w:i/>
          <w:sz w:val="32"/>
          <w:szCs w:val="40"/>
        </w:rPr>
        <w:t xml:space="preserve"> email -</w:t>
      </w:r>
      <w:r w:rsidR="00F10728" w:rsidRPr="00596764">
        <w:rPr>
          <w:rFonts w:ascii="Times New Roman" w:hAnsi="Times New Roman" w:cs="Times New Roman"/>
          <w:i/>
          <w:sz w:val="32"/>
          <w:szCs w:val="40"/>
        </w:rPr>
        <w:t xml:space="preserve"> </w:t>
      </w:r>
      <w:hyperlink r:id="rId7" w:history="1">
        <w:r w:rsidR="00F10728" w:rsidRPr="00596764">
          <w:rPr>
            <w:rStyle w:val="Hyperlink"/>
            <w:rFonts w:ascii="Times New Roman" w:hAnsi="Times New Roman" w:cs="Times New Roman"/>
            <w:i/>
            <w:color w:val="auto"/>
            <w:sz w:val="32"/>
            <w:szCs w:val="40"/>
          </w:rPr>
          <w:t>bigconmsp@gmail.com</w:t>
        </w:r>
      </w:hyperlink>
      <w:r w:rsidR="00F10728" w:rsidRPr="00596764">
        <w:rPr>
          <w:rFonts w:ascii="Times New Roman" w:hAnsi="Times New Roman" w:cs="Times New Roman"/>
          <w:i/>
          <w:sz w:val="32"/>
          <w:szCs w:val="40"/>
        </w:rPr>
        <w:t xml:space="preserve"> </w:t>
      </w:r>
      <w:r w:rsidR="00D62BD1">
        <w:rPr>
          <w:rFonts w:ascii="Times New Roman" w:hAnsi="Times New Roman" w:cs="Times New Roman"/>
          <w:i/>
          <w:sz w:val="32"/>
          <w:szCs w:val="40"/>
        </w:rPr>
        <w:t>or</w:t>
      </w:r>
      <w:r w:rsidR="007D028F">
        <w:rPr>
          <w:rFonts w:ascii="Times New Roman" w:hAnsi="Times New Roman" w:cs="Times New Roman"/>
          <w:i/>
          <w:sz w:val="32"/>
          <w:szCs w:val="40"/>
        </w:rPr>
        <w:t xml:space="preserve"> website-</w:t>
      </w:r>
      <w:r w:rsidR="00D62BD1">
        <w:rPr>
          <w:rFonts w:ascii="Times New Roman" w:hAnsi="Times New Roman" w:cs="Times New Roman"/>
          <w:i/>
          <w:sz w:val="32"/>
          <w:szCs w:val="40"/>
        </w:rPr>
        <w:t xml:space="preserve"> </w:t>
      </w:r>
      <w:r w:rsidR="00F10728" w:rsidRPr="00596764">
        <w:rPr>
          <w:rFonts w:ascii="Times New Roman" w:hAnsi="Times New Roman" w:cs="Times New Roman"/>
          <w:i/>
          <w:sz w:val="32"/>
          <w:szCs w:val="40"/>
        </w:rPr>
        <w:t>dismantleracism.org</w:t>
      </w:r>
      <w:bookmarkEnd w:id="0"/>
    </w:p>
    <w:p w14:paraId="0CBB90E7" w14:textId="3B426933" w:rsidR="0021260A" w:rsidRDefault="0021260A" w:rsidP="00924F96">
      <w:pPr>
        <w:spacing w:after="0" w:line="240" w:lineRule="auto"/>
        <w:textAlignment w:val="baseline"/>
        <w:rPr>
          <w:rFonts w:ascii="Arial" w:eastAsia="Times New Roman" w:hAnsi="Arial" w:cs="Arial"/>
          <w:sz w:val="32"/>
          <w:szCs w:val="40"/>
        </w:rPr>
      </w:pPr>
      <w:r>
        <w:rPr>
          <w:noProof/>
        </w:rPr>
        <w:drawing>
          <wp:anchor distT="0" distB="0" distL="114300" distR="114300" simplePos="0" relativeHeight="251665408" behindDoc="0" locked="0" layoutInCell="1" allowOverlap="1" wp14:anchorId="0C4A9792" wp14:editId="4340158E">
            <wp:simplePos x="0" y="0"/>
            <wp:positionH relativeFrom="margin">
              <wp:posOffset>2228850</wp:posOffset>
            </wp:positionH>
            <wp:positionV relativeFrom="paragraph">
              <wp:posOffset>125730</wp:posOffset>
            </wp:positionV>
            <wp:extent cx="1809750" cy="600054"/>
            <wp:effectExtent l="19050" t="19050" r="19050" b="10160"/>
            <wp:wrapNone/>
            <wp:docPr id="1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3052" cy="627674"/>
                    </a:xfrm>
                    <a:prstGeom prst="rect">
                      <a:avLst/>
                    </a:prstGeom>
                    <a:solidFill>
                      <a:srgbClr val="FFFFFF"/>
                    </a:solidFill>
                    <a:ln w="12700" algn="in">
                      <a:solidFill>
                        <a:schemeClr val="dk1">
                          <a:lumMod val="0"/>
                          <a:lumOff val="0"/>
                        </a:schemeClr>
                      </a:solidFill>
                      <a:miter lim="800000"/>
                      <a:headEnd/>
                      <a:tailEnd/>
                    </a:ln>
                    <a:effectLst/>
                  </pic:spPr>
                </pic:pic>
              </a:graphicData>
            </a:graphic>
            <wp14:sizeRelH relativeFrom="margin">
              <wp14:pctWidth>0</wp14:pctWidth>
            </wp14:sizeRelH>
            <wp14:sizeRelV relativeFrom="margin">
              <wp14:pctHeight>0</wp14:pctHeight>
            </wp14:sizeRelV>
          </wp:anchor>
        </w:drawing>
      </w:r>
    </w:p>
    <w:p w14:paraId="3A470C00" w14:textId="7E25B3A7" w:rsidR="0021260A" w:rsidRDefault="0021260A" w:rsidP="0021260A">
      <w:pPr>
        <w:spacing w:after="0" w:line="240" w:lineRule="auto"/>
        <w:jc w:val="center"/>
        <w:textAlignment w:val="baseline"/>
        <w:rPr>
          <w:rFonts w:ascii="Arial" w:eastAsia="Times New Roman" w:hAnsi="Arial" w:cs="Arial"/>
          <w:sz w:val="32"/>
          <w:szCs w:val="40"/>
        </w:rPr>
      </w:pPr>
    </w:p>
    <w:p w14:paraId="4A2199B0" w14:textId="649B5816" w:rsidR="00DE0FAB" w:rsidRDefault="00466B59" w:rsidP="00466B59">
      <w:pPr>
        <w:tabs>
          <w:tab w:val="left" w:pos="6787"/>
        </w:tabs>
        <w:spacing w:after="0" w:line="240" w:lineRule="auto"/>
        <w:textAlignment w:val="baseline"/>
        <w:rPr>
          <w:rFonts w:ascii="Arial" w:eastAsia="Times New Roman" w:hAnsi="Arial" w:cs="Arial"/>
          <w:sz w:val="32"/>
          <w:szCs w:val="40"/>
        </w:rPr>
      </w:pPr>
      <w:r>
        <w:rPr>
          <w:rFonts w:ascii="Arial" w:eastAsia="Times New Roman" w:hAnsi="Arial" w:cs="Arial"/>
          <w:sz w:val="32"/>
          <w:szCs w:val="40"/>
        </w:rPr>
        <w:tab/>
      </w:r>
    </w:p>
    <w:p w14:paraId="7C22BAF9" w14:textId="1EB39327" w:rsidR="00B12690" w:rsidRPr="006D0FA8" w:rsidRDefault="00B12690" w:rsidP="0021260A">
      <w:pPr>
        <w:tabs>
          <w:tab w:val="left" w:pos="4800"/>
        </w:tabs>
        <w:spacing w:after="0" w:line="240" w:lineRule="auto"/>
        <w:rPr>
          <w:rFonts w:ascii="Times New Roman" w:eastAsia="Times New Roman" w:hAnsi="Times New Roman" w:cs="Times New Roman"/>
          <w:sz w:val="16"/>
          <w:szCs w:val="16"/>
        </w:rPr>
      </w:pPr>
    </w:p>
    <w:tbl>
      <w:tblPr>
        <w:tblStyle w:val="TableGrid"/>
        <w:tblW w:w="11155" w:type="dxa"/>
        <w:tblLook w:val="04A0" w:firstRow="1" w:lastRow="0" w:firstColumn="1" w:lastColumn="0" w:noHBand="0" w:noVBand="1"/>
      </w:tblPr>
      <w:tblGrid>
        <w:gridCol w:w="11155"/>
      </w:tblGrid>
      <w:tr w:rsidR="0021260A" w14:paraId="6CE41F8F" w14:textId="77777777" w:rsidTr="006D0FA8">
        <w:tc>
          <w:tcPr>
            <w:tcW w:w="11155" w:type="dxa"/>
          </w:tcPr>
          <w:p w14:paraId="333AABF8" w14:textId="2B33A34A" w:rsidR="0021260A" w:rsidRPr="0021260A" w:rsidRDefault="0021260A" w:rsidP="00466B59">
            <w:pPr>
              <w:widowControl w:val="0"/>
              <w:spacing w:after="120"/>
              <w:rPr>
                <w:rFonts w:ascii="Calibri" w:eastAsia="Times New Roman" w:hAnsi="Calibri" w:cs="Calibri"/>
                <w:color w:val="000000"/>
                <w:kern w:val="28"/>
                <w:sz w:val="24"/>
                <w:szCs w:val="24"/>
                <w14:cntxtAlts/>
              </w:rPr>
            </w:pPr>
            <w:r w:rsidRPr="0021260A">
              <w:rPr>
                <w:rFonts w:ascii="Times New Roman" w:eastAsia="Times New Roman" w:hAnsi="Times New Roman" w:cs="Times New Roman"/>
                <w:color w:val="000000"/>
                <w:kern w:val="28"/>
                <w:sz w:val="24"/>
                <w:szCs w:val="24"/>
                <w14:cntxtAlts/>
              </w:rPr>
              <w:t xml:space="preserve">Brought to you by </w:t>
            </w:r>
            <w:r w:rsidR="00E239FA">
              <w:rPr>
                <w:rFonts w:ascii="Times New Roman" w:eastAsia="Times New Roman" w:hAnsi="Times New Roman" w:cs="Times New Roman"/>
                <w:color w:val="000000"/>
                <w:kern w:val="28"/>
                <w:sz w:val="24"/>
                <w:szCs w:val="24"/>
                <w14:cntxtAlts/>
              </w:rPr>
              <w:t>the found</w:t>
            </w:r>
            <w:r w:rsidR="006D0FA8">
              <w:rPr>
                <w:rFonts w:ascii="Times New Roman" w:eastAsia="Times New Roman" w:hAnsi="Times New Roman" w:cs="Times New Roman"/>
                <w:color w:val="000000"/>
                <w:kern w:val="28"/>
                <w:sz w:val="24"/>
                <w:szCs w:val="24"/>
                <w14:cntxtAlts/>
              </w:rPr>
              <w:t>er</w:t>
            </w:r>
            <w:r w:rsidR="00E239FA">
              <w:rPr>
                <w:rFonts w:ascii="Times New Roman" w:eastAsia="Times New Roman" w:hAnsi="Times New Roman" w:cs="Times New Roman"/>
                <w:color w:val="000000"/>
                <w:kern w:val="28"/>
                <w:sz w:val="24"/>
                <w:szCs w:val="24"/>
                <w14:cntxtAlts/>
              </w:rPr>
              <w:t xml:space="preserve"> </w:t>
            </w:r>
            <w:r w:rsidRPr="0021260A">
              <w:rPr>
                <w:rFonts w:ascii="Times New Roman" w:eastAsia="Times New Roman" w:hAnsi="Times New Roman" w:cs="Times New Roman"/>
                <w:color w:val="000000"/>
                <w:kern w:val="28"/>
                <w:sz w:val="24"/>
                <w:szCs w:val="24"/>
                <w14:cntxtAlts/>
              </w:rPr>
              <w:t xml:space="preserve">Middleham and </w:t>
            </w:r>
            <w:proofErr w:type="spellStart"/>
            <w:r w:rsidRPr="0021260A">
              <w:rPr>
                <w:rFonts w:ascii="Times New Roman" w:eastAsia="Times New Roman" w:hAnsi="Times New Roman" w:cs="Times New Roman"/>
                <w:color w:val="000000"/>
                <w:kern w:val="28"/>
                <w:sz w:val="24"/>
                <w:szCs w:val="24"/>
                <w14:cntxtAlts/>
              </w:rPr>
              <w:t>St.Peter’s</w:t>
            </w:r>
            <w:proofErr w:type="spellEnd"/>
            <w:r w:rsidRPr="0021260A">
              <w:rPr>
                <w:rFonts w:ascii="Times New Roman" w:eastAsia="Times New Roman" w:hAnsi="Times New Roman" w:cs="Times New Roman"/>
                <w:color w:val="000000"/>
                <w:kern w:val="28"/>
                <w:sz w:val="24"/>
                <w:szCs w:val="24"/>
                <w14:cntxtAlts/>
              </w:rPr>
              <w:t xml:space="preserve"> Parish with </w:t>
            </w:r>
            <w:r w:rsidRPr="0021260A">
              <w:rPr>
                <w:rFonts w:ascii="Times New Roman" w:eastAsia="Times New Roman" w:hAnsi="Times New Roman" w:cs="Times New Roman"/>
                <w:b/>
                <w:color w:val="000000"/>
                <w:kern w:val="28"/>
                <w:sz w:val="24"/>
                <w:szCs w:val="24"/>
                <w14:cntxtAlts/>
              </w:rPr>
              <w:t xml:space="preserve">The Big Conversation Partners </w:t>
            </w:r>
            <w:r w:rsidR="00140437">
              <w:rPr>
                <w:rFonts w:ascii="Times New Roman" w:eastAsia="Times New Roman" w:hAnsi="Times New Roman" w:cs="Times New Roman"/>
                <w:b/>
                <w:color w:val="000000"/>
                <w:kern w:val="28"/>
                <w:sz w:val="24"/>
                <w:szCs w:val="24"/>
                <w14:cntxtAlts/>
              </w:rPr>
              <w:t>in</w:t>
            </w:r>
            <w:r w:rsidRPr="0021260A">
              <w:rPr>
                <w:rFonts w:ascii="Times New Roman" w:eastAsia="Times New Roman" w:hAnsi="Times New Roman" w:cs="Times New Roman"/>
                <w:b/>
                <w:color w:val="000000"/>
                <w:kern w:val="28"/>
                <w:sz w:val="24"/>
                <w:szCs w:val="24"/>
                <w14:cntxtAlts/>
              </w:rPr>
              <w:t xml:space="preserve"> Dismantling Racism</w:t>
            </w:r>
            <w:r w:rsidR="00140437">
              <w:rPr>
                <w:rFonts w:ascii="Times New Roman" w:eastAsia="Times New Roman" w:hAnsi="Times New Roman" w:cs="Times New Roman"/>
                <w:b/>
                <w:color w:val="000000"/>
                <w:kern w:val="28"/>
                <w:sz w:val="24"/>
                <w:szCs w:val="24"/>
                <w14:cntxtAlts/>
              </w:rPr>
              <w:t xml:space="preserve"> and Privilege</w:t>
            </w:r>
            <w:r w:rsidRPr="0021260A">
              <w:rPr>
                <w:rFonts w:ascii="Times New Roman" w:eastAsia="Times New Roman" w:hAnsi="Times New Roman" w:cs="Times New Roman"/>
                <w:b/>
                <w:color w:val="000000"/>
                <w:kern w:val="28"/>
                <w:sz w:val="24"/>
                <w:szCs w:val="24"/>
                <w14:cntxtAlts/>
              </w:rPr>
              <w:t xml:space="preserve"> in Southern </w:t>
            </w:r>
            <w:r w:rsidR="00B560A4">
              <w:rPr>
                <w:rFonts w:ascii="Times New Roman" w:eastAsia="Times New Roman" w:hAnsi="Times New Roman" w:cs="Times New Roman"/>
                <w:b/>
                <w:color w:val="000000"/>
                <w:kern w:val="28"/>
                <w:sz w:val="24"/>
                <w:szCs w:val="24"/>
                <w14:cntxtAlts/>
              </w:rPr>
              <w:t>MD</w:t>
            </w:r>
            <w:r w:rsidRPr="0021260A">
              <w:rPr>
                <w:rFonts w:ascii="Times New Roman" w:eastAsia="Times New Roman" w:hAnsi="Times New Roman" w:cs="Times New Roman"/>
                <w:color w:val="000000"/>
                <w:kern w:val="28"/>
                <w:sz w:val="24"/>
                <w:szCs w:val="24"/>
                <w14:cntxtAlts/>
              </w:rPr>
              <w:t xml:space="preserve"> including: All Saints Episcopal Church, Calvert County Public Schools, </w:t>
            </w:r>
            <w:proofErr w:type="spellStart"/>
            <w:r w:rsidR="003F4445">
              <w:rPr>
                <w:rFonts w:ascii="Times New Roman" w:eastAsia="Times New Roman" w:hAnsi="Times New Roman" w:cs="Times New Roman"/>
                <w:color w:val="000000"/>
                <w:kern w:val="28"/>
                <w:sz w:val="24"/>
                <w:szCs w:val="24"/>
                <w14:cntxtAlts/>
              </w:rPr>
              <w:t>CalvertHealth</w:t>
            </w:r>
            <w:proofErr w:type="spellEnd"/>
            <w:r w:rsidR="003F4445">
              <w:rPr>
                <w:rFonts w:ascii="Times New Roman" w:eastAsia="Times New Roman" w:hAnsi="Times New Roman" w:cs="Times New Roman"/>
                <w:color w:val="000000"/>
                <w:kern w:val="28"/>
                <w:sz w:val="24"/>
                <w:szCs w:val="24"/>
                <w14:cntxtAlts/>
              </w:rPr>
              <w:t xml:space="preserve">, </w:t>
            </w:r>
            <w:r w:rsidR="003D3E50">
              <w:rPr>
                <w:rFonts w:ascii="Times New Roman" w:eastAsia="Times New Roman" w:hAnsi="Times New Roman" w:cs="Times New Roman"/>
                <w:color w:val="000000"/>
                <w:kern w:val="28"/>
                <w:sz w:val="24"/>
                <w:szCs w:val="24"/>
                <w14:cntxtAlts/>
              </w:rPr>
              <w:t xml:space="preserve">Calvert Interfaith Council, </w:t>
            </w:r>
            <w:r w:rsidR="005A75B6" w:rsidRPr="0021260A">
              <w:rPr>
                <w:rFonts w:ascii="Times New Roman" w:eastAsia="Times New Roman" w:hAnsi="Times New Roman" w:cs="Times New Roman"/>
                <w:color w:val="000000"/>
                <w:kern w:val="28"/>
                <w:sz w:val="24"/>
                <w:szCs w:val="24"/>
                <w14:cntxtAlts/>
              </w:rPr>
              <w:t>Community Mediation Centers of Calvert</w:t>
            </w:r>
            <w:r w:rsidR="005A75B6">
              <w:rPr>
                <w:rFonts w:ascii="Times New Roman" w:eastAsia="Times New Roman" w:hAnsi="Times New Roman" w:cs="Times New Roman"/>
                <w:color w:val="000000"/>
                <w:kern w:val="28"/>
                <w:sz w:val="24"/>
                <w:szCs w:val="24"/>
                <w14:cntxtAlts/>
              </w:rPr>
              <w:t>, Charles</w:t>
            </w:r>
            <w:r w:rsidR="005A75B6" w:rsidRPr="0021260A">
              <w:rPr>
                <w:rFonts w:ascii="Times New Roman" w:eastAsia="Times New Roman" w:hAnsi="Times New Roman" w:cs="Times New Roman"/>
                <w:color w:val="000000"/>
                <w:kern w:val="28"/>
                <w:sz w:val="24"/>
                <w:szCs w:val="24"/>
                <w14:cntxtAlts/>
              </w:rPr>
              <w:t xml:space="preserve"> and St. Mary’s Counties</w:t>
            </w:r>
            <w:r w:rsidR="005A75B6">
              <w:rPr>
                <w:rFonts w:ascii="Times New Roman" w:eastAsia="Times New Roman" w:hAnsi="Times New Roman" w:cs="Times New Roman"/>
                <w:color w:val="000000"/>
                <w:kern w:val="28"/>
                <w:sz w:val="24"/>
                <w:szCs w:val="24"/>
                <w14:cntxtAlts/>
              </w:rPr>
              <w:t>,</w:t>
            </w:r>
            <w:r w:rsidRPr="0021260A">
              <w:rPr>
                <w:rFonts w:ascii="Times New Roman" w:eastAsia="Times New Roman" w:hAnsi="Times New Roman" w:cs="Times New Roman"/>
                <w:color w:val="000000"/>
                <w:kern w:val="28"/>
                <w:sz w:val="24"/>
                <w:szCs w:val="24"/>
                <w14:cntxtAlts/>
              </w:rPr>
              <w:t xml:space="preserve"> </w:t>
            </w:r>
            <w:r w:rsidR="00DE3EF9">
              <w:rPr>
                <w:rFonts w:ascii="Times New Roman" w:eastAsia="Times New Roman" w:hAnsi="Times New Roman" w:cs="Times New Roman"/>
                <w:color w:val="000000"/>
                <w:kern w:val="28"/>
                <w:sz w:val="24"/>
                <w:szCs w:val="24"/>
                <w14:cntxtAlts/>
              </w:rPr>
              <w:t xml:space="preserve">College of Southern Maryland, </w:t>
            </w:r>
            <w:r w:rsidRPr="0021260A">
              <w:rPr>
                <w:rFonts w:ascii="Times New Roman" w:eastAsia="Times New Roman" w:hAnsi="Times New Roman" w:cs="Times New Roman"/>
                <w:color w:val="000000"/>
                <w:kern w:val="28"/>
                <w:sz w:val="24"/>
                <w:szCs w:val="24"/>
                <w14:cntxtAlts/>
              </w:rPr>
              <w:t xml:space="preserve">, Concerned Black Women of Calvert Co, Emmanuel SDA Church – St. Leonard, </w:t>
            </w:r>
            <w:r w:rsidR="00E239FA">
              <w:rPr>
                <w:rFonts w:ascii="Times New Roman" w:eastAsia="Times New Roman" w:hAnsi="Times New Roman" w:cs="Times New Roman"/>
                <w:color w:val="000000"/>
                <w:kern w:val="28"/>
                <w:sz w:val="24"/>
                <w:szCs w:val="24"/>
                <w14:cntxtAlts/>
              </w:rPr>
              <w:t xml:space="preserve">Historic </w:t>
            </w:r>
            <w:proofErr w:type="spellStart"/>
            <w:r w:rsidR="00E239FA">
              <w:rPr>
                <w:rFonts w:ascii="Times New Roman" w:eastAsia="Times New Roman" w:hAnsi="Times New Roman" w:cs="Times New Roman"/>
                <w:color w:val="000000"/>
                <w:kern w:val="28"/>
                <w:sz w:val="24"/>
                <w:szCs w:val="24"/>
                <w14:cntxtAlts/>
              </w:rPr>
              <w:t>Sotterl</w:t>
            </w:r>
            <w:r w:rsidR="005B4AFB">
              <w:rPr>
                <w:rFonts w:ascii="Times New Roman" w:eastAsia="Times New Roman" w:hAnsi="Times New Roman" w:cs="Times New Roman"/>
                <w:color w:val="000000"/>
                <w:kern w:val="28"/>
                <w:sz w:val="24"/>
                <w:szCs w:val="24"/>
                <w14:cntxtAlts/>
              </w:rPr>
              <w:t>e</w:t>
            </w:r>
            <w:r w:rsidR="00E239FA">
              <w:rPr>
                <w:rFonts w:ascii="Times New Roman" w:eastAsia="Times New Roman" w:hAnsi="Times New Roman" w:cs="Times New Roman"/>
                <w:color w:val="000000"/>
                <w:kern w:val="28"/>
                <w:sz w:val="24"/>
                <w:szCs w:val="24"/>
                <w14:cntxtAlts/>
              </w:rPr>
              <w:t>y</w:t>
            </w:r>
            <w:proofErr w:type="spellEnd"/>
            <w:r w:rsidR="00E239FA">
              <w:rPr>
                <w:rFonts w:ascii="Times New Roman" w:eastAsia="Times New Roman" w:hAnsi="Times New Roman" w:cs="Times New Roman"/>
                <w:color w:val="000000"/>
                <w:kern w:val="28"/>
                <w:sz w:val="24"/>
                <w:szCs w:val="24"/>
                <w14:cntxtAlts/>
              </w:rPr>
              <w:t>, Inc., NAACP Branches of Calvert, Charles and St. Mary’s Counties,</w:t>
            </w:r>
            <w:r w:rsidR="00E239FA" w:rsidRPr="0021260A">
              <w:rPr>
                <w:rFonts w:ascii="Times New Roman" w:eastAsia="Times New Roman" w:hAnsi="Times New Roman" w:cs="Times New Roman"/>
                <w:color w:val="000000"/>
                <w:kern w:val="28"/>
                <w:sz w:val="24"/>
                <w:szCs w:val="24"/>
                <w14:cntxtAlts/>
              </w:rPr>
              <w:t xml:space="preserve"> </w:t>
            </w:r>
            <w:r w:rsidRPr="0021260A">
              <w:rPr>
                <w:rFonts w:ascii="Times New Roman" w:eastAsia="Times New Roman" w:hAnsi="Times New Roman" w:cs="Times New Roman"/>
                <w:color w:val="000000"/>
                <w:kern w:val="28"/>
                <w:sz w:val="24"/>
                <w:szCs w:val="24"/>
                <w14:cntxtAlts/>
              </w:rPr>
              <w:t>Patuxent Friends</w:t>
            </w:r>
            <w:r w:rsidR="005A75B6">
              <w:rPr>
                <w:rFonts w:ascii="Times New Roman" w:eastAsia="Times New Roman" w:hAnsi="Times New Roman" w:cs="Times New Roman"/>
                <w:color w:val="000000"/>
                <w:kern w:val="28"/>
                <w:sz w:val="24"/>
                <w:szCs w:val="24"/>
                <w14:cntxtAlts/>
              </w:rPr>
              <w:t xml:space="preserve"> (Quaker) Meeting</w:t>
            </w:r>
            <w:r w:rsidRPr="0021260A">
              <w:rPr>
                <w:rFonts w:ascii="Times New Roman" w:eastAsia="Times New Roman" w:hAnsi="Times New Roman" w:cs="Times New Roman"/>
                <w:color w:val="000000"/>
                <w:kern w:val="28"/>
                <w:sz w:val="24"/>
                <w:szCs w:val="24"/>
                <w14:cntxtAlts/>
              </w:rPr>
              <w:t xml:space="preserve">, </w:t>
            </w:r>
            <w:r w:rsidR="00E239FA">
              <w:rPr>
                <w:rFonts w:ascii="Times New Roman" w:eastAsia="Times New Roman" w:hAnsi="Times New Roman" w:cs="Times New Roman"/>
                <w:color w:val="000000"/>
                <w:kern w:val="28"/>
                <w:sz w:val="24"/>
                <w:szCs w:val="24"/>
                <w14:cntxtAlts/>
              </w:rPr>
              <w:t>Public Libraries of Calvert, Charles, and St. Mary’s Counties,</w:t>
            </w:r>
            <w:r w:rsidR="00E239FA" w:rsidRPr="0021260A">
              <w:rPr>
                <w:rFonts w:ascii="Times New Roman" w:eastAsia="Times New Roman" w:hAnsi="Times New Roman" w:cs="Times New Roman"/>
                <w:color w:val="000000"/>
                <w:kern w:val="28"/>
                <w:sz w:val="24"/>
                <w:szCs w:val="24"/>
                <w14:cntxtAlts/>
              </w:rPr>
              <w:t xml:space="preserve"> Remnant Center of Excellence, Inc.</w:t>
            </w:r>
            <w:r w:rsidR="00E239FA">
              <w:rPr>
                <w:rFonts w:ascii="Times New Roman" w:eastAsia="Times New Roman" w:hAnsi="Times New Roman" w:cs="Times New Roman"/>
                <w:color w:val="000000"/>
                <w:kern w:val="28"/>
                <w:sz w:val="24"/>
                <w:szCs w:val="24"/>
                <w14:cntxtAlts/>
              </w:rPr>
              <w:t>,</w:t>
            </w:r>
            <w:r w:rsidR="006D0FA8">
              <w:rPr>
                <w:rFonts w:ascii="Times New Roman" w:eastAsia="Times New Roman" w:hAnsi="Times New Roman" w:cs="Times New Roman"/>
                <w:color w:val="000000"/>
                <w:kern w:val="28"/>
                <w:sz w:val="24"/>
                <w:szCs w:val="24"/>
                <w14:cntxtAlts/>
              </w:rPr>
              <w:t xml:space="preserve"> St. Mary’s Co. Health Department</w:t>
            </w:r>
            <w:r w:rsidR="00E239FA">
              <w:rPr>
                <w:rFonts w:ascii="Times New Roman" w:eastAsia="Times New Roman" w:hAnsi="Times New Roman" w:cs="Times New Roman"/>
                <w:color w:val="000000"/>
                <w:kern w:val="28"/>
                <w:sz w:val="24"/>
                <w:szCs w:val="24"/>
                <w14:cntxtAlts/>
              </w:rPr>
              <w:t xml:space="preserve"> and </w:t>
            </w:r>
            <w:r w:rsidRPr="0021260A">
              <w:rPr>
                <w:rFonts w:ascii="Times New Roman" w:eastAsia="Times New Roman" w:hAnsi="Times New Roman" w:cs="Times New Roman"/>
                <w:color w:val="000000"/>
                <w:kern w:val="28"/>
                <w:sz w:val="24"/>
                <w:szCs w:val="24"/>
                <w14:cntxtAlts/>
              </w:rPr>
              <w:t>St. Mary’s Co. Public Schools</w:t>
            </w:r>
            <w:r w:rsidR="00E239FA">
              <w:rPr>
                <w:rFonts w:ascii="Times New Roman" w:eastAsia="Times New Roman" w:hAnsi="Times New Roman" w:cs="Times New Roman"/>
                <w:color w:val="000000"/>
                <w:kern w:val="28"/>
                <w:sz w:val="24"/>
                <w:szCs w:val="24"/>
                <w14:cntxtAlts/>
              </w:rPr>
              <w:t>.</w:t>
            </w:r>
          </w:p>
        </w:tc>
      </w:tr>
    </w:tbl>
    <w:p w14:paraId="74D33CDC" w14:textId="77777777" w:rsidR="0021260A" w:rsidRPr="00453C94" w:rsidRDefault="0021260A" w:rsidP="00FA5232">
      <w:pPr>
        <w:pStyle w:val="font8"/>
        <w:spacing w:before="0" w:beforeAutospacing="0" w:after="0" w:afterAutospacing="0"/>
        <w:textAlignment w:val="baseline"/>
        <w:rPr>
          <w:rFonts w:ascii="Arial" w:hAnsi="Arial" w:cs="Arial"/>
          <w:color w:val="18157C"/>
          <w:sz w:val="16"/>
          <w:szCs w:val="1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8"/>
        <w:gridCol w:w="7777"/>
      </w:tblGrid>
      <w:tr w:rsidR="00466B59" w14:paraId="7EA6FD01" w14:textId="77777777" w:rsidTr="007B5C9B">
        <w:trPr>
          <w:trHeight w:val="1179"/>
          <w:jc w:val="center"/>
        </w:trPr>
        <w:tc>
          <w:tcPr>
            <w:tcW w:w="1398" w:type="dxa"/>
          </w:tcPr>
          <w:p w14:paraId="5B57C776" w14:textId="77777777" w:rsidR="00466B59" w:rsidRDefault="00466B59" w:rsidP="009D3DA3">
            <w:bookmarkStart w:id="1" w:name="_Hlk47381682"/>
            <w:r>
              <w:rPr>
                <w:noProof/>
              </w:rPr>
              <w:drawing>
                <wp:inline distT="0" distB="0" distL="0" distR="0" wp14:anchorId="674517CE" wp14:editId="60AF3132">
                  <wp:extent cx="624689" cy="711200"/>
                  <wp:effectExtent l="0" t="0" r="444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ylandHumanities_Logo_PN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38242" cy="726629"/>
                          </a:xfrm>
                          <a:prstGeom prst="rect">
                            <a:avLst/>
                          </a:prstGeom>
                        </pic:spPr>
                      </pic:pic>
                    </a:graphicData>
                  </a:graphic>
                </wp:inline>
              </w:drawing>
            </w:r>
          </w:p>
        </w:tc>
        <w:tc>
          <w:tcPr>
            <w:tcW w:w="7777" w:type="dxa"/>
          </w:tcPr>
          <w:p w14:paraId="518BE397" w14:textId="0769FBF7" w:rsidR="00466B59" w:rsidRDefault="003853C7" w:rsidP="009D3DA3">
            <w:r>
              <w:rPr>
                <w:rFonts w:ascii="Arial" w:eastAsia="Times New Roman" w:hAnsi="Arial" w:cs="Arial"/>
                <w:noProof/>
                <w:sz w:val="32"/>
                <w:szCs w:val="40"/>
              </w:rPr>
              <mc:AlternateContent>
                <mc:Choice Requires="wps">
                  <w:drawing>
                    <wp:anchor distT="0" distB="0" distL="114300" distR="114300" simplePos="0" relativeHeight="251659264" behindDoc="0" locked="0" layoutInCell="1" allowOverlap="1" wp14:anchorId="1D33C3D8" wp14:editId="11D419D1">
                      <wp:simplePos x="0" y="0"/>
                      <wp:positionH relativeFrom="column">
                        <wp:posOffset>-1644015</wp:posOffset>
                      </wp:positionH>
                      <wp:positionV relativeFrom="paragraph">
                        <wp:posOffset>-1748790</wp:posOffset>
                      </wp:positionV>
                      <wp:extent cx="5954395" cy="1887416"/>
                      <wp:effectExtent l="0" t="0" r="8255" b="0"/>
                      <wp:wrapNone/>
                      <wp:docPr id="11" name="Contro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954395" cy="1887416"/>
                              </a:xfrm>
                              <a:prstGeom prst="rect">
                                <a:avLst/>
                              </a:prstGeom>
                              <a:noFill/>
                              <a:ln w="12700" algn="in">
                                <a:no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0" tIns="0" rIns="0" bIns="0" anchor="t" anchorCtr="0" upright="1">
                              <a:noAutofit/>
                            </wps:bodyPr>
                          </wps:wsp>
                        </a:graphicData>
                      </a:graphic>
                    </wp:anchor>
                  </w:drawing>
                </mc:Choice>
                <mc:Fallback>
                  <w:pict>
                    <v:rect w14:anchorId="247C6EE9" id="Control 12" o:spid="_x0000_s1026" style="position:absolute;margin-left:-129.45pt;margin-top:-137.7pt;width:468.85pt;height:148.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" filled="f" stroked="f" strokeweight="1pt" insetpen="t">
                      <v:shadow color="#eeece1"/>
                      <o:lock v:ext="edit" shapetype="t"/>
                      <v:textbox inset="0,0,0,0"/>
                    </v:rect>
                  </w:pict>
                </mc:Fallback>
              </mc:AlternateContent>
            </w:r>
            <w:r w:rsidR="00466B59" w:rsidRPr="00C56DAC">
              <w:rPr>
                <w:sz w:val="16"/>
                <w:szCs w:val="16"/>
              </w:rPr>
              <w:t>This project was made possible in part by the Maryland Humanities, through support from the National Endowment for the Humanities, the Maryland Historical Trust in the Maryland Department of Planning, and the Maryland Department of labor. Any view, finding, conclusions, or recommendations expressed here do not necessarily represent those of the National Endowment for the Humanities, Maryland Humanities, Maryland Historical Trust, Maryland Department of Planning, or the Maryland Department of Labor.</w:t>
            </w:r>
          </w:p>
        </w:tc>
      </w:tr>
      <w:bookmarkEnd w:id="1"/>
    </w:tbl>
    <w:p w14:paraId="16462177" w14:textId="1B7E7CF1" w:rsidR="0021260A" w:rsidRDefault="0021260A" w:rsidP="00FA5232">
      <w:pPr>
        <w:pStyle w:val="font8"/>
        <w:spacing w:before="0" w:beforeAutospacing="0" w:after="0" w:afterAutospacing="0"/>
        <w:textAlignment w:val="baseline"/>
        <w:rPr>
          <w:rFonts w:ascii="Arial" w:hAnsi="Arial" w:cs="Arial"/>
          <w:color w:val="18157C"/>
        </w:rPr>
      </w:pPr>
    </w:p>
    <w:sectPr w:rsidR="0021260A" w:rsidSect="00BD26B0">
      <w:pgSz w:w="12240" w:h="15840"/>
      <w:pgMar w:top="288" w:right="576" w:bottom="288"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F0329"/>
    <w:multiLevelType w:val="multilevel"/>
    <w:tmpl w:val="C3A8A9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273E69"/>
    <w:multiLevelType w:val="hybridMultilevel"/>
    <w:tmpl w:val="E86C19B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BF1844"/>
    <w:multiLevelType w:val="hybridMultilevel"/>
    <w:tmpl w:val="556C9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D2564E"/>
    <w:multiLevelType w:val="hybridMultilevel"/>
    <w:tmpl w:val="4E8E0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D76"/>
    <w:rsid w:val="0000185C"/>
    <w:rsid w:val="000023F0"/>
    <w:rsid w:val="00003371"/>
    <w:rsid w:val="00003448"/>
    <w:rsid w:val="000036F0"/>
    <w:rsid w:val="00003A27"/>
    <w:rsid w:val="000041E8"/>
    <w:rsid w:val="000057E0"/>
    <w:rsid w:val="0000618F"/>
    <w:rsid w:val="0000625A"/>
    <w:rsid w:val="000074EE"/>
    <w:rsid w:val="000076F5"/>
    <w:rsid w:val="0001123D"/>
    <w:rsid w:val="0001141A"/>
    <w:rsid w:val="000114E1"/>
    <w:rsid w:val="00011A62"/>
    <w:rsid w:val="00012287"/>
    <w:rsid w:val="0001247B"/>
    <w:rsid w:val="00012703"/>
    <w:rsid w:val="00012844"/>
    <w:rsid w:val="0001301F"/>
    <w:rsid w:val="0001345F"/>
    <w:rsid w:val="000137F9"/>
    <w:rsid w:val="000138EA"/>
    <w:rsid w:val="00013A04"/>
    <w:rsid w:val="00013F84"/>
    <w:rsid w:val="00014059"/>
    <w:rsid w:val="00014285"/>
    <w:rsid w:val="00015093"/>
    <w:rsid w:val="00015AE3"/>
    <w:rsid w:val="00016EF6"/>
    <w:rsid w:val="0001728B"/>
    <w:rsid w:val="000172D1"/>
    <w:rsid w:val="00020116"/>
    <w:rsid w:val="0002071C"/>
    <w:rsid w:val="000210F3"/>
    <w:rsid w:val="00021328"/>
    <w:rsid w:val="000219E0"/>
    <w:rsid w:val="000229FF"/>
    <w:rsid w:val="00022AD1"/>
    <w:rsid w:val="00023085"/>
    <w:rsid w:val="0002496B"/>
    <w:rsid w:val="00024AEF"/>
    <w:rsid w:val="0002585A"/>
    <w:rsid w:val="00025984"/>
    <w:rsid w:val="00025DBC"/>
    <w:rsid w:val="00026848"/>
    <w:rsid w:val="00026AD3"/>
    <w:rsid w:val="00026AF9"/>
    <w:rsid w:val="00026BC1"/>
    <w:rsid w:val="00026C51"/>
    <w:rsid w:val="00027D78"/>
    <w:rsid w:val="000306AE"/>
    <w:rsid w:val="00031557"/>
    <w:rsid w:val="00032E1C"/>
    <w:rsid w:val="00032EE4"/>
    <w:rsid w:val="00032FBE"/>
    <w:rsid w:val="000331A3"/>
    <w:rsid w:val="000337BE"/>
    <w:rsid w:val="000339B3"/>
    <w:rsid w:val="000340E2"/>
    <w:rsid w:val="00034299"/>
    <w:rsid w:val="000342B1"/>
    <w:rsid w:val="00034B17"/>
    <w:rsid w:val="00034E6F"/>
    <w:rsid w:val="000355AE"/>
    <w:rsid w:val="0003584F"/>
    <w:rsid w:val="00036609"/>
    <w:rsid w:val="00036626"/>
    <w:rsid w:val="00037636"/>
    <w:rsid w:val="00037ADA"/>
    <w:rsid w:val="00040DF1"/>
    <w:rsid w:val="00041812"/>
    <w:rsid w:val="00041AC4"/>
    <w:rsid w:val="00042138"/>
    <w:rsid w:val="00042536"/>
    <w:rsid w:val="00042573"/>
    <w:rsid w:val="00042C09"/>
    <w:rsid w:val="00043149"/>
    <w:rsid w:val="0004368C"/>
    <w:rsid w:val="00043B52"/>
    <w:rsid w:val="00044D1B"/>
    <w:rsid w:val="00044D85"/>
    <w:rsid w:val="0004683A"/>
    <w:rsid w:val="00046BCF"/>
    <w:rsid w:val="00046C49"/>
    <w:rsid w:val="00046D59"/>
    <w:rsid w:val="000501A1"/>
    <w:rsid w:val="00050F22"/>
    <w:rsid w:val="000511E4"/>
    <w:rsid w:val="00051852"/>
    <w:rsid w:val="00053210"/>
    <w:rsid w:val="00053392"/>
    <w:rsid w:val="000535AA"/>
    <w:rsid w:val="000539FA"/>
    <w:rsid w:val="000546FC"/>
    <w:rsid w:val="00054A2F"/>
    <w:rsid w:val="00054E86"/>
    <w:rsid w:val="00055E5F"/>
    <w:rsid w:val="00056227"/>
    <w:rsid w:val="00056407"/>
    <w:rsid w:val="00056D1C"/>
    <w:rsid w:val="0005726B"/>
    <w:rsid w:val="0005744F"/>
    <w:rsid w:val="00057C97"/>
    <w:rsid w:val="00060144"/>
    <w:rsid w:val="000609BE"/>
    <w:rsid w:val="00061C6D"/>
    <w:rsid w:val="00063311"/>
    <w:rsid w:val="00063623"/>
    <w:rsid w:val="00063CD3"/>
    <w:rsid w:val="00063E8A"/>
    <w:rsid w:val="00064AC5"/>
    <w:rsid w:val="00064DBF"/>
    <w:rsid w:val="00064ECB"/>
    <w:rsid w:val="00064F8C"/>
    <w:rsid w:val="00065EA9"/>
    <w:rsid w:val="000660B9"/>
    <w:rsid w:val="000667A2"/>
    <w:rsid w:val="00066900"/>
    <w:rsid w:val="000669D1"/>
    <w:rsid w:val="00066DC7"/>
    <w:rsid w:val="00070457"/>
    <w:rsid w:val="00070AA0"/>
    <w:rsid w:val="00070C33"/>
    <w:rsid w:val="000711A9"/>
    <w:rsid w:val="00071A2B"/>
    <w:rsid w:val="00071DA4"/>
    <w:rsid w:val="000720EA"/>
    <w:rsid w:val="00072948"/>
    <w:rsid w:val="00073725"/>
    <w:rsid w:val="000737D1"/>
    <w:rsid w:val="00073889"/>
    <w:rsid w:val="000739FB"/>
    <w:rsid w:val="00073E92"/>
    <w:rsid w:val="00074C88"/>
    <w:rsid w:val="00074D0C"/>
    <w:rsid w:val="0007564D"/>
    <w:rsid w:val="000759C8"/>
    <w:rsid w:val="00075ECF"/>
    <w:rsid w:val="000763AF"/>
    <w:rsid w:val="0007708B"/>
    <w:rsid w:val="00077329"/>
    <w:rsid w:val="0007733B"/>
    <w:rsid w:val="0007767E"/>
    <w:rsid w:val="00077ED5"/>
    <w:rsid w:val="0008070F"/>
    <w:rsid w:val="000813FE"/>
    <w:rsid w:val="000825F3"/>
    <w:rsid w:val="000832B4"/>
    <w:rsid w:val="0008375F"/>
    <w:rsid w:val="00083CE5"/>
    <w:rsid w:val="000845F2"/>
    <w:rsid w:val="00084C08"/>
    <w:rsid w:val="00084D03"/>
    <w:rsid w:val="000854DA"/>
    <w:rsid w:val="00085836"/>
    <w:rsid w:val="0008592E"/>
    <w:rsid w:val="000860AB"/>
    <w:rsid w:val="00086270"/>
    <w:rsid w:val="000862B4"/>
    <w:rsid w:val="000864CE"/>
    <w:rsid w:val="00086588"/>
    <w:rsid w:val="00086CC4"/>
    <w:rsid w:val="00086D71"/>
    <w:rsid w:val="00086DF7"/>
    <w:rsid w:val="00086F84"/>
    <w:rsid w:val="0008713C"/>
    <w:rsid w:val="00087199"/>
    <w:rsid w:val="000872B3"/>
    <w:rsid w:val="000873A8"/>
    <w:rsid w:val="00087572"/>
    <w:rsid w:val="000875B6"/>
    <w:rsid w:val="000875EA"/>
    <w:rsid w:val="00087E88"/>
    <w:rsid w:val="0009010D"/>
    <w:rsid w:val="000901AD"/>
    <w:rsid w:val="000902B5"/>
    <w:rsid w:val="0009050F"/>
    <w:rsid w:val="00090C3B"/>
    <w:rsid w:val="00090C60"/>
    <w:rsid w:val="00091B52"/>
    <w:rsid w:val="000925F9"/>
    <w:rsid w:val="00092D7B"/>
    <w:rsid w:val="00092DAE"/>
    <w:rsid w:val="00092F3E"/>
    <w:rsid w:val="0009376B"/>
    <w:rsid w:val="0009392E"/>
    <w:rsid w:val="00093FCB"/>
    <w:rsid w:val="000942B0"/>
    <w:rsid w:val="00094334"/>
    <w:rsid w:val="000943C1"/>
    <w:rsid w:val="000950DD"/>
    <w:rsid w:val="00095CC7"/>
    <w:rsid w:val="00096314"/>
    <w:rsid w:val="0009692D"/>
    <w:rsid w:val="00097069"/>
    <w:rsid w:val="00097307"/>
    <w:rsid w:val="00097CCB"/>
    <w:rsid w:val="00097FC0"/>
    <w:rsid w:val="000A0254"/>
    <w:rsid w:val="000A0C7E"/>
    <w:rsid w:val="000A1153"/>
    <w:rsid w:val="000A1227"/>
    <w:rsid w:val="000A33D3"/>
    <w:rsid w:val="000A3DA3"/>
    <w:rsid w:val="000A3FF5"/>
    <w:rsid w:val="000A41FE"/>
    <w:rsid w:val="000A42A8"/>
    <w:rsid w:val="000A503D"/>
    <w:rsid w:val="000A58D7"/>
    <w:rsid w:val="000A59F8"/>
    <w:rsid w:val="000A69C0"/>
    <w:rsid w:val="000A6EA9"/>
    <w:rsid w:val="000A7843"/>
    <w:rsid w:val="000A7A7D"/>
    <w:rsid w:val="000B03FB"/>
    <w:rsid w:val="000B07FB"/>
    <w:rsid w:val="000B0857"/>
    <w:rsid w:val="000B0E3C"/>
    <w:rsid w:val="000B1E71"/>
    <w:rsid w:val="000B2A61"/>
    <w:rsid w:val="000B312B"/>
    <w:rsid w:val="000B38E3"/>
    <w:rsid w:val="000B4CE4"/>
    <w:rsid w:val="000B4FAE"/>
    <w:rsid w:val="000B5530"/>
    <w:rsid w:val="000B5874"/>
    <w:rsid w:val="000B5EF0"/>
    <w:rsid w:val="000B7DBF"/>
    <w:rsid w:val="000C0536"/>
    <w:rsid w:val="000C07B2"/>
    <w:rsid w:val="000C0CFB"/>
    <w:rsid w:val="000C103D"/>
    <w:rsid w:val="000C11C0"/>
    <w:rsid w:val="000C1360"/>
    <w:rsid w:val="000C184F"/>
    <w:rsid w:val="000C1D52"/>
    <w:rsid w:val="000C24C6"/>
    <w:rsid w:val="000C2F5E"/>
    <w:rsid w:val="000C3216"/>
    <w:rsid w:val="000C380B"/>
    <w:rsid w:val="000C402E"/>
    <w:rsid w:val="000C5409"/>
    <w:rsid w:val="000C5B20"/>
    <w:rsid w:val="000C6138"/>
    <w:rsid w:val="000C76D3"/>
    <w:rsid w:val="000C7FB9"/>
    <w:rsid w:val="000D0825"/>
    <w:rsid w:val="000D08D9"/>
    <w:rsid w:val="000D149E"/>
    <w:rsid w:val="000D1690"/>
    <w:rsid w:val="000D18AB"/>
    <w:rsid w:val="000D19BA"/>
    <w:rsid w:val="000D223D"/>
    <w:rsid w:val="000D26EA"/>
    <w:rsid w:val="000D440A"/>
    <w:rsid w:val="000D456D"/>
    <w:rsid w:val="000D651D"/>
    <w:rsid w:val="000D6769"/>
    <w:rsid w:val="000D6822"/>
    <w:rsid w:val="000D6C6E"/>
    <w:rsid w:val="000D7504"/>
    <w:rsid w:val="000D776C"/>
    <w:rsid w:val="000E05A8"/>
    <w:rsid w:val="000E10D3"/>
    <w:rsid w:val="000E2195"/>
    <w:rsid w:val="000E25FA"/>
    <w:rsid w:val="000E2E41"/>
    <w:rsid w:val="000E2E51"/>
    <w:rsid w:val="000E3637"/>
    <w:rsid w:val="000E3BAB"/>
    <w:rsid w:val="000E3F40"/>
    <w:rsid w:val="000E4049"/>
    <w:rsid w:val="000E4F0A"/>
    <w:rsid w:val="000E5788"/>
    <w:rsid w:val="000E59BC"/>
    <w:rsid w:val="000E66E3"/>
    <w:rsid w:val="000E6FF5"/>
    <w:rsid w:val="000E7493"/>
    <w:rsid w:val="000E77AB"/>
    <w:rsid w:val="000F04EC"/>
    <w:rsid w:val="000F0E9A"/>
    <w:rsid w:val="000F215B"/>
    <w:rsid w:val="000F3CFD"/>
    <w:rsid w:val="000F3F54"/>
    <w:rsid w:val="000F4C1D"/>
    <w:rsid w:val="000F5000"/>
    <w:rsid w:val="000F591C"/>
    <w:rsid w:val="000F6268"/>
    <w:rsid w:val="000F62A2"/>
    <w:rsid w:val="000F62F0"/>
    <w:rsid w:val="000F6914"/>
    <w:rsid w:val="000F6AA7"/>
    <w:rsid w:val="000F6EE0"/>
    <w:rsid w:val="000F79F4"/>
    <w:rsid w:val="001004A4"/>
    <w:rsid w:val="001010C6"/>
    <w:rsid w:val="001012C5"/>
    <w:rsid w:val="00101CB6"/>
    <w:rsid w:val="00101E0A"/>
    <w:rsid w:val="00103B54"/>
    <w:rsid w:val="001041DE"/>
    <w:rsid w:val="001055EA"/>
    <w:rsid w:val="001063F6"/>
    <w:rsid w:val="0010687F"/>
    <w:rsid w:val="00106BF2"/>
    <w:rsid w:val="001106A2"/>
    <w:rsid w:val="00111005"/>
    <w:rsid w:val="00111956"/>
    <w:rsid w:val="00111D34"/>
    <w:rsid w:val="001121E7"/>
    <w:rsid w:val="0011278E"/>
    <w:rsid w:val="0011284F"/>
    <w:rsid w:val="00112E69"/>
    <w:rsid w:val="00113A8A"/>
    <w:rsid w:val="001143AC"/>
    <w:rsid w:val="00114455"/>
    <w:rsid w:val="00114461"/>
    <w:rsid w:val="001144E4"/>
    <w:rsid w:val="00114FC7"/>
    <w:rsid w:val="00116035"/>
    <w:rsid w:val="001169B6"/>
    <w:rsid w:val="00116C7A"/>
    <w:rsid w:val="00116D98"/>
    <w:rsid w:val="0012026D"/>
    <w:rsid w:val="0012085B"/>
    <w:rsid w:val="00120B04"/>
    <w:rsid w:val="0012277A"/>
    <w:rsid w:val="001227EC"/>
    <w:rsid w:val="001228D6"/>
    <w:rsid w:val="00122924"/>
    <w:rsid w:val="00122B5F"/>
    <w:rsid w:val="00123762"/>
    <w:rsid w:val="001239D6"/>
    <w:rsid w:val="00123F06"/>
    <w:rsid w:val="00124B88"/>
    <w:rsid w:val="0012623D"/>
    <w:rsid w:val="001263ED"/>
    <w:rsid w:val="001263F6"/>
    <w:rsid w:val="001264CF"/>
    <w:rsid w:val="00126569"/>
    <w:rsid w:val="00127150"/>
    <w:rsid w:val="00127B61"/>
    <w:rsid w:val="00130854"/>
    <w:rsid w:val="00130A72"/>
    <w:rsid w:val="00130B28"/>
    <w:rsid w:val="00131435"/>
    <w:rsid w:val="001316FC"/>
    <w:rsid w:val="00131D8F"/>
    <w:rsid w:val="001321DA"/>
    <w:rsid w:val="00132311"/>
    <w:rsid w:val="00133002"/>
    <w:rsid w:val="001330CD"/>
    <w:rsid w:val="001332A0"/>
    <w:rsid w:val="0013350F"/>
    <w:rsid w:val="00134014"/>
    <w:rsid w:val="001342FA"/>
    <w:rsid w:val="001347A2"/>
    <w:rsid w:val="00134B4E"/>
    <w:rsid w:val="00135196"/>
    <w:rsid w:val="001362B8"/>
    <w:rsid w:val="0013683F"/>
    <w:rsid w:val="00136CAD"/>
    <w:rsid w:val="0013749F"/>
    <w:rsid w:val="00137760"/>
    <w:rsid w:val="00137E34"/>
    <w:rsid w:val="00137E95"/>
    <w:rsid w:val="00137FD3"/>
    <w:rsid w:val="00140151"/>
    <w:rsid w:val="00140437"/>
    <w:rsid w:val="0014077C"/>
    <w:rsid w:val="001408A0"/>
    <w:rsid w:val="001420D2"/>
    <w:rsid w:val="00143459"/>
    <w:rsid w:val="00143926"/>
    <w:rsid w:val="0014402E"/>
    <w:rsid w:val="00144445"/>
    <w:rsid w:val="001447F1"/>
    <w:rsid w:val="001450EB"/>
    <w:rsid w:val="00145935"/>
    <w:rsid w:val="00145B2D"/>
    <w:rsid w:val="001461DC"/>
    <w:rsid w:val="00146E73"/>
    <w:rsid w:val="00150ACC"/>
    <w:rsid w:val="00150CD8"/>
    <w:rsid w:val="00150DAD"/>
    <w:rsid w:val="001512A3"/>
    <w:rsid w:val="00151D3B"/>
    <w:rsid w:val="00151E2B"/>
    <w:rsid w:val="0015275C"/>
    <w:rsid w:val="00152C40"/>
    <w:rsid w:val="001531D0"/>
    <w:rsid w:val="00153B27"/>
    <w:rsid w:val="001542E0"/>
    <w:rsid w:val="0015730C"/>
    <w:rsid w:val="001574D5"/>
    <w:rsid w:val="00157673"/>
    <w:rsid w:val="00157E35"/>
    <w:rsid w:val="00160969"/>
    <w:rsid w:val="00160BB8"/>
    <w:rsid w:val="00160D49"/>
    <w:rsid w:val="0016150A"/>
    <w:rsid w:val="00161863"/>
    <w:rsid w:val="00161FC2"/>
    <w:rsid w:val="0016254B"/>
    <w:rsid w:val="00162F7C"/>
    <w:rsid w:val="0016351F"/>
    <w:rsid w:val="00163531"/>
    <w:rsid w:val="0016440A"/>
    <w:rsid w:val="00164A55"/>
    <w:rsid w:val="00165865"/>
    <w:rsid w:val="001661FA"/>
    <w:rsid w:val="00170112"/>
    <w:rsid w:val="0017069E"/>
    <w:rsid w:val="00171527"/>
    <w:rsid w:val="00171C20"/>
    <w:rsid w:val="0017359D"/>
    <w:rsid w:val="001736B9"/>
    <w:rsid w:val="00173736"/>
    <w:rsid w:val="0017377D"/>
    <w:rsid w:val="00174008"/>
    <w:rsid w:val="00174257"/>
    <w:rsid w:val="0017427C"/>
    <w:rsid w:val="001751A6"/>
    <w:rsid w:val="00175323"/>
    <w:rsid w:val="001756AF"/>
    <w:rsid w:val="00175FE6"/>
    <w:rsid w:val="0017603B"/>
    <w:rsid w:val="00176537"/>
    <w:rsid w:val="00176B74"/>
    <w:rsid w:val="00176C7D"/>
    <w:rsid w:val="00177CA0"/>
    <w:rsid w:val="00181891"/>
    <w:rsid w:val="00181CF6"/>
    <w:rsid w:val="00182D25"/>
    <w:rsid w:val="00183119"/>
    <w:rsid w:val="001835DE"/>
    <w:rsid w:val="00183B45"/>
    <w:rsid w:val="0018477D"/>
    <w:rsid w:val="00184B0F"/>
    <w:rsid w:val="00185860"/>
    <w:rsid w:val="00185D40"/>
    <w:rsid w:val="001865D9"/>
    <w:rsid w:val="00186615"/>
    <w:rsid w:val="00187374"/>
    <w:rsid w:val="001875A9"/>
    <w:rsid w:val="00190059"/>
    <w:rsid w:val="00190F5A"/>
    <w:rsid w:val="00191922"/>
    <w:rsid w:val="00191E8A"/>
    <w:rsid w:val="0019202D"/>
    <w:rsid w:val="00192513"/>
    <w:rsid w:val="0019294D"/>
    <w:rsid w:val="00192FC7"/>
    <w:rsid w:val="00193118"/>
    <w:rsid w:val="00193255"/>
    <w:rsid w:val="00193DE3"/>
    <w:rsid w:val="00194542"/>
    <w:rsid w:val="0019486D"/>
    <w:rsid w:val="001950CE"/>
    <w:rsid w:val="00195723"/>
    <w:rsid w:val="00195A9A"/>
    <w:rsid w:val="00195BC6"/>
    <w:rsid w:val="00195FA0"/>
    <w:rsid w:val="001968ED"/>
    <w:rsid w:val="00197119"/>
    <w:rsid w:val="00197E00"/>
    <w:rsid w:val="001A0492"/>
    <w:rsid w:val="001A0B91"/>
    <w:rsid w:val="001A152A"/>
    <w:rsid w:val="001A1B72"/>
    <w:rsid w:val="001A2967"/>
    <w:rsid w:val="001A2C3D"/>
    <w:rsid w:val="001A2EAC"/>
    <w:rsid w:val="001A31B9"/>
    <w:rsid w:val="001A34E0"/>
    <w:rsid w:val="001A3EB2"/>
    <w:rsid w:val="001A4109"/>
    <w:rsid w:val="001A4254"/>
    <w:rsid w:val="001A4D54"/>
    <w:rsid w:val="001A5F48"/>
    <w:rsid w:val="001A638D"/>
    <w:rsid w:val="001A67FA"/>
    <w:rsid w:val="001A6DD6"/>
    <w:rsid w:val="001A7429"/>
    <w:rsid w:val="001B074F"/>
    <w:rsid w:val="001B0F8F"/>
    <w:rsid w:val="001B13E6"/>
    <w:rsid w:val="001B1F18"/>
    <w:rsid w:val="001B1F94"/>
    <w:rsid w:val="001B2CA3"/>
    <w:rsid w:val="001B309F"/>
    <w:rsid w:val="001B43F9"/>
    <w:rsid w:val="001B4434"/>
    <w:rsid w:val="001B46EA"/>
    <w:rsid w:val="001B5557"/>
    <w:rsid w:val="001B5803"/>
    <w:rsid w:val="001B5824"/>
    <w:rsid w:val="001B5E19"/>
    <w:rsid w:val="001B6059"/>
    <w:rsid w:val="001B68EF"/>
    <w:rsid w:val="001B73C5"/>
    <w:rsid w:val="001B7893"/>
    <w:rsid w:val="001C02E6"/>
    <w:rsid w:val="001C0BDE"/>
    <w:rsid w:val="001C0FE2"/>
    <w:rsid w:val="001C1145"/>
    <w:rsid w:val="001C17D0"/>
    <w:rsid w:val="001C1CA6"/>
    <w:rsid w:val="001C4303"/>
    <w:rsid w:val="001C48E4"/>
    <w:rsid w:val="001C5FB3"/>
    <w:rsid w:val="001C6E9C"/>
    <w:rsid w:val="001C7696"/>
    <w:rsid w:val="001D019A"/>
    <w:rsid w:val="001D03F5"/>
    <w:rsid w:val="001D0675"/>
    <w:rsid w:val="001D076C"/>
    <w:rsid w:val="001D0997"/>
    <w:rsid w:val="001D160A"/>
    <w:rsid w:val="001D16DC"/>
    <w:rsid w:val="001D2F95"/>
    <w:rsid w:val="001D3953"/>
    <w:rsid w:val="001D3ACE"/>
    <w:rsid w:val="001D404B"/>
    <w:rsid w:val="001D48B3"/>
    <w:rsid w:val="001D4F19"/>
    <w:rsid w:val="001D503F"/>
    <w:rsid w:val="001D5903"/>
    <w:rsid w:val="001D5C22"/>
    <w:rsid w:val="001D5E15"/>
    <w:rsid w:val="001D6400"/>
    <w:rsid w:val="001D65CD"/>
    <w:rsid w:val="001D6F0F"/>
    <w:rsid w:val="001D6FC3"/>
    <w:rsid w:val="001D71DF"/>
    <w:rsid w:val="001D74A3"/>
    <w:rsid w:val="001D77E8"/>
    <w:rsid w:val="001D799D"/>
    <w:rsid w:val="001E00D7"/>
    <w:rsid w:val="001E01C8"/>
    <w:rsid w:val="001E06F8"/>
    <w:rsid w:val="001E15CB"/>
    <w:rsid w:val="001E17CE"/>
    <w:rsid w:val="001E1DD6"/>
    <w:rsid w:val="001E225D"/>
    <w:rsid w:val="001E2F77"/>
    <w:rsid w:val="001E361F"/>
    <w:rsid w:val="001E39FC"/>
    <w:rsid w:val="001E4629"/>
    <w:rsid w:val="001E4858"/>
    <w:rsid w:val="001E4BB0"/>
    <w:rsid w:val="001E5166"/>
    <w:rsid w:val="001E585A"/>
    <w:rsid w:val="001E5A13"/>
    <w:rsid w:val="001E5D24"/>
    <w:rsid w:val="001E5EB8"/>
    <w:rsid w:val="001E6038"/>
    <w:rsid w:val="001E674C"/>
    <w:rsid w:val="001E6EC8"/>
    <w:rsid w:val="001E7002"/>
    <w:rsid w:val="001E7C2C"/>
    <w:rsid w:val="001E7C6B"/>
    <w:rsid w:val="001F127F"/>
    <w:rsid w:val="001F1B82"/>
    <w:rsid w:val="001F1D21"/>
    <w:rsid w:val="001F1EB5"/>
    <w:rsid w:val="001F20C5"/>
    <w:rsid w:val="001F2106"/>
    <w:rsid w:val="001F26B4"/>
    <w:rsid w:val="001F285C"/>
    <w:rsid w:val="001F2B19"/>
    <w:rsid w:val="001F3077"/>
    <w:rsid w:val="001F329A"/>
    <w:rsid w:val="001F418D"/>
    <w:rsid w:val="001F59E1"/>
    <w:rsid w:val="001F5DAD"/>
    <w:rsid w:val="001F606C"/>
    <w:rsid w:val="001F6621"/>
    <w:rsid w:val="001F6BCD"/>
    <w:rsid w:val="001F70AF"/>
    <w:rsid w:val="001F785A"/>
    <w:rsid w:val="001F797D"/>
    <w:rsid w:val="00201B1E"/>
    <w:rsid w:val="00201C70"/>
    <w:rsid w:val="002026AC"/>
    <w:rsid w:val="00202E54"/>
    <w:rsid w:val="00202E5C"/>
    <w:rsid w:val="00202E77"/>
    <w:rsid w:val="00203056"/>
    <w:rsid w:val="00203425"/>
    <w:rsid w:val="002035DB"/>
    <w:rsid w:val="00203E39"/>
    <w:rsid w:val="002046B1"/>
    <w:rsid w:val="0020484E"/>
    <w:rsid w:val="002048D9"/>
    <w:rsid w:val="00204D65"/>
    <w:rsid w:val="002056A2"/>
    <w:rsid w:val="0020575F"/>
    <w:rsid w:val="0020584F"/>
    <w:rsid w:val="00206B0C"/>
    <w:rsid w:val="0020749D"/>
    <w:rsid w:val="002076EF"/>
    <w:rsid w:val="00207AD3"/>
    <w:rsid w:val="0021009F"/>
    <w:rsid w:val="0021161B"/>
    <w:rsid w:val="00211E33"/>
    <w:rsid w:val="00211FB5"/>
    <w:rsid w:val="002120BC"/>
    <w:rsid w:val="0021260A"/>
    <w:rsid w:val="002129B9"/>
    <w:rsid w:val="00213D81"/>
    <w:rsid w:val="00213DDA"/>
    <w:rsid w:val="002157B6"/>
    <w:rsid w:val="002158AB"/>
    <w:rsid w:val="00215B70"/>
    <w:rsid w:val="00215CB8"/>
    <w:rsid w:val="00216F7D"/>
    <w:rsid w:val="00217158"/>
    <w:rsid w:val="00217DD6"/>
    <w:rsid w:val="00220201"/>
    <w:rsid w:val="00220364"/>
    <w:rsid w:val="0022080F"/>
    <w:rsid w:val="0022207E"/>
    <w:rsid w:val="00222A68"/>
    <w:rsid w:val="0022307C"/>
    <w:rsid w:val="00223CA5"/>
    <w:rsid w:val="00223CBF"/>
    <w:rsid w:val="00224634"/>
    <w:rsid w:val="00224712"/>
    <w:rsid w:val="00224A09"/>
    <w:rsid w:val="00225526"/>
    <w:rsid w:val="00226688"/>
    <w:rsid w:val="00226737"/>
    <w:rsid w:val="00226B8D"/>
    <w:rsid w:val="00226BB7"/>
    <w:rsid w:val="0022722C"/>
    <w:rsid w:val="00227613"/>
    <w:rsid w:val="00227904"/>
    <w:rsid w:val="00227965"/>
    <w:rsid w:val="0023002E"/>
    <w:rsid w:val="0023013C"/>
    <w:rsid w:val="00230674"/>
    <w:rsid w:val="0023076A"/>
    <w:rsid w:val="00230CCC"/>
    <w:rsid w:val="00231721"/>
    <w:rsid w:val="00231F16"/>
    <w:rsid w:val="002336A4"/>
    <w:rsid w:val="00233AC9"/>
    <w:rsid w:val="00233C82"/>
    <w:rsid w:val="002344D0"/>
    <w:rsid w:val="00234577"/>
    <w:rsid w:val="0023485A"/>
    <w:rsid w:val="002350E4"/>
    <w:rsid w:val="0023552D"/>
    <w:rsid w:val="00236507"/>
    <w:rsid w:val="00236D28"/>
    <w:rsid w:val="00237A11"/>
    <w:rsid w:val="00237D5D"/>
    <w:rsid w:val="00240500"/>
    <w:rsid w:val="002418DE"/>
    <w:rsid w:val="0024194F"/>
    <w:rsid w:val="00242544"/>
    <w:rsid w:val="00242854"/>
    <w:rsid w:val="00242BB9"/>
    <w:rsid w:val="00242CDD"/>
    <w:rsid w:val="002440D0"/>
    <w:rsid w:val="0024589B"/>
    <w:rsid w:val="00245938"/>
    <w:rsid w:val="00245B17"/>
    <w:rsid w:val="002463F8"/>
    <w:rsid w:val="0024678E"/>
    <w:rsid w:val="002479D2"/>
    <w:rsid w:val="0025022C"/>
    <w:rsid w:val="002506FD"/>
    <w:rsid w:val="00250807"/>
    <w:rsid w:val="00251179"/>
    <w:rsid w:val="00251182"/>
    <w:rsid w:val="0025122C"/>
    <w:rsid w:val="00251417"/>
    <w:rsid w:val="00251AB6"/>
    <w:rsid w:val="00251C30"/>
    <w:rsid w:val="00251DA4"/>
    <w:rsid w:val="002523EA"/>
    <w:rsid w:val="002534CC"/>
    <w:rsid w:val="0025362A"/>
    <w:rsid w:val="002538FC"/>
    <w:rsid w:val="00253C39"/>
    <w:rsid w:val="00254BFF"/>
    <w:rsid w:val="00254D00"/>
    <w:rsid w:val="00254FAE"/>
    <w:rsid w:val="002552D0"/>
    <w:rsid w:val="0025540C"/>
    <w:rsid w:val="00255454"/>
    <w:rsid w:val="00255BA1"/>
    <w:rsid w:val="00257457"/>
    <w:rsid w:val="00257595"/>
    <w:rsid w:val="002617C9"/>
    <w:rsid w:val="00261F10"/>
    <w:rsid w:val="002623FE"/>
    <w:rsid w:val="00262A8A"/>
    <w:rsid w:val="00262C91"/>
    <w:rsid w:val="00262DAA"/>
    <w:rsid w:val="0026453D"/>
    <w:rsid w:val="002649F7"/>
    <w:rsid w:val="00264E3D"/>
    <w:rsid w:val="0026525D"/>
    <w:rsid w:val="00266AAD"/>
    <w:rsid w:val="00266C6B"/>
    <w:rsid w:val="00270625"/>
    <w:rsid w:val="002706C2"/>
    <w:rsid w:val="002717D6"/>
    <w:rsid w:val="002722C0"/>
    <w:rsid w:val="0027307B"/>
    <w:rsid w:val="0027321E"/>
    <w:rsid w:val="002734D2"/>
    <w:rsid w:val="00273AC5"/>
    <w:rsid w:val="00273CA6"/>
    <w:rsid w:val="00273F04"/>
    <w:rsid w:val="00275C88"/>
    <w:rsid w:val="0027737E"/>
    <w:rsid w:val="0027779F"/>
    <w:rsid w:val="002778A8"/>
    <w:rsid w:val="00280199"/>
    <w:rsid w:val="00280255"/>
    <w:rsid w:val="0028050C"/>
    <w:rsid w:val="002806B4"/>
    <w:rsid w:val="002808AE"/>
    <w:rsid w:val="00280CC5"/>
    <w:rsid w:val="002811F9"/>
    <w:rsid w:val="00281C04"/>
    <w:rsid w:val="00281D5E"/>
    <w:rsid w:val="00282B2B"/>
    <w:rsid w:val="00283515"/>
    <w:rsid w:val="00283A7D"/>
    <w:rsid w:val="00283C15"/>
    <w:rsid w:val="00283C3E"/>
    <w:rsid w:val="002844C9"/>
    <w:rsid w:val="00285D5C"/>
    <w:rsid w:val="00285F44"/>
    <w:rsid w:val="002861D8"/>
    <w:rsid w:val="002863CA"/>
    <w:rsid w:val="0028678D"/>
    <w:rsid w:val="00286994"/>
    <w:rsid w:val="0028728A"/>
    <w:rsid w:val="0028796E"/>
    <w:rsid w:val="00287A91"/>
    <w:rsid w:val="0029067B"/>
    <w:rsid w:val="0029077E"/>
    <w:rsid w:val="002907D8"/>
    <w:rsid w:val="002913C4"/>
    <w:rsid w:val="00291ADF"/>
    <w:rsid w:val="0029256F"/>
    <w:rsid w:val="00292B66"/>
    <w:rsid w:val="00293BBA"/>
    <w:rsid w:val="00293CD7"/>
    <w:rsid w:val="002940F2"/>
    <w:rsid w:val="00294613"/>
    <w:rsid w:val="002955DC"/>
    <w:rsid w:val="0029671C"/>
    <w:rsid w:val="00297F53"/>
    <w:rsid w:val="002A039F"/>
    <w:rsid w:val="002A0B2F"/>
    <w:rsid w:val="002A1FE0"/>
    <w:rsid w:val="002A296F"/>
    <w:rsid w:val="002A2BFA"/>
    <w:rsid w:val="002A3033"/>
    <w:rsid w:val="002A3E61"/>
    <w:rsid w:val="002A3F82"/>
    <w:rsid w:val="002A4119"/>
    <w:rsid w:val="002A46E6"/>
    <w:rsid w:val="002A515D"/>
    <w:rsid w:val="002A549B"/>
    <w:rsid w:val="002A5C21"/>
    <w:rsid w:val="002A5D4E"/>
    <w:rsid w:val="002A62E4"/>
    <w:rsid w:val="002A6737"/>
    <w:rsid w:val="002B00C2"/>
    <w:rsid w:val="002B0169"/>
    <w:rsid w:val="002B033B"/>
    <w:rsid w:val="002B0398"/>
    <w:rsid w:val="002B0679"/>
    <w:rsid w:val="002B137A"/>
    <w:rsid w:val="002B1850"/>
    <w:rsid w:val="002B1A62"/>
    <w:rsid w:val="002B1FC6"/>
    <w:rsid w:val="002B2D49"/>
    <w:rsid w:val="002B2E05"/>
    <w:rsid w:val="002B3036"/>
    <w:rsid w:val="002B35FB"/>
    <w:rsid w:val="002B3661"/>
    <w:rsid w:val="002B39AD"/>
    <w:rsid w:val="002B4CDF"/>
    <w:rsid w:val="002B5210"/>
    <w:rsid w:val="002B59D9"/>
    <w:rsid w:val="002B60CC"/>
    <w:rsid w:val="002B6644"/>
    <w:rsid w:val="002B6A4A"/>
    <w:rsid w:val="002B7CA3"/>
    <w:rsid w:val="002C0708"/>
    <w:rsid w:val="002C0887"/>
    <w:rsid w:val="002C1091"/>
    <w:rsid w:val="002C1603"/>
    <w:rsid w:val="002C2C0F"/>
    <w:rsid w:val="002C2C5D"/>
    <w:rsid w:val="002C2F01"/>
    <w:rsid w:val="002C3248"/>
    <w:rsid w:val="002C4103"/>
    <w:rsid w:val="002C5DDF"/>
    <w:rsid w:val="002C6614"/>
    <w:rsid w:val="002C675F"/>
    <w:rsid w:val="002C7252"/>
    <w:rsid w:val="002C7C67"/>
    <w:rsid w:val="002D084A"/>
    <w:rsid w:val="002D2927"/>
    <w:rsid w:val="002D2A5E"/>
    <w:rsid w:val="002D2A6B"/>
    <w:rsid w:val="002D3BDE"/>
    <w:rsid w:val="002D4163"/>
    <w:rsid w:val="002D46DD"/>
    <w:rsid w:val="002D4CFD"/>
    <w:rsid w:val="002D570A"/>
    <w:rsid w:val="002D64FA"/>
    <w:rsid w:val="002D6F99"/>
    <w:rsid w:val="002D70F1"/>
    <w:rsid w:val="002D7FA7"/>
    <w:rsid w:val="002E0A33"/>
    <w:rsid w:val="002E0C16"/>
    <w:rsid w:val="002E0CB7"/>
    <w:rsid w:val="002E0F07"/>
    <w:rsid w:val="002E155B"/>
    <w:rsid w:val="002E17D3"/>
    <w:rsid w:val="002E18AE"/>
    <w:rsid w:val="002E299F"/>
    <w:rsid w:val="002E2BC8"/>
    <w:rsid w:val="002E308D"/>
    <w:rsid w:val="002E330F"/>
    <w:rsid w:val="002E334C"/>
    <w:rsid w:val="002E345C"/>
    <w:rsid w:val="002E3747"/>
    <w:rsid w:val="002E37A3"/>
    <w:rsid w:val="002E37CB"/>
    <w:rsid w:val="002E4D80"/>
    <w:rsid w:val="002E508E"/>
    <w:rsid w:val="002E625C"/>
    <w:rsid w:val="002E6AD0"/>
    <w:rsid w:val="002E70F0"/>
    <w:rsid w:val="002F053B"/>
    <w:rsid w:val="002F11D7"/>
    <w:rsid w:val="002F16D9"/>
    <w:rsid w:val="002F1C09"/>
    <w:rsid w:val="002F1F79"/>
    <w:rsid w:val="002F217E"/>
    <w:rsid w:val="002F28DC"/>
    <w:rsid w:val="002F3763"/>
    <w:rsid w:val="002F3A53"/>
    <w:rsid w:val="002F3D59"/>
    <w:rsid w:val="002F40E2"/>
    <w:rsid w:val="002F4419"/>
    <w:rsid w:val="002F460F"/>
    <w:rsid w:val="002F48F2"/>
    <w:rsid w:val="002F4C70"/>
    <w:rsid w:val="002F66C2"/>
    <w:rsid w:val="002F681A"/>
    <w:rsid w:val="002F6843"/>
    <w:rsid w:val="002F6A79"/>
    <w:rsid w:val="002F6F88"/>
    <w:rsid w:val="002F7516"/>
    <w:rsid w:val="002F7833"/>
    <w:rsid w:val="002F7BE4"/>
    <w:rsid w:val="002F7EC6"/>
    <w:rsid w:val="003003C4"/>
    <w:rsid w:val="00300715"/>
    <w:rsid w:val="0030081E"/>
    <w:rsid w:val="00301176"/>
    <w:rsid w:val="00301307"/>
    <w:rsid w:val="003013FA"/>
    <w:rsid w:val="00302255"/>
    <w:rsid w:val="0030245F"/>
    <w:rsid w:val="00302CF6"/>
    <w:rsid w:val="00302E85"/>
    <w:rsid w:val="00302F33"/>
    <w:rsid w:val="00303388"/>
    <w:rsid w:val="00303655"/>
    <w:rsid w:val="00303868"/>
    <w:rsid w:val="00303921"/>
    <w:rsid w:val="00303C96"/>
    <w:rsid w:val="00303E86"/>
    <w:rsid w:val="003042ED"/>
    <w:rsid w:val="00304787"/>
    <w:rsid w:val="003048AB"/>
    <w:rsid w:val="0030508B"/>
    <w:rsid w:val="00305567"/>
    <w:rsid w:val="0030569A"/>
    <w:rsid w:val="00305D9D"/>
    <w:rsid w:val="00306D23"/>
    <w:rsid w:val="00307176"/>
    <w:rsid w:val="00307BB8"/>
    <w:rsid w:val="00310018"/>
    <w:rsid w:val="00310C22"/>
    <w:rsid w:val="00311534"/>
    <w:rsid w:val="00312392"/>
    <w:rsid w:val="003139B8"/>
    <w:rsid w:val="00313B89"/>
    <w:rsid w:val="003145B8"/>
    <w:rsid w:val="003147AB"/>
    <w:rsid w:val="00314A40"/>
    <w:rsid w:val="0031534F"/>
    <w:rsid w:val="0031551C"/>
    <w:rsid w:val="0031632F"/>
    <w:rsid w:val="00317511"/>
    <w:rsid w:val="00317728"/>
    <w:rsid w:val="00317AAC"/>
    <w:rsid w:val="00317BB9"/>
    <w:rsid w:val="003210E4"/>
    <w:rsid w:val="003211D7"/>
    <w:rsid w:val="0032147F"/>
    <w:rsid w:val="00321EC2"/>
    <w:rsid w:val="00322292"/>
    <w:rsid w:val="00322648"/>
    <w:rsid w:val="0032265E"/>
    <w:rsid w:val="00322B17"/>
    <w:rsid w:val="00322C29"/>
    <w:rsid w:val="00322E8B"/>
    <w:rsid w:val="00323FD6"/>
    <w:rsid w:val="00324367"/>
    <w:rsid w:val="0032440A"/>
    <w:rsid w:val="00325526"/>
    <w:rsid w:val="00326002"/>
    <w:rsid w:val="003275E2"/>
    <w:rsid w:val="003276B1"/>
    <w:rsid w:val="00327BA6"/>
    <w:rsid w:val="003303A6"/>
    <w:rsid w:val="00331579"/>
    <w:rsid w:val="003324BD"/>
    <w:rsid w:val="0033261B"/>
    <w:rsid w:val="00332838"/>
    <w:rsid w:val="00332CC0"/>
    <w:rsid w:val="00332DA3"/>
    <w:rsid w:val="0033454C"/>
    <w:rsid w:val="00334CA7"/>
    <w:rsid w:val="00334DFD"/>
    <w:rsid w:val="00335119"/>
    <w:rsid w:val="0033513B"/>
    <w:rsid w:val="00335164"/>
    <w:rsid w:val="0033522C"/>
    <w:rsid w:val="00335FFE"/>
    <w:rsid w:val="00336531"/>
    <w:rsid w:val="003373E9"/>
    <w:rsid w:val="00337AEE"/>
    <w:rsid w:val="00337CEA"/>
    <w:rsid w:val="003420EF"/>
    <w:rsid w:val="00342733"/>
    <w:rsid w:val="00343F4E"/>
    <w:rsid w:val="00344090"/>
    <w:rsid w:val="00344849"/>
    <w:rsid w:val="003448A0"/>
    <w:rsid w:val="0034559F"/>
    <w:rsid w:val="003458AD"/>
    <w:rsid w:val="003459D4"/>
    <w:rsid w:val="003463CC"/>
    <w:rsid w:val="0034660A"/>
    <w:rsid w:val="003466D4"/>
    <w:rsid w:val="003468F2"/>
    <w:rsid w:val="00346B56"/>
    <w:rsid w:val="00347198"/>
    <w:rsid w:val="00347397"/>
    <w:rsid w:val="00347D92"/>
    <w:rsid w:val="003514E3"/>
    <w:rsid w:val="00351D2D"/>
    <w:rsid w:val="00352ABE"/>
    <w:rsid w:val="003537E5"/>
    <w:rsid w:val="00353A9E"/>
    <w:rsid w:val="00354375"/>
    <w:rsid w:val="00355313"/>
    <w:rsid w:val="00355CA9"/>
    <w:rsid w:val="00356D37"/>
    <w:rsid w:val="003571B4"/>
    <w:rsid w:val="003612DC"/>
    <w:rsid w:val="00361F9C"/>
    <w:rsid w:val="003622BB"/>
    <w:rsid w:val="0036255E"/>
    <w:rsid w:val="00363EC3"/>
    <w:rsid w:val="00364AB6"/>
    <w:rsid w:val="00365C6D"/>
    <w:rsid w:val="00365F32"/>
    <w:rsid w:val="00367B02"/>
    <w:rsid w:val="00367C7D"/>
    <w:rsid w:val="00370A55"/>
    <w:rsid w:val="00370A61"/>
    <w:rsid w:val="003715B2"/>
    <w:rsid w:val="00371960"/>
    <w:rsid w:val="003720BC"/>
    <w:rsid w:val="00372178"/>
    <w:rsid w:val="0037317B"/>
    <w:rsid w:val="0037318F"/>
    <w:rsid w:val="003732BB"/>
    <w:rsid w:val="00373589"/>
    <w:rsid w:val="003736DE"/>
    <w:rsid w:val="00373BF0"/>
    <w:rsid w:val="003742B2"/>
    <w:rsid w:val="003742ED"/>
    <w:rsid w:val="00374A20"/>
    <w:rsid w:val="003750E4"/>
    <w:rsid w:val="00375E47"/>
    <w:rsid w:val="003760D2"/>
    <w:rsid w:val="0037674C"/>
    <w:rsid w:val="00376CD3"/>
    <w:rsid w:val="00377681"/>
    <w:rsid w:val="003776ED"/>
    <w:rsid w:val="0038006B"/>
    <w:rsid w:val="003801A9"/>
    <w:rsid w:val="00380FC4"/>
    <w:rsid w:val="0038122B"/>
    <w:rsid w:val="00381E9C"/>
    <w:rsid w:val="003824E2"/>
    <w:rsid w:val="00382FF3"/>
    <w:rsid w:val="0038333F"/>
    <w:rsid w:val="0038351B"/>
    <w:rsid w:val="00383BB4"/>
    <w:rsid w:val="003848D6"/>
    <w:rsid w:val="00384D64"/>
    <w:rsid w:val="0038535F"/>
    <w:rsid w:val="0038538C"/>
    <w:rsid w:val="003853C7"/>
    <w:rsid w:val="00386181"/>
    <w:rsid w:val="003875AD"/>
    <w:rsid w:val="00390DFA"/>
    <w:rsid w:val="0039145E"/>
    <w:rsid w:val="003915C7"/>
    <w:rsid w:val="003925F0"/>
    <w:rsid w:val="00392BC0"/>
    <w:rsid w:val="003937D6"/>
    <w:rsid w:val="00393A87"/>
    <w:rsid w:val="00393F39"/>
    <w:rsid w:val="003947F2"/>
    <w:rsid w:val="003948EE"/>
    <w:rsid w:val="003951CB"/>
    <w:rsid w:val="00395565"/>
    <w:rsid w:val="00395A32"/>
    <w:rsid w:val="00395FAA"/>
    <w:rsid w:val="0039641F"/>
    <w:rsid w:val="00396525"/>
    <w:rsid w:val="00396865"/>
    <w:rsid w:val="003969E7"/>
    <w:rsid w:val="003A0489"/>
    <w:rsid w:val="003A1577"/>
    <w:rsid w:val="003A1754"/>
    <w:rsid w:val="003A1AE6"/>
    <w:rsid w:val="003A1C28"/>
    <w:rsid w:val="003A2547"/>
    <w:rsid w:val="003A38A7"/>
    <w:rsid w:val="003A396C"/>
    <w:rsid w:val="003A3EE8"/>
    <w:rsid w:val="003A4B89"/>
    <w:rsid w:val="003A516F"/>
    <w:rsid w:val="003A5269"/>
    <w:rsid w:val="003A5743"/>
    <w:rsid w:val="003A5CAC"/>
    <w:rsid w:val="003A5F3A"/>
    <w:rsid w:val="003A6B3E"/>
    <w:rsid w:val="003A7DB9"/>
    <w:rsid w:val="003B1822"/>
    <w:rsid w:val="003B1DDA"/>
    <w:rsid w:val="003B2551"/>
    <w:rsid w:val="003B29A4"/>
    <w:rsid w:val="003B3040"/>
    <w:rsid w:val="003B373C"/>
    <w:rsid w:val="003B47C7"/>
    <w:rsid w:val="003B5FC8"/>
    <w:rsid w:val="003B687D"/>
    <w:rsid w:val="003B6BA8"/>
    <w:rsid w:val="003B733A"/>
    <w:rsid w:val="003B7998"/>
    <w:rsid w:val="003C07D1"/>
    <w:rsid w:val="003C0E5B"/>
    <w:rsid w:val="003C12DA"/>
    <w:rsid w:val="003C14A2"/>
    <w:rsid w:val="003C19BE"/>
    <w:rsid w:val="003C3394"/>
    <w:rsid w:val="003C3F12"/>
    <w:rsid w:val="003C4012"/>
    <w:rsid w:val="003C4196"/>
    <w:rsid w:val="003C4679"/>
    <w:rsid w:val="003C4881"/>
    <w:rsid w:val="003C4B30"/>
    <w:rsid w:val="003C4F4E"/>
    <w:rsid w:val="003C539A"/>
    <w:rsid w:val="003C65EC"/>
    <w:rsid w:val="003C681E"/>
    <w:rsid w:val="003C701D"/>
    <w:rsid w:val="003C73FF"/>
    <w:rsid w:val="003C7A44"/>
    <w:rsid w:val="003C7CF3"/>
    <w:rsid w:val="003C7DC0"/>
    <w:rsid w:val="003D0EBF"/>
    <w:rsid w:val="003D0F75"/>
    <w:rsid w:val="003D1388"/>
    <w:rsid w:val="003D195F"/>
    <w:rsid w:val="003D19BC"/>
    <w:rsid w:val="003D1FF3"/>
    <w:rsid w:val="003D20D1"/>
    <w:rsid w:val="003D2193"/>
    <w:rsid w:val="003D2247"/>
    <w:rsid w:val="003D240D"/>
    <w:rsid w:val="003D37DE"/>
    <w:rsid w:val="003D3A9E"/>
    <w:rsid w:val="003D3C32"/>
    <w:rsid w:val="003D3E50"/>
    <w:rsid w:val="003D44E8"/>
    <w:rsid w:val="003D56E2"/>
    <w:rsid w:val="003D6847"/>
    <w:rsid w:val="003D6886"/>
    <w:rsid w:val="003D6DE8"/>
    <w:rsid w:val="003D713E"/>
    <w:rsid w:val="003D7175"/>
    <w:rsid w:val="003E0E24"/>
    <w:rsid w:val="003E1B80"/>
    <w:rsid w:val="003E1E22"/>
    <w:rsid w:val="003E28B1"/>
    <w:rsid w:val="003E3376"/>
    <w:rsid w:val="003E34A6"/>
    <w:rsid w:val="003E352F"/>
    <w:rsid w:val="003E45C0"/>
    <w:rsid w:val="003E5909"/>
    <w:rsid w:val="003E5A6C"/>
    <w:rsid w:val="003E5F53"/>
    <w:rsid w:val="003E5FDC"/>
    <w:rsid w:val="003E6208"/>
    <w:rsid w:val="003E6361"/>
    <w:rsid w:val="003E6BD9"/>
    <w:rsid w:val="003E6EF6"/>
    <w:rsid w:val="003E7B9F"/>
    <w:rsid w:val="003F065F"/>
    <w:rsid w:val="003F07CF"/>
    <w:rsid w:val="003F0CEC"/>
    <w:rsid w:val="003F105D"/>
    <w:rsid w:val="003F12B4"/>
    <w:rsid w:val="003F2776"/>
    <w:rsid w:val="003F2B98"/>
    <w:rsid w:val="003F35DF"/>
    <w:rsid w:val="003F3735"/>
    <w:rsid w:val="003F39AC"/>
    <w:rsid w:val="003F3E1E"/>
    <w:rsid w:val="003F43FE"/>
    <w:rsid w:val="003F4445"/>
    <w:rsid w:val="003F4461"/>
    <w:rsid w:val="003F5B8A"/>
    <w:rsid w:val="003F6B32"/>
    <w:rsid w:val="003F7039"/>
    <w:rsid w:val="003F7F1F"/>
    <w:rsid w:val="00400A24"/>
    <w:rsid w:val="00402453"/>
    <w:rsid w:val="0040290D"/>
    <w:rsid w:val="00402C05"/>
    <w:rsid w:val="00402F71"/>
    <w:rsid w:val="00403089"/>
    <w:rsid w:val="00403AAD"/>
    <w:rsid w:val="00404097"/>
    <w:rsid w:val="00404598"/>
    <w:rsid w:val="00405589"/>
    <w:rsid w:val="00405CC3"/>
    <w:rsid w:val="004063C8"/>
    <w:rsid w:val="00406707"/>
    <w:rsid w:val="00407B5C"/>
    <w:rsid w:val="004103B9"/>
    <w:rsid w:val="00410D64"/>
    <w:rsid w:val="004114CE"/>
    <w:rsid w:val="00412286"/>
    <w:rsid w:val="004122AB"/>
    <w:rsid w:val="0041287D"/>
    <w:rsid w:val="00412BF9"/>
    <w:rsid w:val="00413991"/>
    <w:rsid w:val="00413B72"/>
    <w:rsid w:val="004140F8"/>
    <w:rsid w:val="00414A73"/>
    <w:rsid w:val="00414C1E"/>
    <w:rsid w:val="00414F50"/>
    <w:rsid w:val="004152F7"/>
    <w:rsid w:val="00416D51"/>
    <w:rsid w:val="004173CF"/>
    <w:rsid w:val="00417821"/>
    <w:rsid w:val="00417F27"/>
    <w:rsid w:val="00420259"/>
    <w:rsid w:val="0042035B"/>
    <w:rsid w:val="00420993"/>
    <w:rsid w:val="00420B17"/>
    <w:rsid w:val="00420B40"/>
    <w:rsid w:val="00420CB7"/>
    <w:rsid w:val="00421578"/>
    <w:rsid w:val="004218FA"/>
    <w:rsid w:val="00421E8E"/>
    <w:rsid w:val="00421FBB"/>
    <w:rsid w:val="00423693"/>
    <w:rsid w:val="00423A6F"/>
    <w:rsid w:val="00425449"/>
    <w:rsid w:val="00425811"/>
    <w:rsid w:val="00425A4D"/>
    <w:rsid w:val="0042606F"/>
    <w:rsid w:val="00426C99"/>
    <w:rsid w:val="004270DC"/>
    <w:rsid w:val="004279F3"/>
    <w:rsid w:val="00427AF2"/>
    <w:rsid w:val="00427CFD"/>
    <w:rsid w:val="00430104"/>
    <w:rsid w:val="004302DB"/>
    <w:rsid w:val="0043049B"/>
    <w:rsid w:val="0043106B"/>
    <w:rsid w:val="0043156A"/>
    <w:rsid w:val="004317C8"/>
    <w:rsid w:val="0043180E"/>
    <w:rsid w:val="0043241F"/>
    <w:rsid w:val="00433959"/>
    <w:rsid w:val="00434056"/>
    <w:rsid w:val="004344D4"/>
    <w:rsid w:val="0043519D"/>
    <w:rsid w:val="0043525D"/>
    <w:rsid w:val="00435EBA"/>
    <w:rsid w:val="00436192"/>
    <w:rsid w:val="0043640F"/>
    <w:rsid w:val="00437581"/>
    <w:rsid w:val="00437994"/>
    <w:rsid w:val="004400F7"/>
    <w:rsid w:val="00440315"/>
    <w:rsid w:val="0044079D"/>
    <w:rsid w:val="00440D12"/>
    <w:rsid w:val="004418C5"/>
    <w:rsid w:val="00441ADD"/>
    <w:rsid w:val="00441B21"/>
    <w:rsid w:val="00441C0A"/>
    <w:rsid w:val="004425D6"/>
    <w:rsid w:val="00443055"/>
    <w:rsid w:val="00443971"/>
    <w:rsid w:val="00443D67"/>
    <w:rsid w:val="0044429F"/>
    <w:rsid w:val="00444352"/>
    <w:rsid w:val="004446C2"/>
    <w:rsid w:val="00445042"/>
    <w:rsid w:val="004454EC"/>
    <w:rsid w:val="004456EC"/>
    <w:rsid w:val="0044642F"/>
    <w:rsid w:val="00446896"/>
    <w:rsid w:val="00447138"/>
    <w:rsid w:val="00447715"/>
    <w:rsid w:val="00450257"/>
    <w:rsid w:val="004505ED"/>
    <w:rsid w:val="0045094E"/>
    <w:rsid w:val="00450B05"/>
    <w:rsid w:val="00451330"/>
    <w:rsid w:val="00451443"/>
    <w:rsid w:val="0045216E"/>
    <w:rsid w:val="004521C4"/>
    <w:rsid w:val="00452778"/>
    <w:rsid w:val="00453422"/>
    <w:rsid w:val="00453710"/>
    <w:rsid w:val="004538BC"/>
    <w:rsid w:val="004539B0"/>
    <w:rsid w:val="00453C94"/>
    <w:rsid w:val="004546B3"/>
    <w:rsid w:val="00454755"/>
    <w:rsid w:val="00455528"/>
    <w:rsid w:val="004577B7"/>
    <w:rsid w:val="00457A03"/>
    <w:rsid w:val="00457BC1"/>
    <w:rsid w:val="004603AE"/>
    <w:rsid w:val="00461269"/>
    <w:rsid w:val="00461CF6"/>
    <w:rsid w:val="00461DA4"/>
    <w:rsid w:val="00462221"/>
    <w:rsid w:val="00462A80"/>
    <w:rsid w:val="00462A94"/>
    <w:rsid w:val="00462DED"/>
    <w:rsid w:val="004639B3"/>
    <w:rsid w:val="00463AAE"/>
    <w:rsid w:val="004644E5"/>
    <w:rsid w:val="0046511B"/>
    <w:rsid w:val="004651E8"/>
    <w:rsid w:val="00465DF6"/>
    <w:rsid w:val="004664E3"/>
    <w:rsid w:val="00466764"/>
    <w:rsid w:val="00466B59"/>
    <w:rsid w:val="00466D05"/>
    <w:rsid w:val="00466EEC"/>
    <w:rsid w:val="004675DC"/>
    <w:rsid w:val="004679CA"/>
    <w:rsid w:val="00467FB8"/>
    <w:rsid w:val="00470429"/>
    <w:rsid w:val="004705E6"/>
    <w:rsid w:val="004706A2"/>
    <w:rsid w:val="00470783"/>
    <w:rsid w:val="00470E12"/>
    <w:rsid w:val="00470FCD"/>
    <w:rsid w:val="0047169E"/>
    <w:rsid w:val="00471D86"/>
    <w:rsid w:val="00472671"/>
    <w:rsid w:val="00472C46"/>
    <w:rsid w:val="00472D1E"/>
    <w:rsid w:val="00473D4D"/>
    <w:rsid w:val="004741A4"/>
    <w:rsid w:val="00474FBC"/>
    <w:rsid w:val="0047559D"/>
    <w:rsid w:val="004758E2"/>
    <w:rsid w:val="00475B2A"/>
    <w:rsid w:val="00476F5F"/>
    <w:rsid w:val="004775E1"/>
    <w:rsid w:val="004804AD"/>
    <w:rsid w:val="0048060F"/>
    <w:rsid w:val="00481173"/>
    <w:rsid w:val="00481F5D"/>
    <w:rsid w:val="00482E12"/>
    <w:rsid w:val="004831C5"/>
    <w:rsid w:val="00483425"/>
    <w:rsid w:val="004839A6"/>
    <w:rsid w:val="004839D3"/>
    <w:rsid w:val="004842C4"/>
    <w:rsid w:val="00484C1C"/>
    <w:rsid w:val="00484F86"/>
    <w:rsid w:val="004866C5"/>
    <w:rsid w:val="00487691"/>
    <w:rsid w:val="00487A2F"/>
    <w:rsid w:val="00487F3B"/>
    <w:rsid w:val="00490388"/>
    <w:rsid w:val="00490BEA"/>
    <w:rsid w:val="004912E5"/>
    <w:rsid w:val="004912E7"/>
    <w:rsid w:val="00491BB0"/>
    <w:rsid w:val="00492B57"/>
    <w:rsid w:val="004945FE"/>
    <w:rsid w:val="00495050"/>
    <w:rsid w:val="004957EA"/>
    <w:rsid w:val="004959F6"/>
    <w:rsid w:val="0049635A"/>
    <w:rsid w:val="004967AA"/>
    <w:rsid w:val="00496A37"/>
    <w:rsid w:val="00497643"/>
    <w:rsid w:val="00497DC6"/>
    <w:rsid w:val="004A0486"/>
    <w:rsid w:val="004A059F"/>
    <w:rsid w:val="004A0A7E"/>
    <w:rsid w:val="004A115C"/>
    <w:rsid w:val="004A13B9"/>
    <w:rsid w:val="004A1723"/>
    <w:rsid w:val="004A1B40"/>
    <w:rsid w:val="004A1B57"/>
    <w:rsid w:val="004A2C2D"/>
    <w:rsid w:val="004A32FA"/>
    <w:rsid w:val="004A3435"/>
    <w:rsid w:val="004A3F25"/>
    <w:rsid w:val="004A4341"/>
    <w:rsid w:val="004A49E1"/>
    <w:rsid w:val="004A4D76"/>
    <w:rsid w:val="004A4F1C"/>
    <w:rsid w:val="004A52FA"/>
    <w:rsid w:val="004A5374"/>
    <w:rsid w:val="004A57E5"/>
    <w:rsid w:val="004A5C08"/>
    <w:rsid w:val="004A6905"/>
    <w:rsid w:val="004A6911"/>
    <w:rsid w:val="004A7767"/>
    <w:rsid w:val="004B0075"/>
    <w:rsid w:val="004B0BB0"/>
    <w:rsid w:val="004B16B3"/>
    <w:rsid w:val="004B1E1C"/>
    <w:rsid w:val="004B249A"/>
    <w:rsid w:val="004B254F"/>
    <w:rsid w:val="004B2730"/>
    <w:rsid w:val="004B30AA"/>
    <w:rsid w:val="004B3116"/>
    <w:rsid w:val="004B379E"/>
    <w:rsid w:val="004B3B68"/>
    <w:rsid w:val="004B5597"/>
    <w:rsid w:val="004B59FF"/>
    <w:rsid w:val="004B60B6"/>
    <w:rsid w:val="004B6417"/>
    <w:rsid w:val="004B6865"/>
    <w:rsid w:val="004B6AC3"/>
    <w:rsid w:val="004B6CC6"/>
    <w:rsid w:val="004B77F2"/>
    <w:rsid w:val="004C0A6E"/>
    <w:rsid w:val="004C1079"/>
    <w:rsid w:val="004C1192"/>
    <w:rsid w:val="004C1E96"/>
    <w:rsid w:val="004C21AA"/>
    <w:rsid w:val="004C25E7"/>
    <w:rsid w:val="004C35BC"/>
    <w:rsid w:val="004C3782"/>
    <w:rsid w:val="004C4A23"/>
    <w:rsid w:val="004C51EE"/>
    <w:rsid w:val="004C5248"/>
    <w:rsid w:val="004C529B"/>
    <w:rsid w:val="004C55B4"/>
    <w:rsid w:val="004C56DB"/>
    <w:rsid w:val="004C5BF4"/>
    <w:rsid w:val="004C659A"/>
    <w:rsid w:val="004D0FBF"/>
    <w:rsid w:val="004D119F"/>
    <w:rsid w:val="004D18A5"/>
    <w:rsid w:val="004D1DCB"/>
    <w:rsid w:val="004D2283"/>
    <w:rsid w:val="004D2A86"/>
    <w:rsid w:val="004D31A8"/>
    <w:rsid w:val="004D42A9"/>
    <w:rsid w:val="004D47D0"/>
    <w:rsid w:val="004D50FC"/>
    <w:rsid w:val="004D592A"/>
    <w:rsid w:val="004D6368"/>
    <w:rsid w:val="004D6D9B"/>
    <w:rsid w:val="004D796D"/>
    <w:rsid w:val="004E081C"/>
    <w:rsid w:val="004E0AEF"/>
    <w:rsid w:val="004E4222"/>
    <w:rsid w:val="004E493F"/>
    <w:rsid w:val="004E499A"/>
    <w:rsid w:val="004E4C97"/>
    <w:rsid w:val="004E4FD9"/>
    <w:rsid w:val="004E5148"/>
    <w:rsid w:val="004E55AA"/>
    <w:rsid w:val="004E5759"/>
    <w:rsid w:val="004E5E9D"/>
    <w:rsid w:val="004F018F"/>
    <w:rsid w:val="004F076A"/>
    <w:rsid w:val="004F149A"/>
    <w:rsid w:val="004F16BE"/>
    <w:rsid w:val="004F22FE"/>
    <w:rsid w:val="004F2B2D"/>
    <w:rsid w:val="004F312C"/>
    <w:rsid w:val="004F358F"/>
    <w:rsid w:val="004F4137"/>
    <w:rsid w:val="004F417D"/>
    <w:rsid w:val="004F4B1A"/>
    <w:rsid w:val="004F4FC3"/>
    <w:rsid w:val="004F5158"/>
    <w:rsid w:val="004F584D"/>
    <w:rsid w:val="004F692E"/>
    <w:rsid w:val="004F6B6F"/>
    <w:rsid w:val="004F6E34"/>
    <w:rsid w:val="004F71A6"/>
    <w:rsid w:val="004F78AD"/>
    <w:rsid w:val="004F7E4B"/>
    <w:rsid w:val="0050054E"/>
    <w:rsid w:val="00500581"/>
    <w:rsid w:val="00501636"/>
    <w:rsid w:val="005016F7"/>
    <w:rsid w:val="00501AF5"/>
    <w:rsid w:val="00501CB1"/>
    <w:rsid w:val="00504DAC"/>
    <w:rsid w:val="005056DE"/>
    <w:rsid w:val="00505ECA"/>
    <w:rsid w:val="00506A73"/>
    <w:rsid w:val="00506C78"/>
    <w:rsid w:val="005071B1"/>
    <w:rsid w:val="00507505"/>
    <w:rsid w:val="0051160B"/>
    <w:rsid w:val="00511936"/>
    <w:rsid w:val="0051249D"/>
    <w:rsid w:val="00513240"/>
    <w:rsid w:val="0051382D"/>
    <w:rsid w:val="005142AD"/>
    <w:rsid w:val="005146CF"/>
    <w:rsid w:val="005146D3"/>
    <w:rsid w:val="00514704"/>
    <w:rsid w:val="00514B6A"/>
    <w:rsid w:val="00516C6A"/>
    <w:rsid w:val="0051789D"/>
    <w:rsid w:val="005179DC"/>
    <w:rsid w:val="00520105"/>
    <w:rsid w:val="005202A5"/>
    <w:rsid w:val="0052089B"/>
    <w:rsid w:val="00520ABB"/>
    <w:rsid w:val="0052167C"/>
    <w:rsid w:val="00521E30"/>
    <w:rsid w:val="005220CF"/>
    <w:rsid w:val="00522B42"/>
    <w:rsid w:val="00523098"/>
    <w:rsid w:val="00523EEB"/>
    <w:rsid w:val="0052418B"/>
    <w:rsid w:val="005244F6"/>
    <w:rsid w:val="005247AE"/>
    <w:rsid w:val="005247EA"/>
    <w:rsid w:val="005248D1"/>
    <w:rsid w:val="00524A4A"/>
    <w:rsid w:val="00524EF1"/>
    <w:rsid w:val="005255B8"/>
    <w:rsid w:val="00525BB4"/>
    <w:rsid w:val="005267AC"/>
    <w:rsid w:val="005267E0"/>
    <w:rsid w:val="00526FE9"/>
    <w:rsid w:val="005305B4"/>
    <w:rsid w:val="005307EC"/>
    <w:rsid w:val="00530E9A"/>
    <w:rsid w:val="00531C1B"/>
    <w:rsid w:val="005325EC"/>
    <w:rsid w:val="00532A81"/>
    <w:rsid w:val="00534B13"/>
    <w:rsid w:val="00534C50"/>
    <w:rsid w:val="005353F7"/>
    <w:rsid w:val="00535DA7"/>
    <w:rsid w:val="005360FB"/>
    <w:rsid w:val="005368C7"/>
    <w:rsid w:val="00536AA3"/>
    <w:rsid w:val="00536BFF"/>
    <w:rsid w:val="005373E1"/>
    <w:rsid w:val="00537504"/>
    <w:rsid w:val="00537EF2"/>
    <w:rsid w:val="00540C9A"/>
    <w:rsid w:val="00542082"/>
    <w:rsid w:val="005422EB"/>
    <w:rsid w:val="005423C2"/>
    <w:rsid w:val="00543BF9"/>
    <w:rsid w:val="00545362"/>
    <w:rsid w:val="005457C9"/>
    <w:rsid w:val="00545FBE"/>
    <w:rsid w:val="00546600"/>
    <w:rsid w:val="0054668B"/>
    <w:rsid w:val="00547AF9"/>
    <w:rsid w:val="00550D05"/>
    <w:rsid w:val="005510DA"/>
    <w:rsid w:val="005515A3"/>
    <w:rsid w:val="005517C2"/>
    <w:rsid w:val="0055186D"/>
    <w:rsid w:val="00551B58"/>
    <w:rsid w:val="005532BB"/>
    <w:rsid w:val="00553762"/>
    <w:rsid w:val="00553F48"/>
    <w:rsid w:val="00554C60"/>
    <w:rsid w:val="005550E4"/>
    <w:rsid w:val="00555ED2"/>
    <w:rsid w:val="005577DD"/>
    <w:rsid w:val="0056002F"/>
    <w:rsid w:val="0056096B"/>
    <w:rsid w:val="00560A17"/>
    <w:rsid w:val="00560B53"/>
    <w:rsid w:val="005617DB"/>
    <w:rsid w:val="00561D6C"/>
    <w:rsid w:val="00561F6F"/>
    <w:rsid w:val="005623D0"/>
    <w:rsid w:val="00562651"/>
    <w:rsid w:val="00563CE3"/>
    <w:rsid w:val="00564158"/>
    <w:rsid w:val="005644F1"/>
    <w:rsid w:val="00564942"/>
    <w:rsid w:val="00564C41"/>
    <w:rsid w:val="005654D9"/>
    <w:rsid w:val="00565656"/>
    <w:rsid w:val="005659BB"/>
    <w:rsid w:val="00565A22"/>
    <w:rsid w:val="00565F70"/>
    <w:rsid w:val="00566707"/>
    <w:rsid w:val="00566760"/>
    <w:rsid w:val="00566A8B"/>
    <w:rsid w:val="00566C62"/>
    <w:rsid w:val="00566E93"/>
    <w:rsid w:val="00566F5B"/>
    <w:rsid w:val="0056709A"/>
    <w:rsid w:val="00567F8B"/>
    <w:rsid w:val="005708A0"/>
    <w:rsid w:val="00571CE2"/>
    <w:rsid w:val="00572246"/>
    <w:rsid w:val="0057283C"/>
    <w:rsid w:val="00572B0F"/>
    <w:rsid w:val="00572E7D"/>
    <w:rsid w:val="00573E27"/>
    <w:rsid w:val="0057435C"/>
    <w:rsid w:val="00576298"/>
    <w:rsid w:val="005764EA"/>
    <w:rsid w:val="0057676F"/>
    <w:rsid w:val="00576B79"/>
    <w:rsid w:val="005775EF"/>
    <w:rsid w:val="00580273"/>
    <w:rsid w:val="00580F10"/>
    <w:rsid w:val="00581401"/>
    <w:rsid w:val="00582023"/>
    <w:rsid w:val="00582965"/>
    <w:rsid w:val="00582D6D"/>
    <w:rsid w:val="0058382E"/>
    <w:rsid w:val="00583AE7"/>
    <w:rsid w:val="00584DE0"/>
    <w:rsid w:val="00584EEF"/>
    <w:rsid w:val="00586015"/>
    <w:rsid w:val="0058660A"/>
    <w:rsid w:val="005906FF"/>
    <w:rsid w:val="005908C2"/>
    <w:rsid w:val="00590DB7"/>
    <w:rsid w:val="00590DE6"/>
    <w:rsid w:val="00591654"/>
    <w:rsid w:val="005918AD"/>
    <w:rsid w:val="00591AE0"/>
    <w:rsid w:val="00591D95"/>
    <w:rsid w:val="00591F21"/>
    <w:rsid w:val="00593354"/>
    <w:rsid w:val="0059375C"/>
    <w:rsid w:val="00594987"/>
    <w:rsid w:val="00594B48"/>
    <w:rsid w:val="00594B73"/>
    <w:rsid w:val="00596764"/>
    <w:rsid w:val="00596B91"/>
    <w:rsid w:val="00597350"/>
    <w:rsid w:val="0059768F"/>
    <w:rsid w:val="00597B46"/>
    <w:rsid w:val="00597BFE"/>
    <w:rsid w:val="005A143F"/>
    <w:rsid w:val="005A2338"/>
    <w:rsid w:val="005A2E85"/>
    <w:rsid w:val="005A342E"/>
    <w:rsid w:val="005A3963"/>
    <w:rsid w:val="005A3B86"/>
    <w:rsid w:val="005A4778"/>
    <w:rsid w:val="005A4DEA"/>
    <w:rsid w:val="005A5280"/>
    <w:rsid w:val="005A54A0"/>
    <w:rsid w:val="005A5B27"/>
    <w:rsid w:val="005A5C91"/>
    <w:rsid w:val="005A6143"/>
    <w:rsid w:val="005A75B6"/>
    <w:rsid w:val="005A7738"/>
    <w:rsid w:val="005B0A54"/>
    <w:rsid w:val="005B0D78"/>
    <w:rsid w:val="005B0E5F"/>
    <w:rsid w:val="005B0E7F"/>
    <w:rsid w:val="005B12D8"/>
    <w:rsid w:val="005B16BC"/>
    <w:rsid w:val="005B18AF"/>
    <w:rsid w:val="005B1AFE"/>
    <w:rsid w:val="005B1F2B"/>
    <w:rsid w:val="005B24B2"/>
    <w:rsid w:val="005B258D"/>
    <w:rsid w:val="005B46E7"/>
    <w:rsid w:val="005B47E5"/>
    <w:rsid w:val="005B4AFB"/>
    <w:rsid w:val="005B5148"/>
    <w:rsid w:val="005B53D4"/>
    <w:rsid w:val="005B5D3D"/>
    <w:rsid w:val="005B6343"/>
    <w:rsid w:val="005B7370"/>
    <w:rsid w:val="005B7B9A"/>
    <w:rsid w:val="005B7D27"/>
    <w:rsid w:val="005C0A08"/>
    <w:rsid w:val="005C0CA9"/>
    <w:rsid w:val="005C0E4A"/>
    <w:rsid w:val="005C14C2"/>
    <w:rsid w:val="005C1719"/>
    <w:rsid w:val="005C1AE4"/>
    <w:rsid w:val="005C3035"/>
    <w:rsid w:val="005C33D0"/>
    <w:rsid w:val="005C36A0"/>
    <w:rsid w:val="005C47A1"/>
    <w:rsid w:val="005C48A5"/>
    <w:rsid w:val="005C4C6E"/>
    <w:rsid w:val="005C5494"/>
    <w:rsid w:val="005C5CF5"/>
    <w:rsid w:val="005C6152"/>
    <w:rsid w:val="005C7417"/>
    <w:rsid w:val="005C75F3"/>
    <w:rsid w:val="005C778F"/>
    <w:rsid w:val="005C7D6A"/>
    <w:rsid w:val="005C7E1F"/>
    <w:rsid w:val="005C7EC4"/>
    <w:rsid w:val="005D0068"/>
    <w:rsid w:val="005D0371"/>
    <w:rsid w:val="005D0509"/>
    <w:rsid w:val="005D2CBE"/>
    <w:rsid w:val="005D2EF6"/>
    <w:rsid w:val="005D2EFB"/>
    <w:rsid w:val="005D3039"/>
    <w:rsid w:val="005D32D9"/>
    <w:rsid w:val="005D356E"/>
    <w:rsid w:val="005D36E7"/>
    <w:rsid w:val="005D3D42"/>
    <w:rsid w:val="005D48AE"/>
    <w:rsid w:val="005D4D27"/>
    <w:rsid w:val="005D4D9A"/>
    <w:rsid w:val="005D4F0B"/>
    <w:rsid w:val="005D5933"/>
    <w:rsid w:val="005D5AD8"/>
    <w:rsid w:val="005D5CC6"/>
    <w:rsid w:val="005D68F6"/>
    <w:rsid w:val="005D7203"/>
    <w:rsid w:val="005D794D"/>
    <w:rsid w:val="005E098B"/>
    <w:rsid w:val="005E119F"/>
    <w:rsid w:val="005E1655"/>
    <w:rsid w:val="005E4A81"/>
    <w:rsid w:val="005E4ADB"/>
    <w:rsid w:val="005E4B96"/>
    <w:rsid w:val="005E525B"/>
    <w:rsid w:val="005E5F3B"/>
    <w:rsid w:val="005E60E8"/>
    <w:rsid w:val="005E65ED"/>
    <w:rsid w:val="005E671F"/>
    <w:rsid w:val="005F01B3"/>
    <w:rsid w:val="005F08AE"/>
    <w:rsid w:val="005F0FB5"/>
    <w:rsid w:val="005F1983"/>
    <w:rsid w:val="005F3426"/>
    <w:rsid w:val="005F3564"/>
    <w:rsid w:val="005F3816"/>
    <w:rsid w:val="005F40B8"/>
    <w:rsid w:val="005F40D3"/>
    <w:rsid w:val="005F4468"/>
    <w:rsid w:val="005F52E2"/>
    <w:rsid w:val="005F5B04"/>
    <w:rsid w:val="005F6971"/>
    <w:rsid w:val="005F7E25"/>
    <w:rsid w:val="00600256"/>
    <w:rsid w:val="006003FF"/>
    <w:rsid w:val="0060069B"/>
    <w:rsid w:val="00600917"/>
    <w:rsid w:val="006011A0"/>
    <w:rsid w:val="00601217"/>
    <w:rsid w:val="006014D8"/>
    <w:rsid w:val="00601DE4"/>
    <w:rsid w:val="00603CE0"/>
    <w:rsid w:val="00604E1C"/>
    <w:rsid w:val="00605D43"/>
    <w:rsid w:val="006060A7"/>
    <w:rsid w:val="00606293"/>
    <w:rsid w:val="006063E6"/>
    <w:rsid w:val="00606799"/>
    <w:rsid w:val="00606BC4"/>
    <w:rsid w:val="00606E3A"/>
    <w:rsid w:val="00606EDF"/>
    <w:rsid w:val="00607DBC"/>
    <w:rsid w:val="006101D5"/>
    <w:rsid w:val="00610553"/>
    <w:rsid w:val="00611D3C"/>
    <w:rsid w:val="006137EA"/>
    <w:rsid w:val="00613D8B"/>
    <w:rsid w:val="00613FD4"/>
    <w:rsid w:val="0061470C"/>
    <w:rsid w:val="00614753"/>
    <w:rsid w:val="00614A3F"/>
    <w:rsid w:val="00614FC4"/>
    <w:rsid w:val="00615258"/>
    <w:rsid w:val="006158E5"/>
    <w:rsid w:val="00615F33"/>
    <w:rsid w:val="00615F96"/>
    <w:rsid w:val="0061623A"/>
    <w:rsid w:val="00616346"/>
    <w:rsid w:val="006167EE"/>
    <w:rsid w:val="00616867"/>
    <w:rsid w:val="00616A53"/>
    <w:rsid w:val="00616D5A"/>
    <w:rsid w:val="0061712C"/>
    <w:rsid w:val="006174BE"/>
    <w:rsid w:val="00617724"/>
    <w:rsid w:val="00617E82"/>
    <w:rsid w:val="00617EBB"/>
    <w:rsid w:val="00620154"/>
    <w:rsid w:val="006215FA"/>
    <w:rsid w:val="00621C88"/>
    <w:rsid w:val="00621F32"/>
    <w:rsid w:val="006223C7"/>
    <w:rsid w:val="006233BD"/>
    <w:rsid w:val="006237CC"/>
    <w:rsid w:val="00623915"/>
    <w:rsid w:val="00624155"/>
    <w:rsid w:val="00624E23"/>
    <w:rsid w:val="00625CCD"/>
    <w:rsid w:val="006268DD"/>
    <w:rsid w:val="0062777F"/>
    <w:rsid w:val="00627D4F"/>
    <w:rsid w:val="006304D4"/>
    <w:rsid w:val="00630783"/>
    <w:rsid w:val="00630B3B"/>
    <w:rsid w:val="006315C9"/>
    <w:rsid w:val="006317A5"/>
    <w:rsid w:val="0063248C"/>
    <w:rsid w:val="00632B07"/>
    <w:rsid w:val="00632B56"/>
    <w:rsid w:val="00633DEE"/>
    <w:rsid w:val="00633F3F"/>
    <w:rsid w:val="0063419F"/>
    <w:rsid w:val="00634591"/>
    <w:rsid w:val="006355DF"/>
    <w:rsid w:val="006358DE"/>
    <w:rsid w:val="00635B40"/>
    <w:rsid w:val="00636E91"/>
    <w:rsid w:val="0063783E"/>
    <w:rsid w:val="00640A93"/>
    <w:rsid w:val="00641328"/>
    <w:rsid w:val="00642190"/>
    <w:rsid w:val="0064263D"/>
    <w:rsid w:val="00642C47"/>
    <w:rsid w:val="00643430"/>
    <w:rsid w:val="00643BCA"/>
    <w:rsid w:val="00643F4F"/>
    <w:rsid w:val="0064435E"/>
    <w:rsid w:val="0064478D"/>
    <w:rsid w:val="006447D9"/>
    <w:rsid w:val="0064589B"/>
    <w:rsid w:val="00645D78"/>
    <w:rsid w:val="00646263"/>
    <w:rsid w:val="0064665F"/>
    <w:rsid w:val="0064680F"/>
    <w:rsid w:val="00647537"/>
    <w:rsid w:val="00647B49"/>
    <w:rsid w:val="006508E5"/>
    <w:rsid w:val="00650957"/>
    <w:rsid w:val="00650995"/>
    <w:rsid w:val="00650F01"/>
    <w:rsid w:val="006516C6"/>
    <w:rsid w:val="006521C9"/>
    <w:rsid w:val="00652529"/>
    <w:rsid w:val="006531F5"/>
    <w:rsid w:val="00653A95"/>
    <w:rsid w:val="0065423D"/>
    <w:rsid w:val="006546CD"/>
    <w:rsid w:val="00654FA8"/>
    <w:rsid w:val="006550AC"/>
    <w:rsid w:val="00655F58"/>
    <w:rsid w:val="00655FA4"/>
    <w:rsid w:val="00656222"/>
    <w:rsid w:val="00656B5D"/>
    <w:rsid w:val="00657054"/>
    <w:rsid w:val="006570B3"/>
    <w:rsid w:val="00657A0E"/>
    <w:rsid w:val="00657A92"/>
    <w:rsid w:val="00657BFC"/>
    <w:rsid w:val="006606E8"/>
    <w:rsid w:val="006609A9"/>
    <w:rsid w:val="00660CE9"/>
    <w:rsid w:val="00660DB9"/>
    <w:rsid w:val="00660ED8"/>
    <w:rsid w:val="00661019"/>
    <w:rsid w:val="00661100"/>
    <w:rsid w:val="00661815"/>
    <w:rsid w:val="0066190B"/>
    <w:rsid w:val="00662791"/>
    <w:rsid w:val="006629C6"/>
    <w:rsid w:val="006629FE"/>
    <w:rsid w:val="00662C0B"/>
    <w:rsid w:val="00662F42"/>
    <w:rsid w:val="006633EE"/>
    <w:rsid w:val="006637A8"/>
    <w:rsid w:val="0066398F"/>
    <w:rsid w:val="00664A5D"/>
    <w:rsid w:val="00666389"/>
    <w:rsid w:val="00666AC0"/>
    <w:rsid w:val="0066718F"/>
    <w:rsid w:val="0066740B"/>
    <w:rsid w:val="006675B9"/>
    <w:rsid w:val="006701A4"/>
    <w:rsid w:val="00670506"/>
    <w:rsid w:val="00670674"/>
    <w:rsid w:val="00671054"/>
    <w:rsid w:val="006710D6"/>
    <w:rsid w:val="00671D30"/>
    <w:rsid w:val="0067271B"/>
    <w:rsid w:val="00672C8A"/>
    <w:rsid w:val="00672EB2"/>
    <w:rsid w:val="00673A5D"/>
    <w:rsid w:val="00674533"/>
    <w:rsid w:val="00674621"/>
    <w:rsid w:val="0067502D"/>
    <w:rsid w:val="00675317"/>
    <w:rsid w:val="00677F3A"/>
    <w:rsid w:val="00680476"/>
    <w:rsid w:val="006812B8"/>
    <w:rsid w:val="006813B6"/>
    <w:rsid w:val="006813FB"/>
    <w:rsid w:val="0068166B"/>
    <w:rsid w:val="00681B4A"/>
    <w:rsid w:val="0068239D"/>
    <w:rsid w:val="00682539"/>
    <w:rsid w:val="00684147"/>
    <w:rsid w:val="006842D0"/>
    <w:rsid w:val="006842E2"/>
    <w:rsid w:val="0068435F"/>
    <w:rsid w:val="006845B5"/>
    <w:rsid w:val="0068506D"/>
    <w:rsid w:val="00685100"/>
    <w:rsid w:val="00685270"/>
    <w:rsid w:val="0068598E"/>
    <w:rsid w:val="00685EAB"/>
    <w:rsid w:val="00687137"/>
    <w:rsid w:val="006871E6"/>
    <w:rsid w:val="00687207"/>
    <w:rsid w:val="00687D86"/>
    <w:rsid w:val="006904C7"/>
    <w:rsid w:val="006907F8"/>
    <w:rsid w:val="00690EA9"/>
    <w:rsid w:val="0069218C"/>
    <w:rsid w:val="006921AB"/>
    <w:rsid w:val="00692859"/>
    <w:rsid w:val="00692B34"/>
    <w:rsid w:val="00692BB9"/>
    <w:rsid w:val="0069347F"/>
    <w:rsid w:val="006937B1"/>
    <w:rsid w:val="0069471F"/>
    <w:rsid w:val="00694FE6"/>
    <w:rsid w:val="0069591F"/>
    <w:rsid w:val="00695A0B"/>
    <w:rsid w:val="00696848"/>
    <w:rsid w:val="0069761F"/>
    <w:rsid w:val="00697DD4"/>
    <w:rsid w:val="006A222C"/>
    <w:rsid w:val="006A227F"/>
    <w:rsid w:val="006A22F9"/>
    <w:rsid w:val="006A275C"/>
    <w:rsid w:val="006A2777"/>
    <w:rsid w:val="006A2FC9"/>
    <w:rsid w:val="006A2FE6"/>
    <w:rsid w:val="006A383C"/>
    <w:rsid w:val="006A38A2"/>
    <w:rsid w:val="006A4770"/>
    <w:rsid w:val="006A49BE"/>
    <w:rsid w:val="006A4AB1"/>
    <w:rsid w:val="006A5056"/>
    <w:rsid w:val="006A52A5"/>
    <w:rsid w:val="006A55E8"/>
    <w:rsid w:val="006A69D0"/>
    <w:rsid w:val="006A7AF2"/>
    <w:rsid w:val="006B0A81"/>
    <w:rsid w:val="006B0CF4"/>
    <w:rsid w:val="006B0E84"/>
    <w:rsid w:val="006B1C6D"/>
    <w:rsid w:val="006B1F33"/>
    <w:rsid w:val="006B26A8"/>
    <w:rsid w:val="006B2DDE"/>
    <w:rsid w:val="006B34A5"/>
    <w:rsid w:val="006B359E"/>
    <w:rsid w:val="006B3836"/>
    <w:rsid w:val="006B3B66"/>
    <w:rsid w:val="006B419D"/>
    <w:rsid w:val="006B487B"/>
    <w:rsid w:val="006B53B8"/>
    <w:rsid w:val="006B5824"/>
    <w:rsid w:val="006B67A5"/>
    <w:rsid w:val="006C1A67"/>
    <w:rsid w:val="006C1B1E"/>
    <w:rsid w:val="006C23A3"/>
    <w:rsid w:val="006C23A5"/>
    <w:rsid w:val="006C3044"/>
    <w:rsid w:val="006C44E3"/>
    <w:rsid w:val="006C4D5E"/>
    <w:rsid w:val="006C511A"/>
    <w:rsid w:val="006C543C"/>
    <w:rsid w:val="006C61E6"/>
    <w:rsid w:val="006C6401"/>
    <w:rsid w:val="006D031B"/>
    <w:rsid w:val="006D0578"/>
    <w:rsid w:val="006D0605"/>
    <w:rsid w:val="006D0FA8"/>
    <w:rsid w:val="006D0FCF"/>
    <w:rsid w:val="006D148C"/>
    <w:rsid w:val="006D1783"/>
    <w:rsid w:val="006D17A6"/>
    <w:rsid w:val="006D26D8"/>
    <w:rsid w:val="006D2878"/>
    <w:rsid w:val="006D3354"/>
    <w:rsid w:val="006D37A3"/>
    <w:rsid w:val="006D38F5"/>
    <w:rsid w:val="006D4295"/>
    <w:rsid w:val="006D4730"/>
    <w:rsid w:val="006D53ED"/>
    <w:rsid w:val="006D6C92"/>
    <w:rsid w:val="006D7227"/>
    <w:rsid w:val="006D73A5"/>
    <w:rsid w:val="006D758C"/>
    <w:rsid w:val="006D7648"/>
    <w:rsid w:val="006D764D"/>
    <w:rsid w:val="006E00D8"/>
    <w:rsid w:val="006E0719"/>
    <w:rsid w:val="006E11D2"/>
    <w:rsid w:val="006E1E81"/>
    <w:rsid w:val="006E51B4"/>
    <w:rsid w:val="006E529F"/>
    <w:rsid w:val="006E576D"/>
    <w:rsid w:val="006E590B"/>
    <w:rsid w:val="006E5988"/>
    <w:rsid w:val="006E5E3C"/>
    <w:rsid w:val="006E5E94"/>
    <w:rsid w:val="006E6C0C"/>
    <w:rsid w:val="006E6FAF"/>
    <w:rsid w:val="006E7562"/>
    <w:rsid w:val="006E7686"/>
    <w:rsid w:val="006E7C9C"/>
    <w:rsid w:val="006F017C"/>
    <w:rsid w:val="006F076F"/>
    <w:rsid w:val="006F09B5"/>
    <w:rsid w:val="006F1825"/>
    <w:rsid w:val="006F1E5A"/>
    <w:rsid w:val="006F1E67"/>
    <w:rsid w:val="006F2150"/>
    <w:rsid w:val="006F2B3E"/>
    <w:rsid w:val="006F2D17"/>
    <w:rsid w:val="006F2FD9"/>
    <w:rsid w:val="006F3501"/>
    <w:rsid w:val="006F3FA3"/>
    <w:rsid w:val="006F42DD"/>
    <w:rsid w:val="006F4BB6"/>
    <w:rsid w:val="006F528A"/>
    <w:rsid w:val="006F5396"/>
    <w:rsid w:val="006F62EF"/>
    <w:rsid w:val="006F6A02"/>
    <w:rsid w:val="006F6D9C"/>
    <w:rsid w:val="006F73A1"/>
    <w:rsid w:val="006F7481"/>
    <w:rsid w:val="006F75A1"/>
    <w:rsid w:val="006F7851"/>
    <w:rsid w:val="006F7E50"/>
    <w:rsid w:val="007010D9"/>
    <w:rsid w:val="00701C94"/>
    <w:rsid w:val="00701E95"/>
    <w:rsid w:val="00702323"/>
    <w:rsid w:val="00702843"/>
    <w:rsid w:val="0070302E"/>
    <w:rsid w:val="00703311"/>
    <w:rsid w:val="00704861"/>
    <w:rsid w:val="00704B28"/>
    <w:rsid w:val="00704F9F"/>
    <w:rsid w:val="00705405"/>
    <w:rsid w:val="00707230"/>
    <w:rsid w:val="00707249"/>
    <w:rsid w:val="00707CEC"/>
    <w:rsid w:val="007101C7"/>
    <w:rsid w:val="00710CF7"/>
    <w:rsid w:val="0071161B"/>
    <w:rsid w:val="0071186E"/>
    <w:rsid w:val="00711B69"/>
    <w:rsid w:val="00711C97"/>
    <w:rsid w:val="00711E03"/>
    <w:rsid w:val="00711FA2"/>
    <w:rsid w:val="00711FED"/>
    <w:rsid w:val="007128BB"/>
    <w:rsid w:val="007134C4"/>
    <w:rsid w:val="007134F5"/>
    <w:rsid w:val="007137FF"/>
    <w:rsid w:val="007142B4"/>
    <w:rsid w:val="00714307"/>
    <w:rsid w:val="0071432F"/>
    <w:rsid w:val="00715739"/>
    <w:rsid w:val="00715E07"/>
    <w:rsid w:val="007166E3"/>
    <w:rsid w:val="00716759"/>
    <w:rsid w:val="00716A51"/>
    <w:rsid w:val="00716AAE"/>
    <w:rsid w:val="00716BEA"/>
    <w:rsid w:val="0071757E"/>
    <w:rsid w:val="0071790B"/>
    <w:rsid w:val="00717D71"/>
    <w:rsid w:val="007209FB"/>
    <w:rsid w:val="00721078"/>
    <w:rsid w:val="007214D1"/>
    <w:rsid w:val="0072171F"/>
    <w:rsid w:val="00722209"/>
    <w:rsid w:val="00722E55"/>
    <w:rsid w:val="007231E3"/>
    <w:rsid w:val="007235DF"/>
    <w:rsid w:val="007242FB"/>
    <w:rsid w:val="00724ACD"/>
    <w:rsid w:val="00725291"/>
    <w:rsid w:val="0072552D"/>
    <w:rsid w:val="00726C06"/>
    <w:rsid w:val="00727062"/>
    <w:rsid w:val="00727D46"/>
    <w:rsid w:val="00730AF9"/>
    <w:rsid w:val="00730EAA"/>
    <w:rsid w:val="0073174C"/>
    <w:rsid w:val="007323E3"/>
    <w:rsid w:val="00732FC8"/>
    <w:rsid w:val="007330A0"/>
    <w:rsid w:val="0073330A"/>
    <w:rsid w:val="0073388D"/>
    <w:rsid w:val="007339B1"/>
    <w:rsid w:val="00733CE7"/>
    <w:rsid w:val="00733ED5"/>
    <w:rsid w:val="00734722"/>
    <w:rsid w:val="00734961"/>
    <w:rsid w:val="00734E70"/>
    <w:rsid w:val="007352B2"/>
    <w:rsid w:val="00735941"/>
    <w:rsid w:val="007368A4"/>
    <w:rsid w:val="007369B7"/>
    <w:rsid w:val="007374E6"/>
    <w:rsid w:val="007377E3"/>
    <w:rsid w:val="0074023B"/>
    <w:rsid w:val="007402F9"/>
    <w:rsid w:val="00740ACA"/>
    <w:rsid w:val="00741B59"/>
    <w:rsid w:val="00741BCD"/>
    <w:rsid w:val="007427CD"/>
    <w:rsid w:val="00742E68"/>
    <w:rsid w:val="00744AAD"/>
    <w:rsid w:val="00746360"/>
    <w:rsid w:val="00746412"/>
    <w:rsid w:val="007466F1"/>
    <w:rsid w:val="0074704D"/>
    <w:rsid w:val="0074731D"/>
    <w:rsid w:val="00747885"/>
    <w:rsid w:val="00750319"/>
    <w:rsid w:val="007504B7"/>
    <w:rsid w:val="0075132B"/>
    <w:rsid w:val="007513F2"/>
    <w:rsid w:val="007519A7"/>
    <w:rsid w:val="007519FE"/>
    <w:rsid w:val="00751BD5"/>
    <w:rsid w:val="007521D8"/>
    <w:rsid w:val="00752E42"/>
    <w:rsid w:val="007531C1"/>
    <w:rsid w:val="0075337B"/>
    <w:rsid w:val="0075339E"/>
    <w:rsid w:val="00753529"/>
    <w:rsid w:val="00754245"/>
    <w:rsid w:val="00754C82"/>
    <w:rsid w:val="0075560A"/>
    <w:rsid w:val="00755637"/>
    <w:rsid w:val="007561CB"/>
    <w:rsid w:val="007563F3"/>
    <w:rsid w:val="00756B48"/>
    <w:rsid w:val="00757C1C"/>
    <w:rsid w:val="0076009A"/>
    <w:rsid w:val="0076064B"/>
    <w:rsid w:val="00760EF0"/>
    <w:rsid w:val="007611A1"/>
    <w:rsid w:val="007615BE"/>
    <w:rsid w:val="007619F6"/>
    <w:rsid w:val="00761BFF"/>
    <w:rsid w:val="00761E24"/>
    <w:rsid w:val="00762C8A"/>
    <w:rsid w:val="00763CBF"/>
    <w:rsid w:val="00764193"/>
    <w:rsid w:val="0076444E"/>
    <w:rsid w:val="00765060"/>
    <w:rsid w:val="00765A94"/>
    <w:rsid w:val="0076620B"/>
    <w:rsid w:val="00766AB0"/>
    <w:rsid w:val="00766B04"/>
    <w:rsid w:val="00767E8F"/>
    <w:rsid w:val="00767F5B"/>
    <w:rsid w:val="007703A3"/>
    <w:rsid w:val="00771461"/>
    <w:rsid w:val="00771477"/>
    <w:rsid w:val="00771605"/>
    <w:rsid w:val="007719A3"/>
    <w:rsid w:val="0077324A"/>
    <w:rsid w:val="00774530"/>
    <w:rsid w:val="0077459A"/>
    <w:rsid w:val="00774710"/>
    <w:rsid w:val="00774867"/>
    <w:rsid w:val="00775052"/>
    <w:rsid w:val="00775B3B"/>
    <w:rsid w:val="0077650D"/>
    <w:rsid w:val="00776515"/>
    <w:rsid w:val="00776FA3"/>
    <w:rsid w:val="007770D2"/>
    <w:rsid w:val="007802B0"/>
    <w:rsid w:val="00780809"/>
    <w:rsid w:val="007815D5"/>
    <w:rsid w:val="0078180B"/>
    <w:rsid w:val="007827D2"/>
    <w:rsid w:val="007829BE"/>
    <w:rsid w:val="00782C8A"/>
    <w:rsid w:val="00782C92"/>
    <w:rsid w:val="00783083"/>
    <w:rsid w:val="007831EB"/>
    <w:rsid w:val="00783926"/>
    <w:rsid w:val="00783ACA"/>
    <w:rsid w:val="00783C5A"/>
    <w:rsid w:val="00783C75"/>
    <w:rsid w:val="007843B6"/>
    <w:rsid w:val="007845D5"/>
    <w:rsid w:val="00784A5A"/>
    <w:rsid w:val="00785724"/>
    <w:rsid w:val="00786BEF"/>
    <w:rsid w:val="00786DAE"/>
    <w:rsid w:val="00786F1B"/>
    <w:rsid w:val="0078797B"/>
    <w:rsid w:val="0079066B"/>
    <w:rsid w:val="007910F2"/>
    <w:rsid w:val="007911B2"/>
    <w:rsid w:val="0079156D"/>
    <w:rsid w:val="007918F7"/>
    <w:rsid w:val="00791910"/>
    <w:rsid w:val="00791E87"/>
    <w:rsid w:val="007926DC"/>
    <w:rsid w:val="00792843"/>
    <w:rsid w:val="00792CC8"/>
    <w:rsid w:val="007932BC"/>
    <w:rsid w:val="00793567"/>
    <w:rsid w:val="00793694"/>
    <w:rsid w:val="007936A8"/>
    <w:rsid w:val="0079380A"/>
    <w:rsid w:val="00793E5D"/>
    <w:rsid w:val="00794144"/>
    <w:rsid w:val="00794D82"/>
    <w:rsid w:val="00794E60"/>
    <w:rsid w:val="0079501F"/>
    <w:rsid w:val="007952E6"/>
    <w:rsid w:val="0079586B"/>
    <w:rsid w:val="00796095"/>
    <w:rsid w:val="007963F1"/>
    <w:rsid w:val="0079691C"/>
    <w:rsid w:val="007976F5"/>
    <w:rsid w:val="00797763"/>
    <w:rsid w:val="007A00AE"/>
    <w:rsid w:val="007A07BF"/>
    <w:rsid w:val="007A09DE"/>
    <w:rsid w:val="007A0E31"/>
    <w:rsid w:val="007A1AC4"/>
    <w:rsid w:val="007A224D"/>
    <w:rsid w:val="007A2360"/>
    <w:rsid w:val="007A2953"/>
    <w:rsid w:val="007A2F46"/>
    <w:rsid w:val="007A3388"/>
    <w:rsid w:val="007A3469"/>
    <w:rsid w:val="007A39D5"/>
    <w:rsid w:val="007A3BE5"/>
    <w:rsid w:val="007A3E21"/>
    <w:rsid w:val="007A4175"/>
    <w:rsid w:val="007A609F"/>
    <w:rsid w:val="007A641F"/>
    <w:rsid w:val="007A645C"/>
    <w:rsid w:val="007A6AF0"/>
    <w:rsid w:val="007A6DB1"/>
    <w:rsid w:val="007A6DDB"/>
    <w:rsid w:val="007A7C5B"/>
    <w:rsid w:val="007A7EBC"/>
    <w:rsid w:val="007B0061"/>
    <w:rsid w:val="007B0AF4"/>
    <w:rsid w:val="007B0B42"/>
    <w:rsid w:val="007B0D5B"/>
    <w:rsid w:val="007B1319"/>
    <w:rsid w:val="007B133B"/>
    <w:rsid w:val="007B210C"/>
    <w:rsid w:val="007B3D9F"/>
    <w:rsid w:val="007B41D3"/>
    <w:rsid w:val="007B4AC9"/>
    <w:rsid w:val="007B5613"/>
    <w:rsid w:val="007B58BB"/>
    <w:rsid w:val="007B5C9B"/>
    <w:rsid w:val="007B63AD"/>
    <w:rsid w:val="007B680C"/>
    <w:rsid w:val="007C15CE"/>
    <w:rsid w:val="007C1BE3"/>
    <w:rsid w:val="007C1D7A"/>
    <w:rsid w:val="007C215F"/>
    <w:rsid w:val="007C22A9"/>
    <w:rsid w:val="007C25E9"/>
    <w:rsid w:val="007C2D2A"/>
    <w:rsid w:val="007C52D9"/>
    <w:rsid w:val="007C586E"/>
    <w:rsid w:val="007C619F"/>
    <w:rsid w:val="007C775B"/>
    <w:rsid w:val="007C7C9F"/>
    <w:rsid w:val="007D028F"/>
    <w:rsid w:val="007D05CA"/>
    <w:rsid w:val="007D1124"/>
    <w:rsid w:val="007D1C1A"/>
    <w:rsid w:val="007D28DA"/>
    <w:rsid w:val="007D32D3"/>
    <w:rsid w:val="007D34EC"/>
    <w:rsid w:val="007D35E5"/>
    <w:rsid w:val="007D4134"/>
    <w:rsid w:val="007D41E4"/>
    <w:rsid w:val="007D450C"/>
    <w:rsid w:val="007D621A"/>
    <w:rsid w:val="007D69CC"/>
    <w:rsid w:val="007D6C36"/>
    <w:rsid w:val="007D6F4A"/>
    <w:rsid w:val="007D742A"/>
    <w:rsid w:val="007D7483"/>
    <w:rsid w:val="007D77F5"/>
    <w:rsid w:val="007D794D"/>
    <w:rsid w:val="007D79A8"/>
    <w:rsid w:val="007D7BFA"/>
    <w:rsid w:val="007E0130"/>
    <w:rsid w:val="007E1771"/>
    <w:rsid w:val="007E1CB2"/>
    <w:rsid w:val="007E2002"/>
    <w:rsid w:val="007E29EE"/>
    <w:rsid w:val="007E2BCD"/>
    <w:rsid w:val="007E2C34"/>
    <w:rsid w:val="007E2D5C"/>
    <w:rsid w:val="007E4015"/>
    <w:rsid w:val="007E5773"/>
    <w:rsid w:val="007E5CB9"/>
    <w:rsid w:val="007E5D9A"/>
    <w:rsid w:val="007E614D"/>
    <w:rsid w:val="007E6207"/>
    <w:rsid w:val="007E6A14"/>
    <w:rsid w:val="007E6BA7"/>
    <w:rsid w:val="007E7378"/>
    <w:rsid w:val="007E748C"/>
    <w:rsid w:val="007F0227"/>
    <w:rsid w:val="007F0B8B"/>
    <w:rsid w:val="007F0DE0"/>
    <w:rsid w:val="007F1BAB"/>
    <w:rsid w:val="007F30F1"/>
    <w:rsid w:val="007F31EE"/>
    <w:rsid w:val="007F3229"/>
    <w:rsid w:val="007F385B"/>
    <w:rsid w:val="007F3C14"/>
    <w:rsid w:val="007F40B9"/>
    <w:rsid w:val="007F468B"/>
    <w:rsid w:val="007F4E8E"/>
    <w:rsid w:val="007F5E73"/>
    <w:rsid w:val="007F6E72"/>
    <w:rsid w:val="007F6E8E"/>
    <w:rsid w:val="007F72C5"/>
    <w:rsid w:val="007F73A9"/>
    <w:rsid w:val="008004B7"/>
    <w:rsid w:val="00800B17"/>
    <w:rsid w:val="0080139A"/>
    <w:rsid w:val="0080142E"/>
    <w:rsid w:val="00802566"/>
    <w:rsid w:val="00802BB6"/>
    <w:rsid w:val="00802EE0"/>
    <w:rsid w:val="00803104"/>
    <w:rsid w:val="0080353F"/>
    <w:rsid w:val="00803B3F"/>
    <w:rsid w:val="00803D57"/>
    <w:rsid w:val="00804274"/>
    <w:rsid w:val="0080467F"/>
    <w:rsid w:val="008047D8"/>
    <w:rsid w:val="00804801"/>
    <w:rsid w:val="00805448"/>
    <w:rsid w:val="008056E3"/>
    <w:rsid w:val="00805871"/>
    <w:rsid w:val="00806091"/>
    <w:rsid w:val="0080657B"/>
    <w:rsid w:val="0080684A"/>
    <w:rsid w:val="00806921"/>
    <w:rsid w:val="00806C04"/>
    <w:rsid w:val="00807232"/>
    <w:rsid w:val="00807C4B"/>
    <w:rsid w:val="00807D79"/>
    <w:rsid w:val="0081028C"/>
    <w:rsid w:val="0081088E"/>
    <w:rsid w:val="008113C8"/>
    <w:rsid w:val="008119DF"/>
    <w:rsid w:val="00811BC0"/>
    <w:rsid w:val="008120A5"/>
    <w:rsid w:val="0081258F"/>
    <w:rsid w:val="00812AD6"/>
    <w:rsid w:val="00812F4E"/>
    <w:rsid w:val="00813A2C"/>
    <w:rsid w:val="008141EF"/>
    <w:rsid w:val="0081457A"/>
    <w:rsid w:val="00814A72"/>
    <w:rsid w:val="00814C7C"/>
    <w:rsid w:val="00814EA5"/>
    <w:rsid w:val="00814F3C"/>
    <w:rsid w:val="00817F95"/>
    <w:rsid w:val="008206E0"/>
    <w:rsid w:val="00820726"/>
    <w:rsid w:val="00820918"/>
    <w:rsid w:val="00820AA4"/>
    <w:rsid w:val="00820BA4"/>
    <w:rsid w:val="00821AA9"/>
    <w:rsid w:val="00821F44"/>
    <w:rsid w:val="00821FAC"/>
    <w:rsid w:val="00822E4B"/>
    <w:rsid w:val="008235E0"/>
    <w:rsid w:val="008238B2"/>
    <w:rsid w:val="0082465D"/>
    <w:rsid w:val="00824978"/>
    <w:rsid w:val="00824E64"/>
    <w:rsid w:val="00825EE7"/>
    <w:rsid w:val="00827299"/>
    <w:rsid w:val="008277B6"/>
    <w:rsid w:val="00827AB1"/>
    <w:rsid w:val="00827FFC"/>
    <w:rsid w:val="00830339"/>
    <w:rsid w:val="00830938"/>
    <w:rsid w:val="008313E5"/>
    <w:rsid w:val="00832554"/>
    <w:rsid w:val="008333A1"/>
    <w:rsid w:val="008339F4"/>
    <w:rsid w:val="00833BF6"/>
    <w:rsid w:val="00833C81"/>
    <w:rsid w:val="00833CA0"/>
    <w:rsid w:val="00834A20"/>
    <w:rsid w:val="00834B1A"/>
    <w:rsid w:val="00835014"/>
    <w:rsid w:val="0083549A"/>
    <w:rsid w:val="0083574A"/>
    <w:rsid w:val="00835BDD"/>
    <w:rsid w:val="00836863"/>
    <w:rsid w:val="00836CEB"/>
    <w:rsid w:val="00836E03"/>
    <w:rsid w:val="00836EE1"/>
    <w:rsid w:val="00837320"/>
    <w:rsid w:val="00840EC3"/>
    <w:rsid w:val="008411EC"/>
    <w:rsid w:val="00841CE7"/>
    <w:rsid w:val="00842772"/>
    <w:rsid w:val="00842F0E"/>
    <w:rsid w:val="008430D1"/>
    <w:rsid w:val="008435F6"/>
    <w:rsid w:val="008437C4"/>
    <w:rsid w:val="00843828"/>
    <w:rsid w:val="00844682"/>
    <w:rsid w:val="00844CD8"/>
    <w:rsid w:val="00845231"/>
    <w:rsid w:val="00845C47"/>
    <w:rsid w:val="00846B58"/>
    <w:rsid w:val="00847E67"/>
    <w:rsid w:val="00847F3C"/>
    <w:rsid w:val="00850252"/>
    <w:rsid w:val="0085026F"/>
    <w:rsid w:val="008503F0"/>
    <w:rsid w:val="00850C3A"/>
    <w:rsid w:val="0085127D"/>
    <w:rsid w:val="008512EA"/>
    <w:rsid w:val="00851B67"/>
    <w:rsid w:val="008521C0"/>
    <w:rsid w:val="00852228"/>
    <w:rsid w:val="00852A60"/>
    <w:rsid w:val="00852BA2"/>
    <w:rsid w:val="00853E30"/>
    <w:rsid w:val="00853EF2"/>
    <w:rsid w:val="008544E4"/>
    <w:rsid w:val="008551BC"/>
    <w:rsid w:val="00856379"/>
    <w:rsid w:val="00856484"/>
    <w:rsid w:val="00857001"/>
    <w:rsid w:val="0085724A"/>
    <w:rsid w:val="00857AF9"/>
    <w:rsid w:val="00857B46"/>
    <w:rsid w:val="00857E43"/>
    <w:rsid w:val="008605D4"/>
    <w:rsid w:val="00860C18"/>
    <w:rsid w:val="0086137B"/>
    <w:rsid w:val="0086143E"/>
    <w:rsid w:val="00861A4D"/>
    <w:rsid w:val="008623B7"/>
    <w:rsid w:val="00863C19"/>
    <w:rsid w:val="00864A67"/>
    <w:rsid w:val="00864D2A"/>
    <w:rsid w:val="008652D8"/>
    <w:rsid w:val="008653CD"/>
    <w:rsid w:val="00865998"/>
    <w:rsid w:val="00866968"/>
    <w:rsid w:val="00866AC9"/>
    <w:rsid w:val="008670D2"/>
    <w:rsid w:val="008671D2"/>
    <w:rsid w:val="0086765A"/>
    <w:rsid w:val="008676B4"/>
    <w:rsid w:val="008700B2"/>
    <w:rsid w:val="00870143"/>
    <w:rsid w:val="0087131D"/>
    <w:rsid w:val="00872196"/>
    <w:rsid w:val="00872379"/>
    <w:rsid w:val="0087261B"/>
    <w:rsid w:val="00872C4F"/>
    <w:rsid w:val="00873F65"/>
    <w:rsid w:val="00874C66"/>
    <w:rsid w:val="00876456"/>
    <w:rsid w:val="0087698A"/>
    <w:rsid w:val="00876BE2"/>
    <w:rsid w:val="00876FD6"/>
    <w:rsid w:val="0087719A"/>
    <w:rsid w:val="0087742D"/>
    <w:rsid w:val="00877F87"/>
    <w:rsid w:val="0088061A"/>
    <w:rsid w:val="00880ADC"/>
    <w:rsid w:val="00880F0A"/>
    <w:rsid w:val="00880F30"/>
    <w:rsid w:val="008813D5"/>
    <w:rsid w:val="00882802"/>
    <w:rsid w:val="00883320"/>
    <w:rsid w:val="00883ACF"/>
    <w:rsid w:val="00883EF7"/>
    <w:rsid w:val="00883F23"/>
    <w:rsid w:val="008841A9"/>
    <w:rsid w:val="00884390"/>
    <w:rsid w:val="0088475D"/>
    <w:rsid w:val="00884D7B"/>
    <w:rsid w:val="00885DBA"/>
    <w:rsid w:val="00885E2F"/>
    <w:rsid w:val="0088635A"/>
    <w:rsid w:val="00886493"/>
    <w:rsid w:val="00886800"/>
    <w:rsid w:val="00886C95"/>
    <w:rsid w:val="00886F27"/>
    <w:rsid w:val="00887839"/>
    <w:rsid w:val="00887D93"/>
    <w:rsid w:val="0089163B"/>
    <w:rsid w:val="00891885"/>
    <w:rsid w:val="008928DF"/>
    <w:rsid w:val="008930FF"/>
    <w:rsid w:val="0089324F"/>
    <w:rsid w:val="00893328"/>
    <w:rsid w:val="00893526"/>
    <w:rsid w:val="008935C8"/>
    <w:rsid w:val="008936A3"/>
    <w:rsid w:val="008938B5"/>
    <w:rsid w:val="00893A6A"/>
    <w:rsid w:val="00893B66"/>
    <w:rsid w:val="00894B34"/>
    <w:rsid w:val="00895B2A"/>
    <w:rsid w:val="0089620E"/>
    <w:rsid w:val="00896C0E"/>
    <w:rsid w:val="008A10D7"/>
    <w:rsid w:val="008A1244"/>
    <w:rsid w:val="008A2702"/>
    <w:rsid w:val="008A3684"/>
    <w:rsid w:val="008A3999"/>
    <w:rsid w:val="008A4660"/>
    <w:rsid w:val="008A5456"/>
    <w:rsid w:val="008A5492"/>
    <w:rsid w:val="008A5FD5"/>
    <w:rsid w:val="008A6492"/>
    <w:rsid w:val="008A70C9"/>
    <w:rsid w:val="008A79B9"/>
    <w:rsid w:val="008B230C"/>
    <w:rsid w:val="008B2FAC"/>
    <w:rsid w:val="008B349E"/>
    <w:rsid w:val="008B3535"/>
    <w:rsid w:val="008B3759"/>
    <w:rsid w:val="008B394C"/>
    <w:rsid w:val="008B4277"/>
    <w:rsid w:val="008B466F"/>
    <w:rsid w:val="008B4823"/>
    <w:rsid w:val="008B4B86"/>
    <w:rsid w:val="008B4C33"/>
    <w:rsid w:val="008B4CC5"/>
    <w:rsid w:val="008B4FAB"/>
    <w:rsid w:val="008B52FA"/>
    <w:rsid w:val="008B5723"/>
    <w:rsid w:val="008B5E82"/>
    <w:rsid w:val="008B6899"/>
    <w:rsid w:val="008B6A7D"/>
    <w:rsid w:val="008B6ABA"/>
    <w:rsid w:val="008B70F7"/>
    <w:rsid w:val="008B722C"/>
    <w:rsid w:val="008B7249"/>
    <w:rsid w:val="008B73DB"/>
    <w:rsid w:val="008C032E"/>
    <w:rsid w:val="008C0896"/>
    <w:rsid w:val="008C0E37"/>
    <w:rsid w:val="008C1069"/>
    <w:rsid w:val="008C1194"/>
    <w:rsid w:val="008C11CD"/>
    <w:rsid w:val="008C1482"/>
    <w:rsid w:val="008C15AC"/>
    <w:rsid w:val="008C26AA"/>
    <w:rsid w:val="008C2F6C"/>
    <w:rsid w:val="008C3474"/>
    <w:rsid w:val="008C3539"/>
    <w:rsid w:val="008C36C4"/>
    <w:rsid w:val="008C375F"/>
    <w:rsid w:val="008C3EF4"/>
    <w:rsid w:val="008C48B6"/>
    <w:rsid w:val="008C55CC"/>
    <w:rsid w:val="008C5702"/>
    <w:rsid w:val="008C592E"/>
    <w:rsid w:val="008C6511"/>
    <w:rsid w:val="008C6572"/>
    <w:rsid w:val="008C6A3F"/>
    <w:rsid w:val="008C6AC8"/>
    <w:rsid w:val="008C7200"/>
    <w:rsid w:val="008C74B5"/>
    <w:rsid w:val="008D070C"/>
    <w:rsid w:val="008D08E2"/>
    <w:rsid w:val="008D0DB3"/>
    <w:rsid w:val="008D1408"/>
    <w:rsid w:val="008D2380"/>
    <w:rsid w:val="008D2464"/>
    <w:rsid w:val="008D2DA9"/>
    <w:rsid w:val="008D2EBC"/>
    <w:rsid w:val="008D3751"/>
    <w:rsid w:val="008D4C19"/>
    <w:rsid w:val="008D5076"/>
    <w:rsid w:val="008D581A"/>
    <w:rsid w:val="008D5F8E"/>
    <w:rsid w:val="008D60AB"/>
    <w:rsid w:val="008D60EF"/>
    <w:rsid w:val="008D6194"/>
    <w:rsid w:val="008D63EB"/>
    <w:rsid w:val="008D64E6"/>
    <w:rsid w:val="008D6883"/>
    <w:rsid w:val="008D730D"/>
    <w:rsid w:val="008D774C"/>
    <w:rsid w:val="008D7779"/>
    <w:rsid w:val="008D7C72"/>
    <w:rsid w:val="008E042C"/>
    <w:rsid w:val="008E0536"/>
    <w:rsid w:val="008E07FD"/>
    <w:rsid w:val="008E0DCC"/>
    <w:rsid w:val="008E111A"/>
    <w:rsid w:val="008E1597"/>
    <w:rsid w:val="008E1846"/>
    <w:rsid w:val="008E19D0"/>
    <w:rsid w:val="008E1A8C"/>
    <w:rsid w:val="008E1A95"/>
    <w:rsid w:val="008E264E"/>
    <w:rsid w:val="008E3016"/>
    <w:rsid w:val="008E3799"/>
    <w:rsid w:val="008E3E59"/>
    <w:rsid w:val="008E443B"/>
    <w:rsid w:val="008E46F6"/>
    <w:rsid w:val="008E4851"/>
    <w:rsid w:val="008E61F9"/>
    <w:rsid w:val="008E65BD"/>
    <w:rsid w:val="008E6BAF"/>
    <w:rsid w:val="008E7BFC"/>
    <w:rsid w:val="008E7C97"/>
    <w:rsid w:val="008F0CAD"/>
    <w:rsid w:val="008F1DFA"/>
    <w:rsid w:val="008F23BD"/>
    <w:rsid w:val="008F28A4"/>
    <w:rsid w:val="008F297A"/>
    <w:rsid w:val="008F29A1"/>
    <w:rsid w:val="008F32B3"/>
    <w:rsid w:val="008F38EF"/>
    <w:rsid w:val="008F3B61"/>
    <w:rsid w:val="008F3CB7"/>
    <w:rsid w:val="008F5156"/>
    <w:rsid w:val="008F54CB"/>
    <w:rsid w:val="008F5F88"/>
    <w:rsid w:val="008F6256"/>
    <w:rsid w:val="008F6A08"/>
    <w:rsid w:val="008F73DC"/>
    <w:rsid w:val="008F74E7"/>
    <w:rsid w:val="008F7CCC"/>
    <w:rsid w:val="00900CFC"/>
    <w:rsid w:val="00900D6D"/>
    <w:rsid w:val="00900F20"/>
    <w:rsid w:val="0090180B"/>
    <w:rsid w:val="009039D3"/>
    <w:rsid w:val="00903B35"/>
    <w:rsid w:val="00904182"/>
    <w:rsid w:val="00904C08"/>
    <w:rsid w:val="00905486"/>
    <w:rsid w:val="009059D6"/>
    <w:rsid w:val="00906552"/>
    <w:rsid w:val="0090655E"/>
    <w:rsid w:val="009067CF"/>
    <w:rsid w:val="009075EF"/>
    <w:rsid w:val="009076AC"/>
    <w:rsid w:val="00907D9C"/>
    <w:rsid w:val="00910252"/>
    <w:rsid w:val="009118FD"/>
    <w:rsid w:val="00911B1A"/>
    <w:rsid w:val="00911EE2"/>
    <w:rsid w:val="009122B5"/>
    <w:rsid w:val="009124A4"/>
    <w:rsid w:val="00912E02"/>
    <w:rsid w:val="0091390E"/>
    <w:rsid w:val="00913A7E"/>
    <w:rsid w:val="00913F4B"/>
    <w:rsid w:val="0091433A"/>
    <w:rsid w:val="009147B8"/>
    <w:rsid w:val="00914CF7"/>
    <w:rsid w:val="00914D17"/>
    <w:rsid w:val="0091596F"/>
    <w:rsid w:val="009159E7"/>
    <w:rsid w:val="00916D1D"/>
    <w:rsid w:val="00917741"/>
    <w:rsid w:val="00920282"/>
    <w:rsid w:val="00920BAA"/>
    <w:rsid w:val="00921415"/>
    <w:rsid w:val="00921B61"/>
    <w:rsid w:val="00921F0B"/>
    <w:rsid w:val="0092211D"/>
    <w:rsid w:val="00922445"/>
    <w:rsid w:val="009226DB"/>
    <w:rsid w:val="00922C89"/>
    <w:rsid w:val="00922D5D"/>
    <w:rsid w:val="0092373F"/>
    <w:rsid w:val="009245A8"/>
    <w:rsid w:val="00924B55"/>
    <w:rsid w:val="00924F96"/>
    <w:rsid w:val="0092644B"/>
    <w:rsid w:val="0092681F"/>
    <w:rsid w:val="00926BD8"/>
    <w:rsid w:val="00927625"/>
    <w:rsid w:val="00930858"/>
    <w:rsid w:val="00930DD3"/>
    <w:rsid w:val="00931042"/>
    <w:rsid w:val="0093136E"/>
    <w:rsid w:val="009315F3"/>
    <w:rsid w:val="0093163D"/>
    <w:rsid w:val="00931BA0"/>
    <w:rsid w:val="009321BA"/>
    <w:rsid w:val="00932498"/>
    <w:rsid w:val="00932579"/>
    <w:rsid w:val="00933D49"/>
    <w:rsid w:val="009340EF"/>
    <w:rsid w:val="009348FA"/>
    <w:rsid w:val="00934F0A"/>
    <w:rsid w:val="009354F5"/>
    <w:rsid w:val="00936CAD"/>
    <w:rsid w:val="009372AD"/>
    <w:rsid w:val="00937B15"/>
    <w:rsid w:val="00937E26"/>
    <w:rsid w:val="00940081"/>
    <w:rsid w:val="0094101D"/>
    <w:rsid w:val="00941263"/>
    <w:rsid w:val="00941470"/>
    <w:rsid w:val="00942057"/>
    <w:rsid w:val="009422F2"/>
    <w:rsid w:val="00942766"/>
    <w:rsid w:val="00942F4E"/>
    <w:rsid w:val="009437EE"/>
    <w:rsid w:val="009437F6"/>
    <w:rsid w:val="0094408D"/>
    <w:rsid w:val="0094450C"/>
    <w:rsid w:val="00944B99"/>
    <w:rsid w:val="009450B8"/>
    <w:rsid w:val="009457DF"/>
    <w:rsid w:val="00946701"/>
    <w:rsid w:val="009478DC"/>
    <w:rsid w:val="00947B73"/>
    <w:rsid w:val="00947E71"/>
    <w:rsid w:val="00950D21"/>
    <w:rsid w:val="0095143D"/>
    <w:rsid w:val="00952C30"/>
    <w:rsid w:val="00952CF9"/>
    <w:rsid w:val="0095333C"/>
    <w:rsid w:val="009558DA"/>
    <w:rsid w:val="0095624B"/>
    <w:rsid w:val="00956679"/>
    <w:rsid w:val="00956A7A"/>
    <w:rsid w:val="0095730C"/>
    <w:rsid w:val="0095768F"/>
    <w:rsid w:val="009579F1"/>
    <w:rsid w:val="009603ED"/>
    <w:rsid w:val="00960CBF"/>
    <w:rsid w:val="00961344"/>
    <w:rsid w:val="00962567"/>
    <w:rsid w:val="00962655"/>
    <w:rsid w:val="00962837"/>
    <w:rsid w:val="00963575"/>
    <w:rsid w:val="00964BF7"/>
    <w:rsid w:val="00965A1C"/>
    <w:rsid w:val="00965C59"/>
    <w:rsid w:val="009669D4"/>
    <w:rsid w:val="00966A64"/>
    <w:rsid w:val="009671F9"/>
    <w:rsid w:val="0096730C"/>
    <w:rsid w:val="009676CF"/>
    <w:rsid w:val="00967BF1"/>
    <w:rsid w:val="00967E3B"/>
    <w:rsid w:val="009706AD"/>
    <w:rsid w:val="00970B70"/>
    <w:rsid w:val="00970BE8"/>
    <w:rsid w:val="00970D90"/>
    <w:rsid w:val="009720A9"/>
    <w:rsid w:val="0097210C"/>
    <w:rsid w:val="009724DB"/>
    <w:rsid w:val="00972C9A"/>
    <w:rsid w:val="00972F2F"/>
    <w:rsid w:val="00972F87"/>
    <w:rsid w:val="00973931"/>
    <w:rsid w:val="00973BF5"/>
    <w:rsid w:val="00974113"/>
    <w:rsid w:val="00974291"/>
    <w:rsid w:val="00974704"/>
    <w:rsid w:val="00974AE2"/>
    <w:rsid w:val="00974C7F"/>
    <w:rsid w:val="00974FAA"/>
    <w:rsid w:val="009752A3"/>
    <w:rsid w:val="009755C1"/>
    <w:rsid w:val="00975A00"/>
    <w:rsid w:val="00975B73"/>
    <w:rsid w:val="00976FD4"/>
    <w:rsid w:val="0098116D"/>
    <w:rsid w:val="00981677"/>
    <w:rsid w:val="009820A7"/>
    <w:rsid w:val="00982F1D"/>
    <w:rsid w:val="00983AB1"/>
    <w:rsid w:val="00983B6B"/>
    <w:rsid w:val="0098403E"/>
    <w:rsid w:val="00984A5C"/>
    <w:rsid w:val="00985872"/>
    <w:rsid w:val="00987225"/>
    <w:rsid w:val="00987E87"/>
    <w:rsid w:val="00990034"/>
    <w:rsid w:val="009904AC"/>
    <w:rsid w:val="0099062A"/>
    <w:rsid w:val="00992002"/>
    <w:rsid w:val="009929FF"/>
    <w:rsid w:val="00992AA5"/>
    <w:rsid w:val="00992FA6"/>
    <w:rsid w:val="00993D81"/>
    <w:rsid w:val="0099408D"/>
    <w:rsid w:val="00994408"/>
    <w:rsid w:val="009949A3"/>
    <w:rsid w:val="00994BEB"/>
    <w:rsid w:val="00994DD3"/>
    <w:rsid w:val="00995169"/>
    <w:rsid w:val="00995E3E"/>
    <w:rsid w:val="009960B0"/>
    <w:rsid w:val="0099653D"/>
    <w:rsid w:val="00996AB3"/>
    <w:rsid w:val="00997450"/>
    <w:rsid w:val="009A06C6"/>
    <w:rsid w:val="009A0BDE"/>
    <w:rsid w:val="009A1C9E"/>
    <w:rsid w:val="009A23EB"/>
    <w:rsid w:val="009A24FB"/>
    <w:rsid w:val="009A33A0"/>
    <w:rsid w:val="009A37D4"/>
    <w:rsid w:val="009A38CF"/>
    <w:rsid w:val="009A3D98"/>
    <w:rsid w:val="009A3E19"/>
    <w:rsid w:val="009A4D99"/>
    <w:rsid w:val="009A52B5"/>
    <w:rsid w:val="009A6403"/>
    <w:rsid w:val="009A67BD"/>
    <w:rsid w:val="009A6E44"/>
    <w:rsid w:val="009A7625"/>
    <w:rsid w:val="009A769A"/>
    <w:rsid w:val="009B0EAB"/>
    <w:rsid w:val="009B117A"/>
    <w:rsid w:val="009B21D7"/>
    <w:rsid w:val="009B225C"/>
    <w:rsid w:val="009B3BDA"/>
    <w:rsid w:val="009B3E2C"/>
    <w:rsid w:val="009B42FC"/>
    <w:rsid w:val="009B4454"/>
    <w:rsid w:val="009B5A3F"/>
    <w:rsid w:val="009B5A58"/>
    <w:rsid w:val="009B5AEB"/>
    <w:rsid w:val="009B5C13"/>
    <w:rsid w:val="009B5E49"/>
    <w:rsid w:val="009B6B52"/>
    <w:rsid w:val="009B6D38"/>
    <w:rsid w:val="009B74C9"/>
    <w:rsid w:val="009B78B3"/>
    <w:rsid w:val="009C02B4"/>
    <w:rsid w:val="009C0636"/>
    <w:rsid w:val="009C0F06"/>
    <w:rsid w:val="009C1279"/>
    <w:rsid w:val="009C13C7"/>
    <w:rsid w:val="009C1B61"/>
    <w:rsid w:val="009C1CFD"/>
    <w:rsid w:val="009C1F7C"/>
    <w:rsid w:val="009C2192"/>
    <w:rsid w:val="009C2B2C"/>
    <w:rsid w:val="009C2F52"/>
    <w:rsid w:val="009C3666"/>
    <w:rsid w:val="009C3E79"/>
    <w:rsid w:val="009C44AD"/>
    <w:rsid w:val="009C44CF"/>
    <w:rsid w:val="009C4550"/>
    <w:rsid w:val="009C4FE0"/>
    <w:rsid w:val="009C6C9C"/>
    <w:rsid w:val="009C6F8D"/>
    <w:rsid w:val="009C7301"/>
    <w:rsid w:val="009C7331"/>
    <w:rsid w:val="009C7B3E"/>
    <w:rsid w:val="009D1A8A"/>
    <w:rsid w:val="009D1AC0"/>
    <w:rsid w:val="009D2155"/>
    <w:rsid w:val="009D26F4"/>
    <w:rsid w:val="009D315C"/>
    <w:rsid w:val="009D3312"/>
    <w:rsid w:val="009D374B"/>
    <w:rsid w:val="009D3898"/>
    <w:rsid w:val="009D58BC"/>
    <w:rsid w:val="009D5A62"/>
    <w:rsid w:val="009D5F97"/>
    <w:rsid w:val="009D6707"/>
    <w:rsid w:val="009D6B00"/>
    <w:rsid w:val="009E0EF9"/>
    <w:rsid w:val="009E1152"/>
    <w:rsid w:val="009E25A1"/>
    <w:rsid w:val="009E2A32"/>
    <w:rsid w:val="009E3204"/>
    <w:rsid w:val="009E3432"/>
    <w:rsid w:val="009E3982"/>
    <w:rsid w:val="009E3F24"/>
    <w:rsid w:val="009E400F"/>
    <w:rsid w:val="009E43B2"/>
    <w:rsid w:val="009E452F"/>
    <w:rsid w:val="009E4E21"/>
    <w:rsid w:val="009E5637"/>
    <w:rsid w:val="009E5F71"/>
    <w:rsid w:val="009E61B5"/>
    <w:rsid w:val="009E6D0F"/>
    <w:rsid w:val="009E770E"/>
    <w:rsid w:val="009E7A0A"/>
    <w:rsid w:val="009F0431"/>
    <w:rsid w:val="009F0A13"/>
    <w:rsid w:val="009F0CA3"/>
    <w:rsid w:val="009F2144"/>
    <w:rsid w:val="009F219F"/>
    <w:rsid w:val="009F2884"/>
    <w:rsid w:val="009F32D8"/>
    <w:rsid w:val="009F34AA"/>
    <w:rsid w:val="009F359D"/>
    <w:rsid w:val="009F3B42"/>
    <w:rsid w:val="009F4029"/>
    <w:rsid w:val="009F406B"/>
    <w:rsid w:val="009F5A16"/>
    <w:rsid w:val="009F69DB"/>
    <w:rsid w:val="009F6BC0"/>
    <w:rsid w:val="009F7473"/>
    <w:rsid w:val="009F77D0"/>
    <w:rsid w:val="009F7F28"/>
    <w:rsid w:val="00A0157B"/>
    <w:rsid w:val="00A015A8"/>
    <w:rsid w:val="00A01F94"/>
    <w:rsid w:val="00A02C7F"/>
    <w:rsid w:val="00A03919"/>
    <w:rsid w:val="00A043D3"/>
    <w:rsid w:val="00A04838"/>
    <w:rsid w:val="00A04A50"/>
    <w:rsid w:val="00A04C34"/>
    <w:rsid w:val="00A05081"/>
    <w:rsid w:val="00A05DCF"/>
    <w:rsid w:val="00A07DE0"/>
    <w:rsid w:val="00A10437"/>
    <w:rsid w:val="00A10520"/>
    <w:rsid w:val="00A10937"/>
    <w:rsid w:val="00A11BFD"/>
    <w:rsid w:val="00A12271"/>
    <w:rsid w:val="00A1256F"/>
    <w:rsid w:val="00A12B20"/>
    <w:rsid w:val="00A135EA"/>
    <w:rsid w:val="00A13797"/>
    <w:rsid w:val="00A13899"/>
    <w:rsid w:val="00A1458A"/>
    <w:rsid w:val="00A160D9"/>
    <w:rsid w:val="00A1626C"/>
    <w:rsid w:val="00A163E0"/>
    <w:rsid w:val="00A166D8"/>
    <w:rsid w:val="00A16928"/>
    <w:rsid w:val="00A17972"/>
    <w:rsid w:val="00A20062"/>
    <w:rsid w:val="00A20589"/>
    <w:rsid w:val="00A218EB"/>
    <w:rsid w:val="00A219C6"/>
    <w:rsid w:val="00A21ABB"/>
    <w:rsid w:val="00A21B50"/>
    <w:rsid w:val="00A21CA2"/>
    <w:rsid w:val="00A21EB7"/>
    <w:rsid w:val="00A225D6"/>
    <w:rsid w:val="00A23821"/>
    <w:rsid w:val="00A24300"/>
    <w:rsid w:val="00A2437F"/>
    <w:rsid w:val="00A243F3"/>
    <w:rsid w:val="00A2490D"/>
    <w:rsid w:val="00A24EBF"/>
    <w:rsid w:val="00A262FB"/>
    <w:rsid w:val="00A26B51"/>
    <w:rsid w:val="00A26F86"/>
    <w:rsid w:val="00A27620"/>
    <w:rsid w:val="00A27758"/>
    <w:rsid w:val="00A279EA"/>
    <w:rsid w:val="00A27E62"/>
    <w:rsid w:val="00A30DB4"/>
    <w:rsid w:val="00A30FC3"/>
    <w:rsid w:val="00A31176"/>
    <w:rsid w:val="00A31AF9"/>
    <w:rsid w:val="00A31B67"/>
    <w:rsid w:val="00A31E86"/>
    <w:rsid w:val="00A32607"/>
    <w:rsid w:val="00A330E9"/>
    <w:rsid w:val="00A333D1"/>
    <w:rsid w:val="00A34191"/>
    <w:rsid w:val="00A342D6"/>
    <w:rsid w:val="00A34A43"/>
    <w:rsid w:val="00A34CEE"/>
    <w:rsid w:val="00A371F7"/>
    <w:rsid w:val="00A37365"/>
    <w:rsid w:val="00A3741B"/>
    <w:rsid w:val="00A37BF8"/>
    <w:rsid w:val="00A37E42"/>
    <w:rsid w:val="00A40731"/>
    <w:rsid w:val="00A417E8"/>
    <w:rsid w:val="00A4188C"/>
    <w:rsid w:val="00A4275F"/>
    <w:rsid w:val="00A43678"/>
    <w:rsid w:val="00A44D64"/>
    <w:rsid w:val="00A44F36"/>
    <w:rsid w:val="00A45240"/>
    <w:rsid w:val="00A4539D"/>
    <w:rsid w:val="00A45D8F"/>
    <w:rsid w:val="00A471CC"/>
    <w:rsid w:val="00A47544"/>
    <w:rsid w:val="00A47F88"/>
    <w:rsid w:val="00A50608"/>
    <w:rsid w:val="00A5193C"/>
    <w:rsid w:val="00A51BB9"/>
    <w:rsid w:val="00A51D58"/>
    <w:rsid w:val="00A52114"/>
    <w:rsid w:val="00A523BB"/>
    <w:rsid w:val="00A525AE"/>
    <w:rsid w:val="00A52BCE"/>
    <w:rsid w:val="00A538A8"/>
    <w:rsid w:val="00A54407"/>
    <w:rsid w:val="00A5459B"/>
    <w:rsid w:val="00A545A9"/>
    <w:rsid w:val="00A54E55"/>
    <w:rsid w:val="00A5549D"/>
    <w:rsid w:val="00A55C70"/>
    <w:rsid w:val="00A55CF2"/>
    <w:rsid w:val="00A55D14"/>
    <w:rsid w:val="00A56DA4"/>
    <w:rsid w:val="00A571C9"/>
    <w:rsid w:val="00A57E2C"/>
    <w:rsid w:val="00A60EDB"/>
    <w:rsid w:val="00A6140E"/>
    <w:rsid w:val="00A619EB"/>
    <w:rsid w:val="00A61A66"/>
    <w:rsid w:val="00A61B5B"/>
    <w:rsid w:val="00A62669"/>
    <w:rsid w:val="00A627BE"/>
    <w:rsid w:val="00A62A91"/>
    <w:rsid w:val="00A63811"/>
    <w:rsid w:val="00A63BD5"/>
    <w:rsid w:val="00A63BEC"/>
    <w:rsid w:val="00A647DD"/>
    <w:rsid w:val="00A648A0"/>
    <w:rsid w:val="00A6549C"/>
    <w:rsid w:val="00A6571E"/>
    <w:rsid w:val="00A65A6A"/>
    <w:rsid w:val="00A65E2C"/>
    <w:rsid w:val="00A6666D"/>
    <w:rsid w:val="00A6714D"/>
    <w:rsid w:val="00A672D8"/>
    <w:rsid w:val="00A708DC"/>
    <w:rsid w:val="00A70C32"/>
    <w:rsid w:val="00A70E27"/>
    <w:rsid w:val="00A70ECB"/>
    <w:rsid w:val="00A713D6"/>
    <w:rsid w:val="00A71605"/>
    <w:rsid w:val="00A71651"/>
    <w:rsid w:val="00A71B87"/>
    <w:rsid w:val="00A71BA4"/>
    <w:rsid w:val="00A71FFD"/>
    <w:rsid w:val="00A725F3"/>
    <w:rsid w:val="00A72E30"/>
    <w:rsid w:val="00A73354"/>
    <w:rsid w:val="00A7469E"/>
    <w:rsid w:val="00A74A6A"/>
    <w:rsid w:val="00A74E25"/>
    <w:rsid w:val="00A7613C"/>
    <w:rsid w:val="00A7664D"/>
    <w:rsid w:val="00A76925"/>
    <w:rsid w:val="00A803C0"/>
    <w:rsid w:val="00A809AE"/>
    <w:rsid w:val="00A81526"/>
    <w:rsid w:val="00A8173F"/>
    <w:rsid w:val="00A81A29"/>
    <w:rsid w:val="00A823DF"/>
    <w:rsid w:val="00A832CE"/>
    <w:rsid w:val="00A832E7"/>
    <w:rsid w:val="00A83F88"/>
    <w:rsid w:val="00A84078"/>
    <w:rsid w:val="00A843CB"/>
    <w:rsid w:val="00A8496E"/>
    <w:rsid w:val="00A84BFA"/>
    <w:rsid w:val="00A84E3F"/>
    <w:rsid w:val="00A84F89"/>
    <w:rsid w:val="00A8560D"/>
    <w:rsid w:val="00A8571A"/>
    <w:rsid w:val="00A858A9"/>
    <w:rsid w:val="00A87A49"/>
    <w:rsid w:val="00A87B5D"/>
    <w:rsid w:val="00A87F55"/>
    <w:rsid w:val="00A90D76"/>
    <w:rsid w:val="00A90F7A"/>
    <w:rsid w:val="00A91AAA"/>
    <w:rsid w:val="00A91ADC"/>
    <w:rsid w:val="00A92614"/>
    <w:rsid w:val="00A928C4"/>
    <w:rsid w:val="00A92A96"/>
    <w:rsid w:val="00A93844"/>
    <w:rsid w:val="00A93891"/>
    <w:rsid w:val="00A94849"/>
    <w:rsid w:val="00A948E1"/>
    <w:rsid w:val="00A95340"/>
    <w:rsid w:val="00A953C0"/>
    <w:rsid w:val="00A95F2E"/>
    <w:rsid w:val="00A96287"/>
    <w:rsid w:val="00A96B4B"/>
    <w:rsid w:val="00A96EEC"/>
    <w:rsid w:val="00A97224"/>
    <w:rsid w:val="00A973AF"/>
    <w:rsid w:val="00A97FE6"/>
    <w:rsid w:val="00AA0131"/>
    <w:rsid w:val="00AA046D"/>
    <w:rsid w:val="00AA2322"/>
    <w:rsid w:val="00AA2D6D"/>
    <w:rsid w:val="00AA34C0"/>
    <w:rsid w:val="00AA3937"/>
    <w:rsid w:val="00AA3E15"/>
    <w:rsid w:val="00AA3EE1"/>
    <w:rsid w:val="00AA47EF"/>
    <w:rsid w:val="00AA5A88"/>
    <w:rsid w:val="00AA7F30"/>
    <w:rsid w:val="00AB0A79"/>
    <w:rsid w:val="00AB0C1D"/>
    <w:rsid w:val="00AB1B0D"/>
    <w:rsid w:val="00AB2160"/>
    <w:rsid w:val="00AB22F0"/>
    <w:rsid w:val="00AB3851"/>
    <w:rsid w:val="00AB3E67"/>
    <w:rsid w:val="00AB5541"/>
    <w:rsid w:val="00AB59E5"/>
    <w:rsid w:val="00AB5B29"/>
    <w:rsid w:val="00AB6BD9"/>
    <w:rsid w:val="00AB7062"/>
    <w:rsid w:val="00AB70BA"/>
    <w:rsid w:val="00AB76ED"/>
    <w:rsid w:val="00AB7A9A"/>
    <w:rsid w:val="00AB7C0E"/>
    <w:rsid w:val="00AC2049"/>
    <w:rsid w:val="00AC39A5"/>
    <w:rsid w:val="00AC4698"/>
    <w:rsid w:val="00AC60F5"/>
    <w:rsid w:val="00AC623C"/>
    <w:rsid w:val="00AC677B"/>
    <w:rsid w:val="00AC725C"/>
    <w:rsid w:val="00AC7CBD"/>
    <w:rsid w:val="00AC7D7B"/>
    <w:rsid w:val="00AC7DA4"/>
    <w:rsid w:val="00AD02B1"/>
    <w:rsid w:val="00AD079F"/>
    <w:rsid w:val="00AD0D98"/>
    <w:rsid w:val="00AD0EBF"/>
    <w:rsid w:val="00AD1039"/>
    <w:rsid w:val="00AD1797"/>
    <w:rsid w:val="00AD19D1"/>
    <w:rsid w:val="00AD24A3"/>
    <w:rsid w:val="00AD27D3"/>
    <w:rsid w:val="00AD2B14"/>
    <w:rsid w:val="00AD360A"/>
    <w:rsid w:val="00AD3DC2"/>
    <w:rsid w:val="00AD3FD0"/>
    <w:rsid w:val="00AD432E"/>
    <w:rsid w:val="00AD44CC"/>
    <w:rsid w:val="00AD48A2"/>
    <w:rsid w:val="00AD4A64"/>
    <w:rsid w:val="00AD4FF8"/>
    <w:rsid w:val="00AD509B"/>
    <w:rsid w:val="00AD5961"/>
    <w:rsid w:val="00AD5DE5"/>
    <w:rsid w:val="00AD5FC3"/>
    <w:rsid w:val="00AD6174"/>
    <w:rsid w:val="00AD7273"/>
    <w:rsid w:val="00AD7393"/>
    <w:rsid w:val="00AD7545"/>
    <w:rsid w:val="00AD794D"/>
    <w:rsid w:val="00AD7B53"/>
    <w:rsid w:val="00AE0311"/>
    <w:rsid w:val="00AE078A"/>
    <w:rsid w:val="00AE170C"/>
    <w:rsid w:val="00AE2144"/>
    <w:rsid w:val="00AE2882"/>
    <w:rsid w:val="00AE2D75"/>
    <w:rsid w:val="00AE41A1"/>
    <w:rsid w:val="00AE454D"/>
    <w:rsid w:val="00AE4C8B"/>
    <w:rsid w:val="00AE4F0C"/>
    <w:rsid w:val="00AE585B"/>
    <w:rsid w:val="00AE65B1"/>
    <w:rsid w:val="00AE6703"/>
    <w:rsid w:val="00AE6F37"/>
    <w:rsid w:val="00AE71BC"/>
    <w:rsid w:val="00AE7B14"/>
    <w:rsid w:val="00AF01F3"/>
    <w:rsid w:val="00AF05C5"/>
    <w:rsid w:val="00AF0936"/>
    <w:rsid w:val="00AF0A61"/>
    <w:rsid w:val="00AF0EC9"/>
    <w:rsid w:val="00AF11F9"/>
    <w:rsid w:val="00AF15F1"/>
    <w:rsid w:val="00AF1BB3"/>
    <w:rsid w:val="00AF2099"/>
    <w:rsid w:val="00AF2D23"/>
    <w:rsid w:val="00AF2DC8"/>
    <w:rsid w:val="00AF336E"/>
    <w:rsid w:val="00AF35B5"/>
    <w:rsid w:val="00AF35B7"/>
    <w:rsid w:val="00AF3A92"/>
    <w:rsid w:val="00AF4109"/>
    <w:rsid w:val="00AF471B"/>
    <w:rsid w:val="00AF5114"/>
    <w:rsid w:val="00AF6162"/>
    <w:rsid w:val="00AF6670"/>
    <w:rsid w:val="00AF6799"/>
    <w:rsid w:val="00B004B8"/>
    <w:rsid w:val="00B00B4B"/>
    <w:rsid w:val="00B00CCF"/>
    <w:rsid w:val="00B01500"/>
    <w:rsid w:val="00B0204E"/>
    <w:rsid w:val="00B0260B"/>
    <w:rsid w:val="00B0277C"/>
    <w:rsid w:val="00B029DA"/>
    <w:rsid w:val="00B02D31"/>
    <w:rsid w:val="00B03790"/>
    <w:rsid w:val="00B03B89"/>
    <w:rsid w:val="00B04587"/>
    <w:rsid w:val="00B059BB"/>
    <w:rsid w:val="00B05AD4"/>
    <w:rsid w:val="00B05BC6"/>
    <w:rsid w:val="00B05BDF"/>
    <w:rsid w:val="00B05FBB"/>
    <w:rsid w:val="00B06A6C"/>
    <w:rsid w:val="00B06AE5"/>
    <w:rsid w:val="00B10203"/>
    <w:rsid w:val="00B1088C"/>
    <w:rsid w:val="00B108E3"/>
    <w:rsid w:val="00B10C09"/>
    <w:rsid w:val="00B11178"/>
    <w:rsid w:val="00B12690"/>
    <w:rsid w:val="00B1272B"/>
    <w:rsid w:val="00B12832"/>
    <w:rsid w:val="00B12C5C"/>
    <w:rsid w:val="00B12CF1"/>
    <w:rsid w:val="00B12D59"/>
    <w:rsid w:val="00B136B2"/>
    <w:rsid w:val="00B136E3"/>
    <w:rsid w:val="00B144D9"/>
    <w:rsid w:val="00B15C1C"/>
    <w:rsid w:val="00B15F57"/>
    <w:rsid w:val="00B16566"/>
    <w:rsid w:val="00B16C80"/>
    <w:rsid w:val="00B16CDB"/>
    <w:rsid w:val="00B16DFD"/>
    <w:rsid w:val="00B17034"/>
    <w:rsid w:val="00B170D9"/>
    <w:rsid w:val="00B17867"/>
    <w:rsid w:val="00B17F73"/>
    <w:rsid w:val="00B20280"/>
    <w:rsid w:val="00B20908"/>
    <w:rsid w:val="00B20F64"/>
    <w:rsid w:val="00B21898"/>
    <w:rsid w:val="00B21CE4"/>
    <w:rsid w:val="00B2252E"/>
    <w:rsid w:val="00B23601"/>
    <w:rsid w:val="00B24B72"/>
    <w:rsid w:val="00B255F0"/>
    <w:rsid w:val="00B26E51"/>
    <w:rsid w:val="00B3012C"/>
    <w:rsid w:val="00B311D0"/>
    <w:rsid w:val="00B31307"/>
    <w:rsid w:val="00B31565"/>
    <w:rsid w:val="00B317DB"/>
    <w:rsid w:val="00B32F49"/>
    <w:rsid w:val="00B3419C"/>
    <w:rsid w:val="00B3503E"/>
    <w:rsid w:val="00B35E41"/>
    <w:rsid w:val="00B36078"/>
    <w:rsid w:val="00B365F2"/>
    <w:rsid w:val="00B37C7E"/>
    <w:rsid w:val="00B40012"/>
    <w:rsid w:val="00B40222"/>
    <w:rsid w:val="00B41ED6"/>
    <w:rsid w:val="00B424B1"/>
    <w:rsid w:val="00B42984"/>
    <w:rsid w:val="00B4391D"/>
    <w:rsid w:val="00B43937"/>
    <w:rsid w:val="00B43B39"/>
    <w:rsid w:val="00B447AF"/>
    <w:rsid w:val="00B452AA"/>
    <w:rsid w:val="00B45716"/>
    <w:rsid w:val="00B463C0"/>
    <w:rsid w:val="00B47D2E"/>
    <w:rsid w:val="00B47E00"/>
    <w:rsid w:val="00B47FF0"/>
    <w:rsid w:val="00B50E41"/>
    <w:rsid w:val="00B50F07"/>
    <w:rsid w:val="00B51015"/>
    <w:rsid w:val="00B51B47"/>
    <w:rsid w:val="00B53396"/>
    <w:rsid w:val="00B5370C"/>
    <w:rsid w:val="00B53892"/>
    <w:rsid w:val="00B5472C"/>
    <w:rsid w:val="00B54A4A"/>
    <w:rsid w:val="00B55C93"/>
    <w:rsid w:val="00B560A4"/>
    <w:rsid w:val="00B5687B"/>
    <w:rsid w:val="00B56CCE"/>
    <w:rsid w:val="00B574E5"/>
    <w:rsid w:val="00B612F0"/>
    <w:rsid w:val="00B6233D"/>
    <w:rsid w:val="00B636DA"/>
    <w:rsid w:val="00B63BD6"/>
    <w:rsid w:val="00B64115"/>
    <w:rsid w:val="00B649B1"/>
    <w:rsid w:val="00B64B56"/>
    <w:rsid w:val="00B64D48"/>
    <w:rsid w:val="00B65375"/>
    <w:rsid w:val="00B666C8"/>
    <w:rsid w:val="00B66752"/>
    <w:rsid w:val="00B66765"/>
    <w:rsid w:val="00B667BB"/>
    <w:rsid w:val="00B66BE1"/>
    <w:rsid w:val="00B67A35"/>
    <w:rsid w:val="00B71E7A"/>
    <w:rsid w:val="00B7227E"/>
    <w:rsid w:val="00B72D1B"/>
    <w:rsid w:val="00B7349E"/>
    <w:rsid w:val="00B7366C"/>
    <w:rsid w:val="00B7390F"/>
    <w:rsid w:val="00B73DA3"/>
    <w:rsid w:val="00B74F02"/>
    <w:rsid w:val="00B75522"/>
    <w:rsid w:val="00B7626D"/>
    <w:rsid w:val="00B76C08"/>
    <w:rsid w:val="00B77669"/>
    <w:rsid w:val="00B77E3C"/>
    <w:rsid w:val="00B809A8"/>
    <w:rsid w:val="00B810FF"/>
    <w:rsid w:val="00B8146A"/>
    <w:rsid w:val="00B81537"/>
    <w:rsid w:val="00B81AD6"/>
    <w:rsid w:val="00B82131"/>
    <w:rsid w:val="00B8238F"/>
    <w:rsid w:val="00B825C6"/>
    <w:rsid w:val="00B82961"/>
    <w:rsid w:val="00B82988"/>
    <w:rsid w:val="00B82CBB"/>
    <w:rsid w:val="00B83B14"/>
    <w:rsid w:val="00B85109"/>
    <w:rsid w:val="00B8559E"/>
    <w:rsid w:val="00B856C8"/>
    <w:rsid w:val="00B85B58"/>
    <w:rsid w:val="00B866E0"/>
    <w:rsid w:val="00B86792"/>
    <w:rsid w:val="00B86DC3"/>
    <w:rsid w:val="00B9000C"/>
    <w:rsid w:val="00B904E8"/>
    <w:rsid w:val="00B90CA0"/>
    <w:rsid w:val="00B90EB7"/>
    <w:rsid w:val="00B91008"/>
    <w:rsid w:val="00B9130E"/>
    <w:rsid w:val="00B917AE"/>
    <w:rsid w:val="00B9211B"/>
    <w:rsid w:val="00B92306"/>
    <w:rsid w:val="00B92780"/>
    <w:rsid w:val="00B930EB"/>
    <w:rsid w:val="00B93E24"/>
    <w:rsid w:val="00B93EAA"/>
    <w:rsid w:val="00B94348"/>
    <w:rsid w:val="00B94438"/>
    <w:rsid w:val="00B95607"/>
    <w:rsid w:val="00B96A15"/>
    <w:rsid w:val="00B96C0E"/>
    <w:rsid w:val="00B9739B"/>
    <w:rsid w:val="00B97E51"/>
    <w:rsid w:val="00BA0139"/>
    <w:rsid w:val="00BA056C"/>
    <w:rsid w:val="00BA145C"/>
    <w:rsid w:val="00BA189C"/>
    <w:rsid w:val="00BA2041"/>
    <w:rsid w:val="00BA2507"/>
    <w:rsid w:val="00BA2EB4"/>
    <w:rsid w:val="00BA319D"/>
    <w:rsid w:val="00BA33E5"/>
    <w:rsid w:val="00BA346B"/>
    <w:rsid w:val="00BA3504"/>
    <w:rsid w:val="00BA351F"/>
    <w:rsid w:val="00BA353C"/>
    <w:rsid w:val="00BA3AB3"/>
    <w:rsid w:val="00BA4EE9"/>
    <w:rsid w:val="00BA4FFC"/>
    <w:rsid w:val="00BA7CDC"/>
    <w:rsid w:val="00BA7F45"/>
    <w:rsid w:val="00BB0D69"/>
    <w:rsid w:val="00BB1C95"/>
    <w:rsid w:val="00BB1DB7"/>
    <w:rsid w:val="00BB1F95"/>
    <w:rsid w:val="00BB216C"/>
    <w:rsid w:val="00BB27E9"/>
    <w:rsid w:val="00BB420B"/>
    <w:rsid w:val="00BB536B"/>
    <w:rsid w:val="00BB71A4"/>
    <w:rsid w:val="00BB78D4"/>
    <w:rsid w:val="00BC0A89"/>
    <w:rsid w:val="00BC17F4"/>
    <w:rsid w:val="00BC1D2B"/>
    <w:rsid w:val="00BC2D4C"/>
    <w:rsid w:val="00BC3183"/>
    <w:rsid w:val="00BC3320"/>
    <w:rsid w:val="00BC38F5"/>
    <w:rsid w:val="00BC4067"/>
    <w:rsid w:val="00BC5052"/>
    <w:rsid w:val="00BC51C1"/>
    <w:rsid w:val="00BC539D"/>
    <w:rsid w:val="00BC564B"/>
    <w:rsid w:val="00BC58FF"/>
    <w:rsid w:val="00BC5A7D"/>
    <w:rsid w:val="00BC61A0"/>
    <w:rsid w:val="00BC6EBD"/>
    <w:rsid w:val="00BC7247"/>
    <w:rsid w:val="00BC7685"/>
    <w:rsid w:val="00BD016F"/>
    <w:rsid w:val="00BD0331"/>
    <w:rsid w:val="00BD0A23"/>
    <w:rsid w:val="00BD0FD9"/>
    <w:rsid w:val="00BD108C"/>
    <w:rsid w:val="00BD1901"/>
    <w:rsid w:val="00BD1E3F"/>
    <w:rsid w:val="00BD2219"/>
    <w:rsid w:val="00BD26B0"/>
    <w:rsid w:val="00BD2A23"/>
    <w:rsid w:val="00BD2C74"/>
    <w:rsid w:val="00BD3D10"/>
    <w:rsid w:val="00BD6F43"/>
    <w:rsid w:val="00BD710D"/>
    <w:rsid w:val="00BE0EB7"/>
    <w:rsid w:val="00BE11C0"/>
    <w:rsid w:val="00BE1604"/>
    <w:rsid w:val="00BE169D"/>
    <w:rsid w:val="00BE1C14"/>
    <w:rsid w:val="00BE23A5"/>
    <w:rsid w:val="00BE3182"/>
    <w:rsid w:val="00BE3203"/>
    <w:rsid w:val="00BE42A3"/>
    <w:rsid w:val="00BE512D"/>
    <w:rsid w:val="00BE5252"/>
    <w:rsid w:val="00BE57FA"/>
    <w:rsid w:val="00BE61BF"/>
    <w:rsid w:val="00BE6BFD"/>
    <w:rsid w:val="00BE6F1B"/>
    <w:rsid w:val="00BE7424"/>
    <w:rsid w:val="00BF00D5"/>
    <w:rsid w:val="00BF0273"/>
    <w:rsid w:val="00BF0719"/>
    <w:rsid w:val="00BF1712"/>
    <w:rsid w:val="00BF1BEA"/>
    <w:rsid w:val="00BF2B00"/>
    <w:rsid w:val="00BF38D0"/>
    <w:rsid w:val="00BF4251"/>
    <w:rsid w:val="00BF4448"/>
    <w:rsid w:val="00BF4E49"/>
    <w:rsid w:val="00BF528B"/>
    <w:rsid w:val="00BF59B4"/>
    <w:rsid w:val="00BF5DCB"/>
    <w:rsid w:val="00BF6272"/>
    <w:rsid w:val="00BF6548"/>
    <w:rsid w:val="00BF6998"/>
    <w:rsid w:val="00BF79ED"/>
    <w:rsid w:val="00C00A63"/>
    <w:rsid w:val="00C00F64"/>
    <w:rsid w:val="00C01B05"/>
    <w:rsid w:val="00C02090"/>
    <w:rsid w:val="00C0216A"/>
    <w:rsid w:val="00C025CC"/>
    <w:rsid w:val="00C0268D"/>
    <w:rsid w:val="00C02D99"/>
    <w:rsid w:val="00C02F5C"/>
    <w:rsid w:val="00C035F4"/>
    <w:rsid w:val="00C04DE9"/>
    <w:rsid w:val="00C051E5"/>
    <w:rsid w:val="00C05542"/>
    <w:rsid w:val="00C05A09"/>
    <w:rsid w:val="00C062B4"/>
    <w:rsid w:val="00C070A1"/>
    <w:rsid w:val="00C102C7"/>
    <w:rsid w:val="00C103A9"/>
    <w:rsid w:val="00C10E55"/>
    <w:rsid w:val="00C110BD"/>
    <w:rsid w:val="00C1145A"/>
    <w:rsid w:val="00C116C5"/>
    <w:rsid w:val="00C11E10"/>
    <w:rsid w:val="00C124FB"/>
    <w:rsid w:val="00C1282F"/>
    <w:rsid w:val="00C13A2E"/>
    <w:rsid w:val="00C13EA8"/>
    <w:rsid w:val="00C143DC"/>
    <w:rsid w:val="00C15423"/>
    <w:rsid w:val="00C15D77"/>
    <w:rsid w:val="00C163A1"/>
    <w:rsid w:val="00C17BA6"/>
    <w:rsid w:val="00C17EC2"/>
    <w:rsid w:val="00C20B04"/>
    <w:rsid w:val="00C21023"/>
    <w:rsid w:val="00C22B86"/>
    <w:rsid w:val="00C22DBD"/>
    <w:rsid w:val="00C22ECF"/>
    <w:rsid w:val="00C23B07"/>
    <w:rsid w:val="00C23C0D"/>
    <w:rsid w:val="00C2410A"/>
    <w:rsid w:val="00C241AE"/>
    <w:rsid w:val="00C25521"/>
    <w:rsid w:val="00C25546"/>
    <w:rsid w:val="00C25A82"/>
    <w:rsid w:val="00C26B2A"/>
    <w:rsid w:val="00C30635"/>
    <w:rsid w:val="00C31EC5"/>
    <w:rsid w:val="00C3292C"/>
    <w:rsid w:val="00C3299C"/>
    <w:rsid w:val="00C32DAB"/>
    <w:rsid w:val="00C3319E"/>
    <w:rsid w:val="00C33D11"/>
    <w:rsid w:val="00C33EAB"/>
    <w:rsid w:val="00C35024"/>
    <w:rsid w:val="00C352E0"/>
    <w:rsid w:val="00C35722"/>
    <w:rsid w:val="00C35D1D"/>
    <w:rsid w:val="00C36220"/>
    <w:rsid w:val="00C364C9"/>
    <w:rsid w:val="00C3661D"/>
    <w:rsid w:val="00C36772"/>
    <w:rsid w:val="00C36A96"/>
    <w:rsid w:val="00C36C98"/>
    <w:rsid w:val="00C4082E"/>
    <w:rsid w:val="00C412F9"/>
    <w:rsid w:val="00C41513"/>
    <w:rsid w:val="00C42C77"/>
    <w:rsid w:val="00C42CFE"/>
    <w:rsid w:val="00C4439A"/>
    <w:rsid w:val="00C4513E"/>
    <w:rsid w:val="00C45E7D"/>
    <w:rsid w:val="00C469B1"/>
    <w:rsid w:val="00C46C6A"/>
    <w:rsid w:val="00C46D90"/>
    <w:rsid w:val="00C47F5A"/>
    <w:rsid w:val="00C5016A"/>
    <w:rsid w:val="00C50F35"/>
    <w:rsid w:val="00C52531"/>
    <w:rsid w:val="00C5265F"/>
    <w:rsid w:val="00C54C55"/>
    <w:rsid w:val="00C54C71"/>
    <w:rsid w:val="00C55170"/>
    <w:rsid w:val="00C5547A"/>
    <w:rsid w:val="00C55FB5"/>
    <w:rsid w:val="00C56DB5"/>
    <w:rsid w:val="00C570CE"/>
    <w:rsid w:val="00C57B01"/>
    <w:rsid w:val="00C57DA0"/>
    <w:rsid w:val="00C6225D"/>
    <w:rsid w:val="00C62B30"/>
    <w:rsid w:val="00C62CF7"/>
    <w:rsid w:val="00C62F78"/>
    <w:rsid w:val="00C6370C"/>
    <w:rsid w:val="00C638D6"/>
    <w:rsid w:val="00C64C37"/>
    <w:rsid w:val="00C64FD9"/>
    <w:rsid w:val="00C653C6"/>
    <w:rsid w:val="00C65BB3"/>
    <w:rsid w:val="00C65E9B"/>
    <w:rsid w:val="00C65F8D"/>
    <w:rsid w:val="00C6631C"/>
    <w:rsid w:val="00C6669F"/>
    <w:rsid w:val="00C666C7"/>
    <w:rsid w:val="00C677F3"/>
    <w:rsid w:val="00C7003E"/>
    <w:rsid w:val="00C708B3"/>
    <w:rsid w:val="00C70E4F"/>
    <w:rsid w:val="00C714E1"/>
    <w:rsid w:val="00C718FB"/>
    <w:rsid w:val="00C72DA9"/>
    <w:rsid w:val="00C73697"/>
    <w:rsid w:val="00C737F2"/>
    <w:rsid w:val="00C741A3"/>
    <w:rsid w:val="00C74462"/>
    <w:rsid w:val="00C75365"/>
    <w:rsid w:val="00C75857"/>
    <w:rsid w:val="00C75B5B"/>
    <w:rsid w:val="00C75FC4"/>
    <w:rsid w:val="00C763F7"/>
    <w:rsid w:val="00C765B6"/>
    <w:rsid w:val="00C7673A"/>
    <w:rsid w:val="00C768F0"/>
    <w:rsid w:val="00C76942"/>
    <w:rsid w:val="00C77425"/>
    <w:rsid w:val="00C7781C"/>
    <w:rsid w:val="00C77846"/>
    <w:rsid w:val="00C778C0"/>
    <w:rsid w:val="00C77FA1"/>
    <w:rsid w:val="00C8042D"/>
    <w:rsid w:val="00C81472"/>
    <w:rsid w:val="00C81EA5"/>
    <w:rsid w:val="00C8325D"/>
    <w:rsid w:val="00C837D2"/>
    <w:rsid w:val="00C83A1D"/>
    <w:rsid w:val="00C83B67"/>
    <w:rsid w:val="00C83EC9"/>
    <w:rsid w:val="00C842E3"/>
    <w:rsid w:val="00C85020"/>
    <w:rsid w:val="00C8517B"/>
    <w:rsid w:val="00C8655A"/>
    <w:rsid w:val="00C87161"/>
    <w:rsid w:val="00C876F0"/>
    <w:rsid w:val="00C879A2"/>
    <w:rsid w:val="00C90565"/>
    <w:rsid w:val="00C90EB6"/>
    <w:rsid w:val="00C90F54"/>
    <w:rsid w:val="00C91191"/>
    <w:rsid w:val="00C91346"/>
    <w:rsid w:val="00C91C48"/>
    <w:rsid w:val="00C92362"/>
    <w:rsid w:val="00C92F44"/>
    <w:rsid w:val="00C93117"/>
    <w:rsid w:val="00C93DA3"/>
    <w:rsid w:val="00C94708"/>
    <w:rsid w:val="00C94F02"/>
    <w:rsid w:val="00C94FE9"/>
    <w:rsid w:val="00C95837"/>
    <w:rsid w:val="00C95F83"/>
    <w:rsid w:val="00C9607E"/>
    <w:rsid w:val="00C964E1"/>
    <w:rsid w:val="00C97563"/>
    <w:rsid w:val="00CA09C8"/>
    <w:rsid w:val="00CA0A10"/>
    <w:rsid w:val="00CA0EFC"/>
    <w:rsid w:val="00CA10B1"/>
    <w:rsid w:val="00CA1412"/>
    <w:rsid w:val="00CA2146"/>
    <w:rsid w:val="00CA25F1"/>
    <w:rsid w:val="00CA26A3"/>
    <w:rsid w:val="00CA2E0C"/>
    <w:rsid w:val="00CA383F"/>
    <w:rsid w:val="00CA4700"/>
    <w:rsid w:val="00CA4A76"/>
    <w:rsid w:val="00CA4BF0"/>
    <w:rsid w:val="00CA4C6C"/>
    <w:rsid w:val="00CA5061"/>
    <w:rsid w:val="00CA5716"/>
    <w:rsid w:val="00CA5CA5"/>
    <w:rsid w:val="00CA6205"/>
    <w:rsid w:val="00CA6346"/>
    <w:rsid w:val="00CA63D6"/>
    <w:rsid w:val="00CA776C"/>
    <w:rsid w:val="00CB04BF"/>
    <w:rsid w:val="00CB09B8"/>
    <w:rsid w:val="00CB1442"/>
    <w:rsid w:val="00CB1B19"/>
    <w:rsid w:val="00CB1EE1"/>
    <w:rsid w:val="00CB21E5"/>
    <w:rsid w:val="00CB2555"/>
    <w:rsid w:val="00CB307A"/>
    <w:rsid w:val="00CB425E"/>
    <w:rsid w:val="00CB42D9"/>
    <w:rsid w:val="00CB449A"/>
    <w:rsid w:val="00CB46A7"/>
    <w:rsid w:val="00CB4743"/>
    <w:rsid w:val="00CB4996"/>
    <w:rsid w:val="00CB50D3"/>
    <w:rsid w:val="00CB60B5"/>
    <w:rsid w:val="00CB6170"/>
    <w:rsid w:val="00CB6F0D"/>
    <w:rsid w:val="00CB71B9"/>
    <w:rsid w:val="00CB77FD"/>
    <w:rsid w:val="00CB7889"/>
    <w:rsid w:val="00CB7E00"/>
    <w:rsid w:val="00CC008A"/>
    <w:rsid w:val="00CC08A3"/>
    <w:rsid w:val="00CC0AA1"/>
    <w:rsid w:val="00CC0AC4"/>
    <w:rsid w:val="00CC1D54"/>
    <w:rsid w:val="00CC2374"/>
    <w:rsid w:val="00CC257A"/>
    <w:rsid w:val="00CC2AC8"/>
    <w:rsid w:val="00CC2FD9"/>
    <w:rsid w:val="00CC3375"/>
    <w:rsid w:val="00CC3601"/>
    <w:rsid w:val="00CC3B1C"/>
    <w:rsid w:val="00CC41C5"/>
    <w:rsid w:val="00CC4241"/>
    <w:rsid w:val="00CC4515"/>
    <w:rsid w:val="00CC473B"/>
    <w:rsid w:val="00CC4913"/>
    <w:rsid w:val="00CC49BD"/>
    <w:rsid w:val="00CC4C0E"/>
    <w:rsid w:val="00CC4C50"/>
    <w:rsid w:val="00CC4CCA"/>
    <w:rsid w:val="00CC4F0C"/>
    <w:rsid w:val="00CC54F4"/>
    <w:rsid w:val="00CC5901"/>
    <w:rsid w:val="00CC595E"/>
    <w:rsid w:val="00CC5B4E"/>
    <w:rsid w:val="00CC5F4A"/>
    <w:rsid w:val="00CC5FE1"/>
    <w:rsid w:val="00CC606D"/>
    <w:rsid w:val="00CC614D"/>
    <w:rsid w:val="00CC6203"/>
    <w:rsid w:val="00CC64ED"/>
    <w:rsid w:val="00CC66BC"/>
    <w:rsid w:val="00CC689A"/>
    <w:rsid w:val="00CC68E7"/>
    <w:rsid w:val="00CC7869"/>
    <w:rsid w:val="00CD06D6"/>
    <w:rsid w:val="00CD0F86"/>
    <w:rsid w:val="00CD1527"/>
    <w:rsid w:val="00CD2F2C"/>
    <w:rsid w:val="00CD3BC9"/>
    <w:rsid w:val="00CD3D98"/>
    <w:rsid w:val="00CD4502"/>
    <w:rsid w:val="00CD472F"/>
    <w:rsid w:val="00CD4A6B"/>
    <w:rsid w:val="00CD4B09"/>
    <w:rsid w:val="00CD4EE9"/>
    <w:rsid w:val="00CD5386"/>
    <w:rsid w:val="00CD5F72"/>
    <w:rsid w:val="00CD640C"/>
    <w:rsid w:val="00CD68E8"/>
    <w:rsid w:val="00CD69D7"/>
    <w:rsid w:val="00CD6CF2"/>
    <w:rsid w:val="00CD73FA"/>
    <w:rsid w:val="00CD7478"/>
    <w:rsid w:val="00CD7846"/>
    <w:rsid w:val="00CD7B43"/>
    <w:rsid w:val="00CE0983"/>
    <w:rsid w:val="00CE09D7"/>
    <w:rsid w:val="00CE0A06"/>
    <w:rsid w:val="00CE0BD3"/>
    <w:rsid w:val="00CE0F7D"/>
    <w:rsid w:val="00CE16D1"/>
    <w:rsid w:val="00CE17C9"/>
    <w:rsid w:val="00CE255A"/>
    <w:rsid w:val="00CE301D"/>
    <w:rsid w:val="00CE3FE1"/>
    <w:rsid w:val="00CE4803"/>
    <w:rsid w:val="00CE4959"/>
    <w:rsid w:val="00CE5279"/>
    <w:rsid w:val="00CE54CE"/>
    <w:rsid w:val="00CE5611"/>
    <w:rsid w:val="00CE71EC"/>
    <w:rsid w:val="00CE7BEC"/>
    <w:rsid w:val="00CE7D81"/>
    <w:rsid w:val="00CF032A"/>
    <w:rsid w:val="00CF03D1"/>
    <w:rsid w:val="00CF0743"/>
    <w:rsid w:val="00CF082A"/>
    <w:rsid w:val="00CF089C"/>
    <w:rsid w:val="00CF1621"/>
    <w:rsid w:val="00CF1FCA"/>
    <w:rsid w:val="00CF20DE"/>
    <w:rsid w:val="00CF21D1"/>
    <w:rsid w:val="00CF3294"/>
    <w:rsid w:val="00CF3C64"/>
    <w:rsid w:val="00CF4BAB"/>
    <w:rsid w:val="00CF4C2C"/>
    <w:rsid w:val="00CF5799"/>
    <w:rsid w:val="00CF6BBF"/>
    <w:rsid w:val="00CF72FE"/>
    <w:rsid w:val="00CF7EC1"/>
    <w:rsid w:val="00D01038"/>
    <w:rsid w:val="00D01795"/>
    <w:rsid w:val="00D01C8C"/>
    <w:rsid w:val="00D01DD6"/>
    <w:rsid w:val="00D02462"/>
    <w:rsid w:val="00D02555"/>
    <w:rsid w:val="00D027E9"/>
    <w:rsid w:val="00D02996"/>
    <w:rsid w:val="00D02D1B"/>
    <w:rsid w:val="00D0343E"/>
    <w:rsid w:val="00D039FB"/>
    <w:rsid w:val="00D03BCE"/>
    <w:rsid w:val="00D03F4D"/>
    <w:rsid w:val="00D04A6D"/>
    <w:rsid w:val="00D04AB6"/>
    <w:rsid w:val="00D05522"/>
    <w:rsid w:val="00D05C27"/>
    <w:rsid w:val="00D05C43"/>
    <w:rsid w:val="00D065CC"/>
    <w:rsid w:val="00D06821"/>
    <w:rsid w:val="00D070EB"/>
    <w:rsid w:val="00D07168"/>
    <w:rsid w:val="00D0759E"/>
    <w:rsid w:val="00D07634"/>
    <w:rsid w:val="00D07955"/>
    <w:rsid w:val="00D11770"/>
    <w:rsid w:val="00D11875"/>
    <w:rsid w:val="00D11A11"/>
    <w:rsid w:val="00D11D81"/>
    <w:rsid w:val="00D127AB"/>
    <w:rsid w:val="00D13536"/>
    <w:rsid w:val="00D14133"/>
    <w:rsid w:val="00D142AD"/>
    <w:rsid w:val="00D14434"/>
    <w:rsid w:val="00D14EDE"/>
    <w:rsid w:val="00D15A97"/>
    <w:rsid w:val="00D1601B"/>
    <w:rsid w:val="00D16C52"/>
    <w:rsid w:val="00D17B94"/>
    <w:rsid w:val="00D17DD8"/>
    <w:rsid w:val="00D17E57"/>
    <w:rsid w:val="00D20091"/>
    <w:rsid w:val="00D206A2"/>
    <w:rsid w:val="00D207F1"/>
    <w:rsid w:val="00D20BC6"/>
    <w:rsid w:val="00D21130"/>
    <w:rsid w:val="00D214FF"/>
    <w:rsid w:val="00D2171B"/>
    <w:rsid w:val="00D220AE"/>
    <w:rsid w:val="00D22CF8"/>
    <w:rsid w:val="00D23037"/>
    <w:rsid w:val="00D268CF"/>
    <w:rsid w:val="00D26A8B"/>
    <w:rsid w:val="00D27D93"/>
    <w:rsid w:val="00D304D5"/>
    <w:rsid w:val="00D30557"/>
    <w:rsid w:val="00D31AC2"/>
    <w:rsid w:val="00D31D79"/>
    <w:rsid w:val="00D32B71"/>
    <w:rsid w:val="00D32D08"/>
    <w:rsid w:val="00D33D6C"/>
    <w:rsid w:val="00D345D6"/>
    <w:rsid w:val="00D34A3B"/>
    <w:rsid w:val="00D355A0"/>
    <w:rsid w:val="00D35D17"/>
    <w:rsid w:val="00D362AA"/>
    <w:rsid w:val="00D36CE4"/>
    <w:rsid w:val="00D377D0"/>
    <w:rsid w:val="00D40F82"/>
    <w:rsid w:val="00D4232B"/>
    <w:rsid w:val="00D424DB"/>
    <w:rsid w:val="00D42636"/>
    <w:rsid w:val="00D4268C"/>
    <w:rsid w:val="00D427F3"/>
    <w:rsid w:val="00D43628"/>
    <w:rsid w:val="00D43A0D"/>
    <w:rsid w:val="00D469BE"/>
    <w:rsid w:val="00D472F9"/>
    <w:rsid w:val="00D47B88"/>
    <w:rsid w:val="00D47FF0"/>
    <w:rsid w:val="00D502F3"/>
    <w:rsid w:val="00D51A1A"/>
    <w:rsid w:val="00D51BF2"/>
    <w:rsid w:val="00D52588"/>
    <w:rsid w:val="00D53715"/>
    <w:rsid w:val="00D53BA7"/>
    <w:rsid w:val="00D5496E"/>
    <w:rsid w:val="00D54E92"/>
    <w:rsid w:val="00D54EB1"/>
    <w:rsid w:val="00D551EF"/>
    <w:rsid w:val="00D5531F"/>
    <w:rsid w:val="00D55699"/>
    <w:rsid w:val="00D557F3"/>
    <w:rsid w:val="00D563C7"/>
    <w:rsid w:val="00D56556"/>
    <w:rsid w:val="00D56F1A"/>
    <w:rsid w:val="00D61844"/>
    <w:rsid w:val="00D62294"/>
    <w:rsid w:val="00D623C1"/>
    <w:rsid w:val="00D62854"/>
    <w:rsid w:val="00D62BD1"/>
    <w:rsid w:val="00D6306A"/>
    <w:rsid w:val="00D651AB"/>
    <w:rsid w:val="00D66A07"/>
    <w:rsid w:val="00D673D8"/>
    <w:rsid w:val="00D708B7"/>
    <w:rsid w:val="00D70F0D"/>
    <w:rsid w:val="00D7114D"/>
    <w:rsid w:val="00D718E5"/>
    <w:rsid w:val="00D71A88"/>
    <w:rsid w:val="00D724E7"/>
    <w:rsid w:val="00D72906"/>
    <w:rsid w:val="00D72B22"/>
    <w:rsid w:val="00D72B6A"/>
    <w:rsid w:val="00D72D97"/>
    <w:rsid w:val="00D72DFD"/>
    <w:rsid w:val="00D739D7"/>
    <w:rsid w:val="00D739F2"/>
    <w:rsid w:val="00D73CA5"/>
    <w:rsid w:val="00D743DD"/>
    <w:rsid w:val="00D74491"/>
    <w:rsid w:val="00D7502F"/>
    <w:rsid w:val="00D752B0"/>
    <w:rsid w:val="00D754FB"/>
    <w:rsid w:val="00D759A5"/>
    <w:rsid w:val="00D75FF8"/>
    <w:rsid w:val="00D76051"/>
    <w:rsid w:val="00D76128"/>
    <w:rsid w:val="00D76E7D"/>
    <w:rsid w:val="00D777BC"/>
    <w:rsid w:val="00D779A4"/>
    <w:rsid w:val="00D803E8"/>
    <w:rsid w:val="00D80B58"/>
    <w:rsid w:val="00D81540"/>
    <w:rsid w:val="00D82767"/>
    <w:rsid w:val="00D829EB"/>
    <w:rsid w:val="00D83FF9"/>
    <w:rsid w:val="00D84066"/>
    <w:rsid w:val="00D84068"/>
    <w:rsid w:val="00D84547"/>
    <w:rsid w:val="00D848FA"/>
    <w:rsid w:val="00D8539C"/>
    <w:rsid w:val="00D857D4"/>
    <w:rsid w:val="00D85E26"/>
    <w:rsid w:val="00D8682E"/>
    <w:rsid w:val="00D86A5F"/>
    <w:rsid w:val="00D87F02"/>
    <w:rsid w:val="00D90113"/>
    <w:rsid w:val="00D904D2"/>
    <w:rsid w:val="00D9061E"/>
    <w:rsid w:val="00D91843"/>
    <w:rsid w:val="00D91B64"/>
    <w:rsid w:val="00D925EB"/>
    <w:rsid w:val="00D9296A"/>
    <w:rsid w:val="00D93CA3"/>
    <w:rsid w:val="00D95840"/>
    <w:rsid w:val="00D95AE4"/>
    <w:rsid w:val="00D95DA9"/>
    <w:rsid w:val="00D96191"/>
    <w:rsid w:val="00D96655"/>
    <w:rsid w:val="00D96DCB"/>
    <w:rsid w:val="00D96FA8"/>
    <w:rsid w:val="00D97139"/>
    <w:rsid w:val="00D972AA"/>
    <w:rsid w:val="00D974C1"/>
    <w:rsid w:val="00D97559"/>
    <w:rsid w:val="00D97CC9"/>
    <w:rsid w:val="00DA056F"/>
    <w:rsid w:val="00DA0DFC"/>
    <w:rsid w:val="00DA2F54"/>
    <w:rsid w:val="00DA35A0"/>
    <w:rsid w:val="00DA449C"/>
    <w:rsid w:val="00DA4CCA"/>
    <w:rsid w:val="00DA523A"/>
    <w:rsid w:val="00DA5384"/>
    <w:rsid w:val="00DA5586"/>
    <w:rsid w:val="00DA6032"/>
    <w:rsid w:val="00DA6305"/>
    <w:rsid w:val="00DA654E"/>
    <w:rsid w:val="00DA6CB2"/>
    <w:rsid w:val="00DA71CF"/>
    <w:rsid w:val="00DA7744"/>
    <w:rsid w:val="00DB01D8"/>
    <w:rsid w:val="00DB06AD"/>
    <w:rsid w:val="00DB0B6B"/>
    <w:rsid w:val="00DB0BF9"/>
    <w:rsid w:val="00DB103E"/>
    <w:rsid w:val="00DB12CA"/>
    <w:rsid w:val="00DB1C8D"/>
    <w:rsid w:val="00DB24F6"/>
    <w:rsid w:val="00DB2708"/>
    <w:rsid w:val="00DB286A"/>
    <w:rsid w:val="00DB31E8"/>
    <w:rsid w:val="00DB3657"/>
    <w:rsid w:val="00DB397B"/>
    <w:rsid w:val="00DB3FAD"/>
    <w:rsid w:val="00DB420F"/>
    <w:rsid w:val="00DB4356"/>
    <w:rsid w:val="00DB4FC5"/>
    <w:rsid w:val="00DB5BEF"/>
    <w:rsid w:val="00DB5D56"/>
    <w:rsid w:val="00DB6AC9"/>
    <w:rsid w:val="00DB79FE"/>
    <w:rsid w:val="00DC0063"/>
    <w:rsid w:val="00DC023D"/>
    <w:rsid w:val="00DC206D"/>
    <w:rsid w:val="00DC21BD"/>
    <w:rsid w:val="00DC2ED1"/>
    <w:rsid w:val="00DC3593"/>
    <w:rsid w:val="00DC3672"/>
    <w:rsid w:val="00DC39C0"/>
    <w:rsid w:val="00DC3F69"/>
    <w:rsid w:val="00DC4040"/>
    <w:rsid w:val="00DC424D"/>
    <w:rsid w:val="00DC43B7"/>
    <w:rsid w:val="00DC47F4"/>
    <w:rsid w:val="00DC5AB1"/>
    <w:rsid w:val="00DC62FB"/>
    <w:rsid w:val="00DC6CC8"/>
    <w:rsid w:val="00DC7563"/>
    <w:rsid w:val="00DC76ED"/>
    <w:rsid w:val="00DC7AB3"/>
    <w:rsid w:val="00DD0E2C"/>
    <w:rsid w:val="00DD11B1"/>
    <w:rsid w:val="00DD1A2C"/>
    <w:rsid w:val="00DD28E0"/>
    <w:rsid w:val="00DD35A3"/>
    <w:rsid w:val="00DD3E35"/>
    <w:rsid w:val="00DD4096"/>
    <w:rsid w:val="00DD428C"/>
    <w:rsid w:val="00DD4711"/>
    <w:rsid w:val="00DD492B"/>
    <w:rsid w:val="00DD4C50"/>
    <w:rsid w:val="00DD4ED4"/>
    <w:rsid w:val="00DD5513"/>
    <w:rsid w:val="00DD568B"/>
    <w:rsid w:val="00DD5D8C"/>
    <w:rsid w:val="00DD5FAD"/>
    <w:rsid w:val="00DD62C1"/>
    <w:rsid w:val="00DD646F"/>
    <w:rsid w:val="00DE0665"/>
    <w:rsid w:val="00DE0A67"/>
    <w:rsid w:val="00DE0FAB"/>
    <w:rsid w:val="00DE10F1"/>
    <w:rsid w:val="00DE1BFA"/>
    <w:rsid w:val="00DE235D"/>
    <w:rsid w:val="00DE2E11"/>
    <w:rsid w:val="00DE2F3C"/>
    <w:rsid w:val="00DE3A0F"/>
    <w:rsid w:val="00DE3C1D"/>
    <w:rsid w:val="00DE3CD1"/>
    <w:rsid w:val="00DE3DAA"/>
    <w:rsid w:val="00DE3EF9"/>
    <w:rsid w:val="00DE420A"/>
    <w:rsid w:val="00DE42E9"/>
    <w:rsid w:val="00DE469A"/>
    <w:rsid w:val="00DE53AD"/>
    <w:rsid w:val="00DE5BFF"/>
    <w:rsid w:val="00DE6642"/>
    <w:rsid w:val="00DE6925"/>
    <w:rsid w:val="00DE7895"/>
    <w:rsid w:val="00DF0014"/>
    <w:rsid w:val="00DF0C2D"/>
    <w:rsid w:val="00DF0FC1"/>
    <w:rsid w:val="00DF157E"/>
    <w:rsid w:val="00DF1A81"/>
    <w:rsid w:val="00DF1C54"/>
    <w:rsid w:val="00DF1FBC"/>
    <w:rsid w:val="00DF2529"/>
    <w:rsid w:val="00DF3031"/>
    <w:rsid w:val="00DF35DA"/>
    <w:rsid w:val="00DF389A"/>
    <w:rsid w:val="00DF4179"/>
    <w:rsid w:val="00DF4F21"/>
    <w:rsid w:val="00DF577E"/>
    <w:rsid w:val="00E0081C"/>
    <w:rsid w:val="00E0087D"/>
    <w:rsid w:val="00E00DCF"/>
    <w:rsid w:val="00E01945"/>
    <w:rsid w:val="00E0253E"/>
    <w:rsid w:val="00E02616"/>
    <w:rsid w:val="00E044C6"/>
    <w:rsid w:val="00E04BB6"/>
    <w:rsid w:val="00E05A2F"/>
    <w:rsid w:val="00E05AED"/>
    <w:rsid w:val="00E06613"/>
    <w:rsid w:val="00E06773"/>
    <w:rsid w:val="00E06E7B"/>
    <w:rsid w:val="00E077DF"/>
    <w:rsid w:val="00E07ABE"/>
    <w:rsid w:val="00E07C7C"/>
    <w:rsid w:val="00E10445"/>
    <w:rsid w:val="00E11162"/>
    <w:rsid w:val="00E11E45"/>
    <w:rsid w:val="00E11F7C"/>
    <w:rsid w:val="00E11FDE"/>
    <w:rsid w:val="00E120D2"/>
    <w:rsid w:val="00E12476"/>
    <w:rsid w:val="00E12687"/>
    <w:rsid w:val="00E1289B"/>
    <w:rsid w:val="00E12C28"/>
    <w:rsid w:val="00E131CF"/>
    <w:rsid w:val="00E133A9"/>
    <w:rsid w:val="00E13754"/>
    <w:rsid w:val="00E13884"/>
    <w:rsid w:val="00E1427D"/>
    <w:rsid w:val="00E1487B"/>
    <w:rsid w:val="00E14F17"/>
    <w:rsid w:val="00E154E2"/>
    <w:rsid w:val="00E1624A"/>
    <w:rsid w:val="00E1641E"/>
    <w:rsid w:val="00E16B54"/>
    <w:rsid w:val="00E16EBC"/>
    <w:rsid w:val="00E170BA"/>
    <w:rsid w:val="00E173DA"/>
    <w:rsid w:val="00E17494"/>
    <w:rsid w:val="00E17F61"/>
    <w:rsid w:val="00E2001F"/>
    <w:rsid w:val="00E20046"/>
    <w:rsid w:val="00E20534"/>
    <w:rsid w:val="00E20797"/>
    <w:rsid w:val="00E20BC7"/>
    <w:rsid w:val="00E239FA"/>
    <w:rsid w:val="00E24078"/>
    <w:rsid w:val="00E24969"/>
    <w:rsid w:val="00E254AE"/>
    <w:rsid w:val="00E25A3C"/>
    <w:rsid w:val="00E25B09"/>
    <w:rsid w:val="00E26557"/>
    <w:rsid w:val="00E27ABB"/>
    <w:rsid w:val="00E31071"/>
    <w:rsid w:val="00E3194B"/>
    <w:rsid w:val="00E319DA"/>
    <w:rsid w:val="00E319FB"/>
    <w:rsid w:val="00E32691"/>
    <w:rsid w:val="00E327DA"/>
    <w:rsid w:val="00E32D20"/>
    <w:rsid w:val="00E33DB8"/>
    <w:rsid w:val="00E3429D"/>
    <w:rsid w:val="00E3480C"/>
    <w:rsid w:val="00E3491B"/>
    <w:rsid w:val="00E352BD"/>
    <w:rsid w:val="00E35D24"/>
    <w:rsid w:val="00E36443"/>
    <w:rsid w:val="00E367BA"/>
    <w:rsid w:val="00E3715E"/>
    <w:rsid w:val="00E372A8"/>
    <w:rsid w:val="00E37B05"/>
    <w:rsid w:val="00E37E07"/>
    <w:rsid w:val="00E37F54"/>
    <w:rsid w:val="00E40136"/>
    <w:rsid w:val="00E40DDD"/>
    <w:rsid w:val="00E4152B"/>
    <w:rsid w:val="00E41548"/>
    <w:rsid w:val="00E41B71"/>
    <w:rsid w:val="00E41F1F"/>
    <w:rsid w:val="00E41F49"/>
    <w:rsid w:val="00E42909"/>
    <w:rsid w:val="00E42982"/>
    <w:rsid w:val="00E43467"/>
    <w:rsid w:val="00E439A6"/>
    <w:rsid w:val="00E44055"/>
    <w:rsid w:val="00E4435E"/>
    <w:rsid w:val="00E4508C"/>
    <w:rsid w:val="00E464FE"/>
    <w:rsid w:val="00E4668D"/>
    <w:rsid w:val="00E474C8"/>
    <w:rsid w:val="00E47549"/>
    <w:rsid w:val="00E47E22"/>
    <w:rsid w:val="00E50C43"/>
    <w:rsid w:val="00E518B7"/>
    <w:rsid w:val="00E51950"/>
    <w:rsid w:val="00E5228B"/>
    <w:rsid w:val="00E5240F"/>
    <w:rsid w:val="00E5265E"/>
    <w:rsid w:val="00E52BE4"/>
    <w:rsid w:val="00E53504"/>
    <w:rsid w:val="00E53525"/>
    <w:rsid w:val="00E53662"/>
    <w:rsid w:val="00E53A0E"/>
    <w:rsid w:val="00E53DCA"/>
    <w:rsid w:val="00E54029"/>
    <w:rsid w:val="00E54658"/>
    <w:rsid w:val="00E54A20"/>
    <w:rsid w:val="00E54B49"/>
    <w:rsid w:val="00E54D3E"/>
    <w:rsid w:val="00E55D6E"/>
    <w:rsid w:val="00E56404"/>
    <w:rsid w:val="00E5793A"/>
    <w:rsid w:val="00E6044C"/>
    <w:rsid w:val="00E60499"/>
    <w:rsid w:val="00E60721"/>
    <w:rsid w:val="00E61393"/>
    <w:rsid w:val="00E6139D"/>
    <w:rsid w:val="00E61FBD"/>
    <w:rsid w:val="00E621A8"/>
    <w:rsid w:val="00E62BDB"/>
    <w:rsid w:val="00E63596"/>
    <w:rsid w:val="00E64411"/>
    <w:rsid w:val="00E64BC7"/>
    <w:rsid w:val="00E64F94"/>
    <w:rsid w:val="00E64FBB"/>
    <w:rsid w:val="00E663C6"/>
    <w:rsid w:val="00E66C94"/>
    <w:rsid w:val="00E66EB3"/>
    <w:rsid w:val="00E67A90"/>
    <w:rsid w:val="00E67AEA"/>
    <w:rsid w:val="00E70B5B"/>
    <w:rsid w:val="00E70FBD"/>
    <w:rsid w:val="00E71382"/>
    <w:rsid w:val="00E71438"/>
    <w:rsid w:val="00E71E98"/>
    <w:rsid w:val="00E71E99"/>
    <w:rsid w:val="00E72531"/>
    <w:rsid w:val="00E72565"/>
    <w:rsid w:val="00E727E4"/>
    <w:rsid w:val="00E733DC"/>
    <w:rsid w:val="00E74D63"/>
    <w:rsid w:val="00E760FA"/>
    <w:rsid w:val="00E76BC9"/>
    <w:rsid w:val="00E771D5"/>
    <w:rsid w:val="00E77351"/>
    <w:rsid w:val="00E77497"/>
    <w:rsid w:val="00E7775B"/>
    <w:rsid w:val="00E7780E"/>
    <w:rsid w:val="00E779C9"/>
    <w:rsid w:val="00E77DDB"/>
    <w:rsid w:val="00E77E21"/>
    <w:rsid w:val="00E77FB6"/>
    <w:rsid w:val="00E81B7B"/>
    <w:rsid w:val="00E82527"/>
    <w:rsid w:val="00E825CF"/>
    <w:rsid w:val="00E83475"/>
    <w:rsid w:val="00E848E1"/>
    <w:rsid w:val="00E85100"/>
    <w:rsid w:val="00E853AF"/>
    <w:rsid w:val="00E85D64"/>
    <w:rsid w:val="00E860A3"/>
    <w:rsid w:val="00E86689"/>
    <w:rsid w:val="00E90104"/>
    <w:rsid w:val="00E902C8"/>
    <w:rsid w:val="00E90605"/>
    <w:rsid w:val="00E90D1B"/>
    <w:rsid w:val="00E9226E"/>
    <w:rsid w:val="00E92482"/>
    <w:rsid w:val="00E92CA6"/>
    <w:rsid w:val="00E92CAA"/>
    <w:rsid w:val="00E92CFB"/>
    <w:rsid w:val="00E92EBF"/>
    <w:rsid w:val="00E93ECC"/>
    <w:rsid w:val="00E94D6D"/>
    <w:rsid w:val="00E95706"/>
    <w:rsid w:val="00E971FA"/>
    <w:rsid w:val="00E97637"/>
    <w:rsid w:val="00E97854"/>
    <w:rsid w:val="00EA0A32"/>
    <w:rsid w:val="00EA0DBE"/>
    <w:rsid w:val="00EA11C3"/>
    <w:rsid w:val="00EA15E6"/>
    <w:rsid w:val="00EA231A"/>
    <w:rsid w:val="00EA39FA"/>
    <w:rsid w:val="00EA3FD0"/>
    <w:rsid w:val="00EA4207"/>
    <w:rsid w:val="00EA42D8"/>
    <w:rsid w:val="00EA5273"/>
    <w:rsid w:val="00EA5BD9"/>
    <w:rsid w:val="00EA5CC5"/>
    <w:rsid w:val="00EA5CCE"/>
    <w:rsid w:val="00EA68CC"/>
    <w:rsid w:val="00EA7285"/>
    <w:rsid w:val="00EA7C88"/>
    <w:rsid w:val="00EB040A"/>
    <w:rsid w:val="00EB0F53"/>
    <w:rsid w:val="00EB1CFD"/>
    <w:rsid w:val="00EB22F4"/>
    <w:rsid w:val="00EB2BE8"/>
    <w:rsid w:val="00EB35B8"/>
    <w:rsid w:val="00EB411D"/>
    <w:rsid w:val="00EB5213"/>
    <w:rsid w:val="00EB59A4"/>
    <w:rsid w:val="00EB631C"/>
    <w:rsid w:val="00EB6F0E"/>
    <w:rsid w:val="00EB7B43"/>
    <w:rsid w:val="00EC0BBD"/>
    <w:rsid w:val="00EC1E7C"/>
    <w:rsid w:val="00EC222F"/>
    <w:rsid w:val="00EC2B03"/>
    <w:rsid w:val="00EC35CA"/>
    <w:rsid w:val="00EC41F4"/>
    <w:rsid w:val="00EC429A"/>
    <w:rsid w:val="00EC465E"/>
    <w:rsid w:val="00EC4834"/>
    <w:rsid w:val="00EC48CC"/>
    <w:rsid w:val="00EC4B2E"/>
    <w:rsid w:val="00EC4CFD"/>
    <w:rsid w:val="00EC4E8B"/>
    <w:rsid w:val="00EC53D9"/>
    <w:rsid w:val="00EC554B"/>
    <w:rsid w:val="00EC6060"/>
    <w:rsid w:val="00EC703C"/>
    <w:rsid w:val="00EC7375"/>
    <w:rsid w:val="00EC7EA8"/>
    <w:rsid w:val="00EC7FDA"/>
    <w:rsid w:val="00ED05D2"/>
    <w:rsid w:val="00ED0902"/>
    <w:rsid w:val="00ED0AD8"/>
    <w:rsid w:val="00ED14AE"/>
    <w:rsid w:val="00ED1591"/>
    <w:rsid w:val="00ED1B88"/>
    <w:rsid w:val="00ED343B"/>
    <w:rsid w:val="00ED3B81"/>
    <w:rsid w:val="00ED3E87"/>
    <w:rsid w:val="00ED429D"/>
    <w:rsid w:val="00ED483A"/>
    <w:rsid w:val="00ED517D"/>
    <w:rsid w:val="00ED5224"/>
    <w:rsid w:val="00ED5640"/>
    <w:rsid w:val="00ED62FD"/>
    <w:rsid w:val="00ED78B6"/>
    <w:rsid w:val="00EE07BF"/>
    <w:rsid w:val="00EE07F8"/>
    <w:rsid w:val="00EE09D9"/>
    <w:rsid w:val="00EE16EB"/>
    <w:rsid w:val="00EE33F3"/>
    <w:rsid w:val="00EE3F96"/>
    <w:rsid w:val="00EE415E"/>
    <w:rsid w:val="00EE5E61"/>
    <w:rsid w:val="00EE6B2A"/>
    <w:rsid w:val="00EE745F"/>
    <w:rsid w:val="00EE771D"/>
    <w:rsid w:val="00EE7826"/>
    <w:rsid w:val="00EF0022"/>
    <w:rsid w:val="00EF00BE"/>
    <w:rsid w:val="00EF0768"/>
    <w:rsid w:val="00EF09CF"/>
    <w:rsid w:val="00EF0D4B"/>
    <w:rsid w:val="00EF186A"/>
    <w:rsid w:val="00EF1A80"/>
    <w:rsid w:val="00EF1B60"/>
    <w:rsid w:val="00EF22A7"/>
    <w:rsid w:val="00EF22DE"/>
    <w:rsid w:val="00EF2760"/>
    <w:rsid w:val="00EF2872"/>
    <w:rsid w:val="00EF3760"/>
    <w:rsid w:val="00EF4BFF"/>
    <w:rsid w:val="00EF5107"/>
    <w:rsid w:val="00EF5E55"/>
    <w:rsid w:val="00EF63B4"/>
    <w:rsid w:val="00EF69E7"/>
    <w:rsid w:val="00EF7BA1"/>
    <w:rsid w:val="00F00D05"/>
    <w:rsid w:val="00F00E36"/>
    <w:rsid w:val="00F023C6"/>
    <w:rsid w:val="00F02B0F"/>
    <w:rsid w:val="00F02E08"/>
    <w:rsid w:val="00F035AB"/>
    <w:rsid w:val="00F03CE9"/>
    <w:rsid w:val="00F03E51"/>
    <w:rsid w:val="00F045E0"/>
    <w:rsid w:val="00F04DC5"/>
    <w:rsid w:val="00F04E26"/>
    <w:rsid w:val="00F0503B"/>
    <w:rsid w:val="00F05AD4"/>
    <w:rsid w:val="00F05CEB"/>
    <w:rsid w:val="00F06083"/>
    <w:rsid w:val="00F060BC"/>
    <w:rsid w:val="00F0661A"/>
    <w:rsid w:val="00F06AF5"/>
    <w:rsid w:val="00F06C2A"/>
    <w:rsid w:val="00F07363"/>
    <w:rsid w:val="00F07B3D"/>
    <w:rsid w:val="00F10193"/>
    <w:rsid w:val="00F10728"/>
    <w:rsid w:val="00F107BE"/>
    <w:rsid w:val="00F109F6"/>
    <w:rsid w:val="00F10EE4"/>
    <w:rsid w:val="00F10FC5"/>
    <w:rsid w:val="00F11E32"/>
    <w:rsid w:val="00F12651"/>
    <w:rsid w:val="00F12FB6"/>
    <w:rsid w:val="00F13B8E"/>
    <w:rsid w:val="00F140CC"/>
    <w:rsid w:val="00F14E38"/>
    <w:rsid w:val="00F15032"/>
    <w:rsid w:val="00F151C0"/>
    <w:rsid w:val="00F15D25"/>
    <w:rsid w:val="00F16954"/>
    <w:rsid w:val="00F17049"/>
    <w:rsid w:val="00F17AFB"/>
    <w:rsid w:val="00F17CC7"/>
    <w:rsid w:val="00F21501"/>
    <w:rsid w:val="00F215FF"/>
    <w:rsid w:val="00F21A49"/>
    <w:rsid w:val="00F22884"/>
    <w:rsid w:val="00F22AF7"/>
    <w:rsid w:val="00F2356D"/>
    <w:rsid w:val="00F23943"/>
    <w:rsid w:val="00F2453D"/>
    <w:rsid w:val="00F2539B"/>
    <w:rsid w:val="00F25954"/>
    <w:rsid w:val="00F25C5F"/>
    <w:rsid w:val="00F26E73"/>
    <w:rsid w:val="00F2710E"/>
    <w:rsid w:val="00F27A8B"/>
    <w:rsid w:val="00F27D1A"/>
    <w:rsid w:val="00F30C38"/>
    <w:rsid w:val="00F30E80"/>
    <w:rsid w:val="00F3104F"/>
    <w:rsid w:val="00F317F6"/>
    <w:rsid w:val="00F31B24"/>
    <w:rsid w:val="00F31E26"/>
    <w:rsid w:val="00F32376"/>
    <w:rsid w:val="00F326AD"/>
    <w:rsid w:val="00F3297F"/>
    <w:rsid w:val="00F32D27"/>
    <w:rsid w:val="00F3395A"/>
    <w:rsid w:val="00F33C93"/>
    <w:rsid w:val="00F342EC"/>
    <w:rsid w:val="00F3433C"/>
    <w:rsid w:val="00F345E9"/>
    <w:rsid w:val="00F34783"/>
    <w:rsid w:val="00F35616"/>
    <w:rsid w:val="00F35719"/>
    <w:rsid w:val="00F35F32"/>
    <w:rsid w:val="00F369B1"/>
    <w:rsid w:val="00F37BA1"/>
    <w:rsid w:val="00F4025A"/>
    <w:rsid w:val="00F4048A"/>
    <w:rsid w:val="00F40A14"/>
    <w:rsid w:val="00F40C4B"/>
    <w:rsid w:val="00F4173A"/>
    <w:rsid w:val="00F4186F"/>
    <w:rsid w:val="00F419C9"/>
    <w:rsid w:val="00F41FB4"/>
    <w:rsid w:val="00F42671"/>
    <w:rsid w:val="00F429C8"/>
    <w:rsid w:val="00F42B1C"/>
    <w:rsid w:val="00F436B5"/>
    <w:rsid w:val="00F43828"/>
    <w:rsid w:val="00F4390B"/>
    <w:rsid w:val="00F442EE"/>
    <w:rsid w:val="00F442FE"/>
    <w:rsid w:val="00F443C2"/>
    <w:rsid w:val="00F46E96"/>
    <w:rsid w:val="00F4774F"/>
    <w:rsid w:val="00F47DD7"/>
    <w:rsid w:val="00F47F93"/>
    <w:rsid w:val="00F50086"/>
    <w:rsid w:val="00F500B2"/>
    <w:rsid w:val="00F501FD"/>
    <w:rsid w:val="00F504E0"/>
    <w:rsid w:val="00F50C05"/>
    <w:rsid w:val="00F5127C"/>
    <w:rsid w:val="00F51722"/>
    <w:rsid w:val="00F51C6A"/>
    <w:rsid w:val="00F52320"/>
    <w:rsid w:val="00F523B9"/>
    <w:rsid w:val="00F53105"/>
    <w:rsid w:val="00F53662"/>
    <w:rsid w:val="00F544B8"/>
    <w:rsid w:val="00F55E12"/>
    <w:rsid w:val="00F55FA8"/>
    <w:rsid w:val="00F568C9"/>
    <w:rsid w:val="00F575EB"/>
    <w:rsid w:val="00F57B66"/>
    <w:rsid w:val="00F601FC"/>
    <w:rsid w:val="00F60451"/>
    <w:rsid w:val="00F60B3A"/>
    <w:rsid w:val="00F61CFC"/>
    <w:rsid w:val="00F62101"/>
    <w:rsid w:val="00F631D3"/>
    <w:rsid w:val="00F633EF"/>
    <w:rsid w:val="00F6341C"/>
    <w:rsid w:val="00F63467"/>
    <w:rsid w:val="00F64454"/>
    <w:rsid w:val="00F64558"/>
    <w:rsid w:val="00F646E0"/>
    <w:rsid w:val="00F65337"/>
    <w:rsid w:val="00F658B9"/>
    <w:rsid w:val="00F65989"/>
    <w:rsid w:val="00F65A01"/>
    <w:rsid w:val="00F65DC0"/>
    <w:rsid w:val="00F662C3"/>
    <w:rsid w:val="00F66711"/>
    <w:rsid w:val="00F67649"/>
    <w:rsid w:val="00F6788C"/>
    <w:rsid w:val="00F7066E"/>
    <w:rsid w:val="00F70F50"/>
    <w:rsid w:val="00F71074"/>
    <w:rsid w:val="00F71DB8"/>
    <w:rsid w:val="00F72D71"/>
    <w:rsid w:val="00F734B6"/>
    <w:rsid w:val="00F73739"/>
    <w:rsid w:val="00F737F5"/>
    <w:rsid w:val="00F73B90"/>
    <w:rsid w:val="00F73BF5"/>
    <w:rsid w:val="00F74686"/>
    <w:rsid w:val="00F74856"/>
    <w:rsid w:val="00F75C13"/>
    <w:rsid w:val="00F75C4D"/>
    <w:rsid w:val="00F77026"/>
    <w:rsid w:val="00F77135"/>
    <w:rsid w:val="00F771EC"/>
    <w:rsid w:val="00F8032E"/>
    <w:rsid w:val="00F80F69"/>
    <w:rsid w:val="00F811AB"/>
    <w:rsid w:val="00F8161B"/>
    <w:rsid w:val="00F819F3"/>
    <w:rsid w:val="00F81BF8"/>
    <w:rsid w:val="00F81CC6"/>
    <w:rsid w:val="00F823C9"/>
    <w:rsid w:val="00F82730"/>
    <w:rsid w:val="00F842D0"/>
    <w:rsid w:val="00F84377"/>
    <w:rsid w:val="00F84A5B"/>
    <w:rsid w:val="00F8509C"/>
    <w:rsid w:val="00F85265"/>
    <w:rsid w:val="00F85EBD"/>
    <w:rsid w:val="00F862F1"/>
    <w:rsid w:val="00F86879"/>
    <w:rsid w:val="00F879FB"/>
    <w:rsid w:val="00F87A70"/>
    <w:rsid w:val="00F9020E"/>
    <w:rsid w:val="00F90261"/>
    <w:rsid w:val="00F907C9"/>
    <w:rsid w:val="00F90A54"/>
    <w:rsid w:val="00F90C1C"/>
    <w:rsid w:val="00F918D1"/>
    <w:rsid w:val="00F922D2"/>
    <w:rsid w:val="00F936F1"/>
    <w:rsid w:val="00F937A4"/>
    <w:rsid w:val="00F949CD"/>
    <w:rsid w:val="00F95D69"/>
    <w:rsid w:val="00F960E1"/>
    <w:rsid w:val="00F962BC"/>
    <w:rsid w:val="00F96C9E"/>
    <w:rsid w:val="00F96D90"/>
    <w:rsid w:val="00FA25B5"/>
    <w:rsid w:val="00FA3395"/>
    <w:rsid w:val="00FA421C"/>
    <w:rsid w:val="00FA5025"/>
    <w:rsid w:val="00FA5232"/>
    <w:rsid w:val="00FA6165"/>
    <w:rsid w:val="00FA624E"/>
    <w:rsid w:val="00FA6D75"/>
    <w:rsid w:val="00FA773D"/>
    <w:rsid w:val="00FA7FBD"/>
    <w:rsid w:val="00FB0360"/>
    <w:rsid w:val="00FB13CE"/>
    <w:rsid w:val="00FB1428"/>
    <w:rsid w:val="00FB1A46"/>
    <w:rsid w:val="00FB1A4E"/>
    <w:rsid w:val="00FB20AE"/>
    <w:rsid w:val="00FB23C2"/>
    <w:rsid w:val="00FB25D9"/>
    <w:rsid w:val="00FB2AB6"/>
    <w:rsid w:val="00FB4C1D"/>
    <w:rsid w:val="00FB520E"/>
    <w:rsid w:val="00FB525C"/>
    <w:rsid w:val="00FB557E"/>
    <w:rsid w:val="00FB5CE9"/>
    <w:rsid w:val="00FB5EBA"/>
    <w:rsid w:val="00FB5F91"/>
    <w:rsid w:val="00FB71AF"/>
    <w:rsid w:val="00FB7248"/>
    <w:rsid w:val="00FC0776"/>
    <w:rsid w:val="00FC084A"/>
    <w:rsid w:val="00FC0AF2"/>
    <w:rsid w:val="00FC108C"/>
    <w:rsid w:val="00FC161E"/>
    <w:rsid w:val="00FC1812"/>
    <w:rsid w:val="00FC212F"/>
    <w:rsid w:val="00FC285C"/>
    <w:rsid w:val="00FC3887"/>
    <w:rsid w:val="00FC3A93"/>
    <w:rsid w:val="00FC3EA6"/>
    <w:rsid w:val="00FC43A6"/>
    <w:rsid w:val="00FC45DA"/>
    <w:rsid w:val="00FC483E"/>
    <w:rsid w:val="00FC56A9"/>
    <w:rsid w:val="00FC59C2"/>
    <w:rsid w:val="00FC5A58"/>
    <w:rsid w:val="00FC5E8C"/>
    <w:rsid w:val="00FC6123"/>
    <w:rsid w:val="00FC6953"/>
    <w:rsid w:val="00FC6C15"/>
    <w:rsid w:val="00FC7E09"/>
    <w:rsid w:val="00FD0592"/>
    <w:rsid w:val="00FD0DDE"/>
    <w:rsid w:val="00FD1BF2"/>
    <w:rsid w:val="00FD21F3"/>
    <w:rsid w:val="00FD26DD"/>
    <w:rsid w:val="00FD2A33"/>
    <w:rsid w:val="00FD3F60"/>
    <w:rsid w:val="00FD41C6"/>
    <w:rsid w:val="00FD422C"/>
    <w:rsid w:val="00FD4827"/>
    <w:rsid w:val="00FD48F4"/>
    <w:rsid w:val="00FD66AA"/>
    <w:rsid w:val="00FD6E35"/>
    <w:rsid w:val="00FD72F0"/>
    <w:rsid w:val="00FD750D"/>
    <w:rsid w:val="00FD7A3A"/>
    <w:rsid w:val="00FD7B81"/>
    <w:rsid w:val="00FD7EC0"/>
    <w:rsid w:val="00FD7EEB"/>
    <w:rsid w:val="00FE0972"/>
    <w:rsid w:val="00FE1CDD"/>
    <w:rsid w:val="00FE28BD"/>
    <w:rsid w:val="00FE302E"/>
    <w:rsid w:val="00FE401E"/>
    <w:rsid w:val="00FE56F9"/>
    <w:rsid w:val="00FE5B13"/>
    <w:rsid w:val="00FE642C"/>
    <w:rsid w:val="00FE6C2E"/>
    <w:rsid w:val="00FE6FD2"/>
    <w:rsid w:val="00FE7219"/>
    <w:rsid w:val="00FE7955"/>
    <w:rsid w:val="00FE7C89"/>
    <w:rsid w:val="00FF0411"/>
    <w:rsid w:val="00FF1309"/>
    <w:rsid w:val="00FF1F00"/>
    <w:rsid w:val="00FF2831"/>
    <w:rsid w:val="00FF300C"/>
    <w:rsid w:val="00FF4397"/>
    <w:rsid w:val="00FF547F"/>
    <w:rsid w:val="00FF69C0"/>
    <w:rsid w:val="00FF6CFB"/>
    <w:rsid w:val="00FF6EF8"/>
    <w:rsid w:val="00FF7248"/>
    <w:rsid w:val="00FF7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D4D1F"/>
  <w15:docId w15:val="{D73C4AA9-9815-4EF1-BE10-D2C8C32CB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34A6"/>
  </w:style>
  <w:style w:type="paragraph" w:styleId="Heading1">
    <w:name w:val="heading 1"/>
    <w:basedOn w:val="Normal"/>
    <w:link w:val="Heading1Char"/>
    <w:uiPriority w:val="9"/>
    <w:qFormat/>
    <w:rsid w:val="004A4D7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unhideWhenUsed/>
    <w:qFormat/>
    <w:rsid w:val="008652D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4D76"/>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4A4D76"/>
    <w:rPr>
      <w:color w:val="0000FF"/>
      <w:u w:val="single"/>
    </w:rPr>
  </w:style>
  <w:style w:type="paragraph" w:customStyle="1" w:styleId="font8">
    <w:name w:val="font_8"/>
    <w:basedOn w:val="Normal"/>
    <w:rsid w:val="004A4D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7">
    <w:name w:val="font_7"/>
    <w:basedOn w:val="Normal"/>
    <w:rsid w:val="008544E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11E33"/>
    <w:pPr>
      <w:ind w:left="720"/>
      <w:contextualSpacing/>
    </w:pPr>
  </w:style>
  <w:style w:type="table" w:styleId="TableGrid">
    <w:name w:val="Table Grid"/>
    <w:basedOn w:val="TableNormal"/>
    <w:uiPriority w:val="39"/>
    <w:rsid w:val="00211E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F10728"/>
    <w:rPr>
      <w:color w:val="605E5C"/>
      <w:shd w:val="clear" w:color="auto" w:fill="E1DFDD"/>
    </w:rPr>
  </w:style>
  <w:style w:type="paragraph" w:styleId="BalloonText">
    <w:name w:val="Balloon Text"/>
    <w:basedOn w:val="Normal"/>
    <w:link w:val="BalloonTextChar"/>
    <w:uiPriority w:val="99"/>
    <w:semiHidden/>
    <w:unhideWhenUsed/>
    <w:rsid w:val="00FD7B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7B81"/>
    <w:rPr>
      <w:rFonts w:ascii="Tahoma" w:hAnsi="Tahoma" w:cs="Tahoma"/>
      <w:sz w:val="16"/>
      <w:szCs w:val="16"/>
    </w:rPr>
  </w:style>
  <w:style w:type="character" w:customStyle="1" w:styleId="Heading4Char">
    <w:name w:val="Heading 4 Char"/>
    <w:basedOn w:val="DefaultParagraphFont"/>
    <w:link w:val="Heading4"/>
    <w:uiPriority w:val="9"/>
    <w:rsid w:val="008652D8"/>
    <w:rPr>
      <w:rFonts w:asciiTheme="majorHAnsi" w:eastAsiaTheme="majorEastAsia" w:hAnsiTheme="majorHAnsi" w:cstheme="majorBidi"/>
      <w:i/>
      <w:iCs/>
      <w:color w:val="365F91" w:themeColor="accent1" w:themeShade="BF"/>
    </w:rPr>
  </w:style>
  <w:style w:type="character" w:styleId="Strong">
    <w:name w:val="Strong"/>
    <w:basedOn w:val="DefaultParagraphFont"/>
    <w:uiPriority w:val="22"/>
    <w:qFormat/>
    <w:rsid w:val="00C41513"/>
    <w:rPr>
      <w:b/>
      <w:bCs/>
    </w:rPr>
  </w:style>
  <w:style w:type="character" w:styleId="UnresolvedMention">
    <w:name w:val="Unresolved Mention"/>
    <w:basedOn w:val="DefaultParagraphFont"/>
    <w:uiPriority w:val="99"/>
    <w:semiHidden/>
    <w:unhideWhenUsed/>
    <w:rsid w:val="00C41513"/>
    <w:rPr>
      <w:color w:val="605E5C"/>
      <w:shd w:val="clear" w:color="auto" w:fill="E1DFDD"/>
    </w:rPr>
  </w:style>
  <w:style w:type="character" w:styleId="FollowedHyperlink">
    <w:name w:val="FollowedHyperlink"/>
    <w:basedOn w:val="DefaultParagraphFont"/>
    <w:uiPriority w:val="99"/>
    <w:semiHidden/>
    <w:unhideWhenUsed/>
    <w:rsid w:val="00C4151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877078">
      <w:bodyDiv w:val="1"/>
      <w:marLeft w:val="0"/>
      <w:marRight w:val="0"/>
      <w:marTop w:val="0"/>
      <w:marBottom w:val="0"/>
      <w:divBdr>
        <w:top w:val="none" w:sz="0" w:space="0" w:color="auto"/>
        <w:left w:val="none" w:sz="0" w:space="0" w:color="auto"/>
        <w:bottom w:val="none" w:sz="0" w:space="0" w:color="auto"/>
        <w:right w:val="none" w:sz="0" w:space="0" w:color="auto"/>
      </w:divBdr>
      <w:divsChild>
        <w:div w:id="1116214437">
          <w:marLeft w:val="0"/>
          <w:marRight w:val="0"/>
          <w:marTop w:val="0"/>
          <w:marBottom w:val="0"/>
          <w:divBdr>
            <w:top w:val="none" w:sz="0" w:space="0" w:color="auto"/>
            <w:left w:val="none" w:sz="0" w:space="0" w:color="auto"/>
            <w:bottom w:val="none" w:sz="0" w:space="0" w:color="auto"/>
            <w:right w:val="none" w:sz="0" w:space="0" w:color="auto"/>
          </w:divBdr>
          <w:divsChild>
            <w:div w:id="156915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41379">
      <w:bodyDiv w:val="1"/>
      <w:marLeft w:val="0"/>
      <w:marRight w:val="0"/>
      <w:marTop w:val="0"/>
      <w:marBottom w:val="0"/>
      <w:divBdr>
        <w:top w:val="none" w:sz="0" w:space="0" w:color="auto"/>
        <w:left w:val="none" w:sz="0" w:space="0" w:color="auto"/>
        <w:bottom w:val="none" w:sz="0" w:space="0" w:color="auto"/>
        <w:right w:val="none" w:sz="0" w:space="0" w:color="auto"/>
      </w:divBdr>
    </w:div>
    <w:div w:id="688795453">
      <w:bodyDiv w:val="1"/>
      <w:marLeft w:val="0"/>
      <w:marRight w:val="0"/>
      <w:marTop w:val="0"/>
      <w:marBottom w:val="0"/>
      <w:divBdr>
        <w:top w:val="none" w:sz="0" w:space="0" w:color="auto"/>
        <w:left w:val="none" w:sz="0" w:space="0" w:color="auto"/>
        <w:bottom w:val="none" w:sz="0" w:space="0" w:color="auto"/>
        <w:right w:val="none" w:sz="0" w:space="0" w:color="auto"/>
      </w:divBdr>
    </w:div>
    <w:div w:id="755320672">
      <w:bodyDiv w:val="1"/>
      <w:marLeft w:val="0"/>
      <w:marRight w:val="0"/>
      <w:marTop w:val="0"/>
      <w:marBottom w:val="0"/>
      <w:divBdr>
        <w:top w:val="none" w:sz="0" w:space="0" w:color="auto"/>
        <w:left w:val="none" w:sz="0" w:space="0" w:color="auto"/>
        <w:bottom w:val="none" w:sz="0" w:space="0" w:color="auto"/>
        <w:right w:val="none" w:sz="0" w:space="0" w:color="auto"/>
      </w:divBdr>
    </w:div>
    <w:div w:id="966861875">
      <w:bodyDiv w:val="1"/>
      <w:marLeft w:val="0"/>
      <w:marRight w:val="0"/>
      <w:marTop w:val="0"/>
      <w:marBottom w:val="0"/>
      <w:divBdr>
        <w:top w:val="none" w:sz="0" w:space="0" w:color="auto"/>
        <w:left w:val="none" w:sz="0" w:space="0" w:color="auto"/>
        <w:bottom w:val="none" w:sz="0" w:space="0" w:color="auto"/>
        <w:right w:val="none" w:sz="0" w:space="0" w:color="auto"/>
      </w:divBdr>
      <w:divsChild>
        <w:div w:id="1743792613">
          <w:marLeft w:val="0"/>
          <w:marRight w:val="0"/>
          <w:marTop w:val="0"/>
          <w:marBottom w:val="0"/>
          <w:divBdr>
            <w:top w:val="none" w:sz="0" w:space="0" w:color="auto"/>
            <w:left w:val="none" w:sz="0" w:space="0" w:color="auto"/>
            <w:bottom w:val="none" w:sz="0" w:space="0" w:color="auto"/>
            <w:right w:val="none" w:sz="0" w:space="0" w:color="auto"/>
          </w:divBdr>
          <w:divsChild>
            <w:div w:id="106413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971162">
      <w:bodyDiv w:val="1"/>
      <w:marLeft w:val="0"/>
      <w:marRight w:val="0"/>
      <w:marTop w:val="0"/>
      <w:marBottom w:val="0"/>
      <w:divBdr>
        <w:top w:val="none" w:sz="0" w:space="0" w:color="auto"/>
        <w:left w:val="none" w:sz="0" w:space="0" w:color="auto"/>
        <w:bottom w:val="none" w:sz="0" w:space="0" w:color="auto"/>
        <w:right w:val="none" w:sz="0" w:space="0" w:color="auto"/>
      </w:divBdr>
      <w:divsChild>
        <w:div w:id="1241448683">
          <w:marLeft w:val="0"/>
          <w:marRight w:val="0"/>
          <w:marTop w:val="0"/>
          <w:marBottom w:val="0"/>
          <w:divBdr>
            <w:top w:val="none" w:sz="0" w:space="0" w:color="auto"/>
            <w:left w:val="none" w:sz="0" w:space="0" w:color="auto"/>
            <w:bottom w:val="none" w:sz="0" w:space="0" w:color="auto"/>
            <w:right w:val="none" w:sz="0" w:space="0" w:color="auto"/>
          </w:divBdr>
          <w:divsChild>
            <w:div w:id="259725349">
              <w:marLeft w:val="0"/>
              <w:marRight w:val="0"/>
              <w:marTop w:val="0"/>
              <w:marBottom w:val="0"/>
              <w:divBdr>
                <w:top w:val="none" w:sz="0" w:space="0" w:color="auto"/>
                <w:left w:val="none" w:sz="0" w:space="0" w:color="auto"/>
                <w:bottom w:val="none" w:sz="0" w:space="0" w:color="auto"/>
                <w:right w:val="none" w:sz="0" w:space="0" w:color="auto"/>
              </w:divBdr>
              <w:divsChild>
                <w:div w:id="242691886">
                  <w:marLeft w:val="0"/>
                  <w:marRight w:val="0"/>
                  <w:marTop w:val="0"/>
                  <w:marBottom w:val="0"/>
                  <w:divBdr>
                    <w:top w:val="none" w:sz="0" w:space="0" w:color="auto"/>
                    <w:left w:val="none" w:sz="0" w:space="0" w:color="auto"/>
                    <w:bottom w:val="none" w:sz="0" w:space="0" w:color="auto"/>
                    <w:right w:val="none" w:sz="0" w:space="0" w:color="auto"/>
                  </w:divBdr>
                  <w:divsChild>
                    <w:div w:id="33018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844141">
          <w:marLeft w:val="0"/>
          <w:marRight w:val="0"/>
          <w:marTop w:val="0"/>
          <w:marBottom w:val="240"/>
          <w:divBdr>
            <w:top w:val="none" w:sz="0" w:space="0" w:color="auto"/>
            <w:left w:val="none" w:sz="0" w:space="0" w:color="auto"/>
            <w:bottom w:val="none" w:sz="0" w:space="0" w:color="auto"/>
            <w:right w:val="none" w:sz="0" w:space="0" w:color="auto"/>
          </w:divBdr>
          <w:divsChild>
            <w:div w:id="664279962">
              <w:marLeft w:val="0"/>
              <w:marRight w:val="0"/>
              <w:marTop w:val="0"/>
              <w:marBottom w:val="0"/>
              <w:divBdr>
                <w:top w:val="none" w:sz="0" w:space="0" w:color="auto"/>
                <w:left w:val="none" w:sz="0" w:space="0" w:color="auto"/>
                <w:bottom w:val="none" w:sz="0" w:space="0" w:color="auto"/>
                <w:right w:val="none" w:sz="0" w:space="0" w:color="auto"/>
              </w:divBdr>
              <w:divsChild>
                <w:div w:id="1550065474">
                  <w:marLeft w:val="0"/>
                  <w:marRight w:val="0"/>
                  <w:marTop w:val="0"/>
                  <w:marBottom w:val="0"/>
                  <w:divBdr>
                    <w:top w:val="none" w:sz="0" w:space="0" w:color="auto"/>
                    <w:left w:val="none" w:sz="0" w:space="0" w:color="auto"/>
                    <w:bottom w:val="none" w:sz="0" w:space="0" w:color="auto"/>
                    <w:right w:val="none" w:sz="0" w:space="0" w:color="auto"/>
                  </w:divBdr>
                  <w:divsChild>
                    <w:div w:id="1534345103">
                      <w:marLeft w:val="0"/>
                      <w:marRight w:val="0"/>
                      <w:marTop w:val="0"/>
                      <w:marBottom w:val="0"/>
                      <w:divBdr>
                        <w:top w:val="none" w:sz="0" w:space="0" w:color="auto"/>
                        <w:left w:val="none" w:sz="0" w:space="0" w:color="auto"/>
                        <w:bottom w:val="none" w:sz="0" w:space="0" w:color="auto"/>
                        <w:right w:val="none" w:sz="0" w:space="0" w:color="auto"/>
                      </w:divBdr>
                      <w:divsChild>
                        <w:div w:id="108821145">
                          <w:marLeft w:val="0"/>
                          <w:marRight w:val="0"/>
                          <w:marTop w:val="0"/>
                          <w:marBottom w:val="0"/>
                          <w:divBdr>
                            <w:top w:val="none" w:sz="0" w:space="0" w:color="auto"/>
                            <w:left w:val="none" w:sz="0" w:space="0" w:color="auto"/>
                            <w:bottom w:val="none" w:sz="0" w:space="0" w:color="auto"/>
                            <w:right w:val="none" w:sz="0" w:space="0" w:color="auto"/>
                          </w:divBdr>
                          <w:divsChild>
                            <w:div w:id="74588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6119780">
      <w:bodyDiv w:val="1"/>
      <w:marLeft w:val="0"/>
      <w:marRight w:val="0"/>
      <w:marTop w:val="0"/>
      <w:marBottom w:val="0"/>
      <w:divBdr>
        <w:top w:val="none" w:sz="0" w:space="0" w:color="auto"/>
        <w:left w:val="none" w:sz="0" w:space="0" w:color="auto"/>
        <w:bottom w:val="none" w:sz="0" w:space="0" w:color="auto"/>
        <w:right w:val="none" w:sz="0" w:space="0" w:color="auto"/>
      </w:divBdr>
    </w:div>
    <w:div w:id="1174153298">
      <w:bodyDiv w:val="1"/>
      <w:marLeft w:val="0"/>
      <w:marRight w:val="0"/>
      <w:marTop w:val="0"/>
      <w:marBottom w:val="0"/>
      <w:divBdr>
        <w:top w:val="none" w:sz="0" w:space="0" w:color="auto"/>
        <w:left w:val="none" w:sz="0" w:space="0" w:color="auto"/>
        <w:bottom w:val="none" w:sz="0" w:space="0" w:color="auto"/>
        <w:right w:val="none" w:sz="0" w:space="0" w:color="auto"/>
      </w:divBdr>
    </w:div>
    <w:div w:id="1358505852">
      <w:bodyDiv w:val="1"/>
      <w:marLeft w:val="0"/>
      <w:marRight w:val="0"/>
      <w:marTop w:val="0"/>
      <w:marBottom w:val="0"/>
      <w:divBdr>
        <w:top w:val="none" w:sz="0" w:space="0" w:color="auto"/>
        <w:left w:val="none" w:sz="0" w:space="0" w:color="auto"/>
        <w:bottom w:val="none" w:sz="0" w:space="0" w:color="auto"/>
        <w:right w:val="none" w:sz="0" w:space="0" w:color="auto"/>
      </w:divBdr>
      <w:divsChild>
        <w:div w:id="895699488">
          <w:marLeft w:val="0"/>
          <w:marRight w:val="0"/>
          <w:marTop w:val="0"/>
          <w:marBottom w:val="0"/>
          <w:divBdr>
            <w:top w:val="none" w:sz="0" w:space="0" w:color="auto"/>
            <w:left w:val="none" w:sz="0" w:space="0" w:color="auto"/>
            <w:bottom w:val="none" w:sz="0" w:space="0" w:color="auto"/>
            <w:right w:val="none" w:sz="0" w:space="0" w:color="auto"/>
          </w:divBdr>
          <w:divsChild>
            <w:div w:id="1583030672">
              <w:marLeft w:val="0"/>
              <w:marRight w:val="0"/>
              <w:marTop w:val="0"/>
              <w:marBottom w:val="0"/>
              <w:divBdr>
                <w:top w:val="none" w:sz="0" w:space="0" w:color="auto"/>
                <w:left w:val="none" w:sz="0" w:space="0" w:color="auto"/>
                <w:bottom w:val="none" w:sz="0" w:space="0" w:color="auto"/>
                <w:right w:val="none" w:sz="0" w:space="0" w:color="auto"/>
              </w:divBdr>
              <w:divsChild>
                <w:div w:id="334915427">
                  <w:marLeft w:val="0"/>
                  <w:marRight w:val="0"/>
                  <w:marTop w:val="0"/>
                  <w:marBottom w:val="0"/>
                  <w:divBdr>
                    <w:top w:val="none" w:sz="0" w:space="0" w:color="auto"/>
                    <w:left w:val="none" w:sz="0" w:space="0" w:color="auto"/>
                    <w:bottom w:val="none" w:sz="0" w:space="0" w:color="auto"/>
                    <w:right w:val="none" w:sz="0" w:space="0" w:color="auto"/>
                  </w:divBdr>
                  <w:divsChild>
                    <w:div w:id="1591617723">
                      <w:marLeft w:val="0"/>
                      <w:marRight w:val="0"/>
                      <w:marTop w:val="0"/>
                      <w:marBottom w:val="0"/>
                      <w:divBdr>
                        <w:top w:val="none" w:sz="0" w:space="0" w:color="auto"/>
                        <w:left w:val="none" w:sz="0" w:space="0" w:color="auto"/>
                        <w:bottom w:val="none" w:sz="0" w:space="0" w:color="auto"/>
                        <w:right w:val="none" w:sz="0" w:space="0" w:color="auto"/>
                      </w:divBdr>
                      <w:divsChild>
                        <w:div w:id="321201527">
                          <w:marLeft w:val="0"/>
                          <w:marRight w:val="0"/>
                          <w:marTop w:val="0"/>
                          <w:marBottom w:val="0"/>
                          <w:divBdr>
                            <w:top w:val="none" w:sz="0" w:space="0" w:color="auto"/>
                            <w:left w:val="none" w:sz="0" w:space="0" w:color="auto"/>
                            <w:bottom w:val="none" w:sz="0" w:space="0" w:color="auto"/>
                            <w:right w:val="none" w:sz="0" w:space="0" w:color="auto"/>
                          </w:divBdr>
                          <w:divsChild>
                            <w:div w:id="1812284474">
                              <w:marLeft w:val="0"/>
                              <w:marRight w:val="0"/>
                              <w:marTop w:val="0"/>
                              <w:marBottom w:val="0"/>
                              <w:divBdr>
                                <w:top w:val="none" w:sz="0" w:space="0" w:color="auto"/>
                                <w:left w:val="none" w:sz="0" w:space="0" w:color="auto"/>
                                <w:bottom w:val="none" w:sz="0" w:space="0" w:color="auto"/>
                                <w:right w:val="none" w:sz="0" w:space="0" w:color="auto"/>
                              </w:divBdr>
                              <w:divsChild>
                                <w:div w:id="1792549256">
                                  <w:marLeft w:val="0"/>
                                  <w:marRight w:val="0"/>
                                  <w:marTop w:val="0"/>
                                  <w:marBottom w:val="0"/>
                                  <w:divBdr>
                                    <w:top w:val="none" w:sz="0" w:space="0" w:color="auto"/>
                                    <w:left w:val="none" w:sz="0" w:space="0" w:color="auto"/>
                                    <w:bottom w:val="none" w:sz="0" w:space="0" w:color="auto"/>
                                    <w:right w:val="none" w:sz="0" w:space="0" w:color="auto"/>
                                  </w:divBdr>
                                  <w:divsChild>
                                    <w:div w:id="2009403422">
                                      <w:marLeft w:val="120"/>
                                      <w:marRight w:val="0"/>
                                      <w:marTop w:val="0"/>
                                      <w:marBottom w:val="0"/>
                                      <w:divBdr>
                                        <w:top w:val="none" w:sz="0" w:space="0" w:color="auto"/>
                                        <w:left w:val="none" w:sz="0" w:space="0" w:color="auto"/>
                                        <w:bottom w:val="none" w:sz="0" w:space="0" w:color="auto"/>
                                        <w:right w:val="none" w:sz="0" w:space="0" w:color="auto"/>
                                      </w:divBdr>
                                      <w:divsChild>
                                        <w:div w:id="107899903">
                                          <w:marLeft w:val="0"/>
                                          <w:marRight w:val="0"/>
                                          <w:marTop w:val="0"/>
                                          <w:marBottom w:val="0"/>
                                          <w:divBdr>
                                            <w:top w:val="none" w:sz="0" w:space="0" w:color="auto"/>
                                            <w:left w:val="none" w:sz="0" w:space="0" w:color="auto"/>
                                            <w:bottom w:val="none" w:sz="0" w:space="0" w:color="auto"/>
                                            <w:right w:val="none" w:sz="0" w:space="0" w:color="auto"/>
                                          </w:divBdr>
                                          <w:divsChild>
                                            <w:div w:id="841549074">
                                              <w:marLeft w:val="0"/>
                                              <w:marRight w:val="0"/>
                                              <w:marTop w:val="0"/>
                                              <w:marBottom w:val="0"/>
                                              <w:divBdr>
                                                <w:top w:val="none" w:sz="0" w:space="0" w:color="auto"/>
                                                <w:left w:val="none" w:sz="0" w:space="0" w:color="auto"/>
                                                <w:bottom w:val="none" w:sz="0" w:space="0" w:color="auto"/>
                                                <w:right w:val="none" w:sz="0" w:space="0" w:color="auto"/>
                                              </w:divBdr>
                                              <w:divsChild>
                                                <w:div w:id="2130275804">
                                                  <w:marLeft w:val="0"/>
                                                  <w:marRight w:val="0"/>
                                                  <w:marTop w:val="0"/>
                                                  <w:marBottom w:val="0"/>
                                                  <w:divBdr>
                                                    <w:top w:val="none" w:sz="0" w:space="0" w:color="auto"/>
                                                    <w:left w:val="none" w:sz="0" w:space="0" w:color="auto"/>
                                                    <w:bottom w:val="none" w:sz="0" w:space="0" w:color="auto"/>
                                                    <w:right w:val="none" w:sz="0" w:space="0" w:color="auto"/>
                                                  </w:divBdr>
                                                </w:div>
                                              </w:divsChild>
                                            </w:div>
                                            <w:div w:id="417289183">
                                              <w:marLeft w:val="0"/>
                                              <w:marRight w:val="0"/>
                                              <w:marTop w:val="0"/>
                                              <w:marBottom w:val="0"/>
                                              <w:divBdr>
                                                <w:top w:val="none" w:sz="0" w:space="0" w:color="auto"/>
                                                <w:left w:val="none" w:sz="0" w:space="0" w:color="auto"/>
                                                <w:bottom w:val="none" w:sz="0" w:space="0" w:color="auto"/>
                                                <w:right w:val="none" w:sz="0" w:space="0" w:color="auto"/>
                                              </w:divBdr>
                                              <w:divsChild>
                                                <w:div w:id="459300361">
                                                  <w:marLeft w:val="0"/>
                                                  <w:marRight w:val="0"/>
                                                  <w:marTop w:val="0"/>
                                                  <w:marBottom w:val="0"/>
                                                  <w:divBdr>
                                                    <w:top w:val="none" w:sz="0" w:space="0" w:color="auto"/>
                                                    <w:left w:val="none" w:sz="0" w:space="0" w:color="auto"/>
                                                    <w:bottom w:val="none" w:sz="0" w:space="0" w:color="auto"/>
                                                    <w:right w:val="none" w:sz="0" w:space="0" w:color="auto"/>
                                                  </w:divBdr>
                                                </w:div>
                                              </w:divsChild>
                                            </w:div>
                                            <w:div w:id="114301085">
                                              <w:marLeft w:val="0"/>
                                              <w:marRight w:val="0"/>
                                              <w:marTop w:val="0"/>
                                              <w:marBottom w:val="0"/>
                                              <w:divBdr>
                                                <w:top w:val="none" w:sz="0" w:space="0" w:color="auto"/>
                                                <w:left w:val="none" w:sz="0" w:space="0" w:color="auto"/>
                                                <w:bottom w:val="none" w:sz="0" w:space="0" w:color="auto"/>
                                                <w:right w:val="none" w:sz="0" w:space="0" w:color="auto"/>
                                              </w:divBdr>
                                              <w:divsChild>
                                                <w:div w:id="981814347">
                                                  <w:marLeft w:val="0"/>
                                                  <w:marRight w:val="0"/>
                                                  <w:marTop w:val="105"/>
                                                  <w:marBottom w:val="120"/>
                                                  <w:divBdr>
                                                    <w:top w:val="none" w:sz="0" w:space="0" w:color="auto"/>
                                                    <w:left w:val="none" w:sz="0" w:space="0" w:color="auto"/>
                                                    <w:bottom w:val="none" w:sz="0" w:space="0" w:color="auto"/>
                                                    <w:right w:val="none" w:sz="0" w:space="0" w:color="auto"/>
                                                  </w:divBdr>
                                                </w:div>
                                              </w:divsChild>
                                            </w:div>
                                            <w:div w:id="1010329144">
                                              <w:marLeft w:val="0"/>
                                              <w:marRight w:val="0"/>
                                              <w:marTop w:val="0"/>
                                              <w:marBottom w:val="0"/>
                                              <w:divBdr>
                                                <w:top w:val="none" w:sz="0" w:space="0" w:color="auto"/>
                                                <w:left w:val="none" w:sz="0" w:space="0" w:color="auto"/>
                                                <w:bottom w:val="none" w:sz="0" w:space="0" w:color="auto"/>
                                                <w:right w:val="none" w:sz="0" w:space="0" w:color="auto"/>
                                              </w:divBdr>
                                              <w:divsChild>
                                                <w:div w:id="128635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361649">
                                          <w:marLeft w:val="0"/>
                                          <w:marRight w:val="0"/>
                                          <w:marTop w:val="0"/>
                                          <w:marBottom w:val="0"/>
                                          <w:divBdr>
                                            <w:top w:val="none" w:sz="0" w:space="0" w:color="auto"/>
                                            <w:left w:val="none" w:sz="0" w:space="0" w:color="auto"/>
                                            <w:bottom w:val="none" w:sz="0" w:space="0" w:color="auto"/>
                                            <w:right w:val="none" w:sz="0" w:space="0" w:color="auto"/>
                                          </w:divBdr>
                                          <w:divsChild>
                                            <w:div w:id="567693202">
                                              <w:marLeft w:val="0"/>
                                              <w:marRight w:val="0"/>
                                              <w:marTop w:val="0"/>
                                              <w:marBottom w:val="0"/>
                                              <w:divBdr>
                                                <w:top w:val="none" w:sz="0" w:space="0" w:color="auto"/>
                                                <w:left w:val="none" w:sz="0" w:space="0" w:color="auto"/>
                                                <w:bottom w:val="none" w:sz="0" w:space="0" w:color="auto"/>
                                                <w:right w:val="none" w:sz="0" w:space="0" w:color="auto"/>
                                              </w:divBdr>
                                              <w:divsChild>
                                                <w:div w:id="313687356">
                                                  <w:marLeft w:val="0"/>
                                                  <w:marRight w:val="0"/>
                                                  <w:marTop w:val="0"/>
                                                  <w:marBottom w:val="0"/>
                                                  <w:divBdr>
                                                    <w:top w:val="none" w:sz="0" w:space="0" w:color="auto"/>
                                                    <w:left w:val="none" w:sz="0" w:space="0" w:color="auto"/>
                                                    <w:bottom w:val="none" w:sz="0" w:space="0" w:color="auto"/>
                                                    <w:right w:val="none" w:sz="0" w:space="0" w:color="auto"/>
                                                  </w:divBdr>
                                                  <w:divsChild>
                                                    <w:div w:id="1071193377">
                                                      <w:marLeft w:val="0"/>
                                                      <w:marRight w:val="0"/>
                                                      <w:marTop w:val="0"/>
                                                      <w:marBottom w:val="0"/>
                                                      <w:divBdr>
                                                        <w:top w:val="none" w:sz="0" w:space="0" w:color="auto"/>
                                                        <w:left w:val="none" w:sz="0" w:space="0" w:color="auto"/>
                                                        <w:bottom w:val="none" w:sz="0" w:space="0" w:color="auto"/>
                                                        <w:right w:val="none" w:sz="0" w:space="0" w:color="auto"/>
                                                      </w:divBdr>
                                                    </w:div>
                                                    <w:div w:id="962617545">
                                                      <w:marLeft w:val="0"/>
                                                      <w:marRight w:val="0"/>
                                                      <w:marTop w:val="0"/>
                                                      <w:marBottom w:val="0"/>
                                                      <w:divBdr>
                                                        <w:top w:val="none" w:sz="0" w:space="0" w:color="auto"/>
                                                        <w:left w:val="none" w:sz="0" w:space="0" w:color="auto"/>
                                                        <w:bottom w:val="none" w:sz="0" w:space="0" w:color="auto"/>
                                                        <w:right w:val="none" w:sz="0" w:space="0" w:color="auto"/>
                                                      </w:divBdr>
                                                      <w:divsChild>
                                                        <w:div w:id="884027787">
                                                          <w:marLeft w:val="0"/>
                                                          <w:marRight w:val="0"/>
                                                          <w:marTop w:val="0"/>
                                                          <w:marBottom w:val="0"/>
                                                          <w:divBdr>
                                                            <w:top w:val="none" w:sz="0" w:space="0" w:color="auto"/>
                                                            <w:left w:val="none" w:sz="0" w:space="0" w:color="auto"/>
                                                            <w:bottom w:val="none" w:sz="0" w:space="0" w:color="auto"/>
                                                            <w:right w:val="none" w:sz="0" w:space="0" w:color="auto"/>
                                                          </w:divBdr>
                                                          <w:divsChild>
                                                            <w:div w:id="1795294443">
                                                              <w:marLeft w:val="0"/>
                                                              <w:marRight w:val="0"/>
                                                              <w:marTop w:val="0"/>
                                                              <w:marBottom w:val="0"/>
                                                              <w:divBdr>
                                                                <w:top w:val="none" w:sz="0" w:space="0" w:color="auto"/>
                                                                <w:left w:val="none" w:sz="0" w:space="0" w:color="auto"/>
                                                                <w:bottom w:val="none" w:sz="0" w:space="0" w:color="auto"/>
                                                                <w:right w:val="none" w:sz="0" w:space="0" w:color="auto"/>
                                                              </w:divBdr>
                                                              <w:divsChild>
                                                                <w:div w:id="2022006801">
                                                                  <w:marLeft w:val="0"/>
                                                                  <w:marRight w:val="0"/>
                                                                  <w:marTop w:val="0"/>
                                                                  <w:marBottom w:val="0"/>
                                                                  <w:divBdr>
                                                                    <w:top w:val="none" w:sz="0" w:space="0" w:color="auto"/>
                                                                    <w:left w:val="none" w:sz="0" w:space="0" w:color="auto"/>
                                                                    <w:bottom w:val="none" w:sz="0" w:space="0" w:color="auto"/>
                                                                    <w:right w:val="none" w:sz="0" w:space="0" w:color="auto"/>
                                                                  </w:divBdr>
                                                                  <w:divsChild>
                                                                    <w:div w:id="1613122485">
                                                                      <w:marLeft w:val="0"/>
                                                                      <w:marRight w:val="0"/>
                                                                      <w:marTop w:val="0"/>
                                                                      <w:marBottom w:val="0"/>
                                                                      <w:divBdr>
                                                                        <w:top w:val="none" w:sz="0" w:space="0" w:color="auto"/>
                                                                        <w:left w:val="none" w:sz="0" w:space="0" w:color="auto"/>
                                                                        <w:bottom w:val="none" w:sz="0" w:space="0" w:color="auto"/>
                                                                        <w:right w:val="none" w:sz="0" w:space="0" w:color="auto"/>
                                                                      </w:divBdr>
                                                                      <w:divsChild>
                                                                        <w:div w:id="251934306">
                                                                          <w:marLeft w:val="0"/>
                                                                          <w:marRight w:val="0"/>
                                                                          <w:marTop w:val="0"/>
                                                                          <w:marBottom w:val="0"/>
                                                                          <w:divBdr>
                                                                            <w:top w:val="none" w:sz="0" w:space="0" w:color="auto"/>
                                                                            <w:left w:val="none" w:sz="0" w:space="0" w:color="auto"/>
                                                                            <w:bottom w:val="none" w:sz="0" w:space="0" w:color="auto"/>
                                                                            <w:right w:val="none" w:sz="0" w:space="0" w:color="auto"/>
                                                                          </w:divBdr>
                                                                          <w:divsChild>
                                                                            <w:div w:id="1374503821">
                                                                              <w:marLeft w:val="0"/>
                                                                              <w:marRight w:val="0"/>
                                                                              <w:marTop w:val="0"/>
                                                                              <w:marBottom w:val="0"/>
                                                                              <w:divBdr>
                                                                                <w:top w:val="none" w:sz="0" w:space="0" w:color="auto"/>
                                                                                <w:left w:val="none" w:sz="0" w:space="0" w:color="auto"/>
                                                                                <w:bottom w:val="none" w:sz="0" w:space="0" w:color="auto"/>
                                                                                <w:right w:val="none" w:sz="0" w:space="0" w:color="auto"/>
                                                                              </w:divBdr>
                                                                              <w:divsChild>
                                                                                <w:div w:id="758334141">
                                                                                  <w:marLeft w:val="0"/>
                                                                                  <w:marRight w:val="0"/>
                                                                                  <w:marTop w:val="0"/>
                                                                                  <w:marBottom w:val="0"/>
                                                                                  <w:divBdr>
                                                                                    <w:top w:val="none" w:sz="0" w:space="0" w:color="auto"/>
                                                                                    <w:left w:val="none" w:sz="0" w:space="0" w:color="auto"/>
                                                                                    <w:bottom w:val="none" w:sz="0" w:space="0" w:color="auto"/>
                                                                                    <w:right w:val="none" w:sz="0" w:space="0" w:color="auto"/>
                                                                                  </w:divBdr>
                                                                                  <w:divsChild>
                                                                                    <w:div w:id="1294673877">
                                                                                      <w:marLeft w:val="0"/>
                                                                                      <w:marRight w:val="0"/>
                                                                                      <w:marTop w:val="0"/>
                                                                                      <w:marBottom w:val="0"/>
                                                                                      <w:divBdr>
                                                                                        <w:top w:val="none" w:sz="0" w:space="0" w:color="auto"/>
                                                                                        <w:left w:val="none" w:sz="0" w:space="0" w:color="auto"/>
                                                                                        <w:bottom w:val="none" w:sz="0" w:space="0" w:color="auto"/>
                                                                                        <w:right w:val="none" w:sz="0" w:space="0" w:color="auto"/>
                                                                                      </w:divBdr>
                                                                                      <w:divsChild>
                                                                                        <w:div w:id="149637340">
                                                                                          <w:marLeft w:val="0"/>
                                                                                          <w:marRight w:val="0"/>
                                                                                          <w:marTop w:val="0"/>
                                                                                          <w:marBottom w:val="0"/>
                                                                                          <w:divBdr>
                                                                                            <w:top w:val="none" w:sz="0" w:space="0" w:color="auto"/>
                                                                                            <w:left w:val="none" w:sz="0" w:space="0" w:color="auto"/>
                                                                                            <w:bottom w:val="none" w:sz="0" w:space="0" w:color="auto"/>
                                                                                            <w:right w:val="none" w:sz="0" w:space="0" w:color="auto"/>
                                                                                          </w:divBdr>
                                                                                          <w:divsChild>
                                                                                            <w:div w:id="1869368751">
                                                                                              <w:marLeft w:val="0"/>
                                                                                              <w:marRight w:val="0"/>
                                                                                              <w:marTop w:val="0"/>
                                                                                              <w:marBottom w:val="0"/>
                                                                                              <w:divBdr>
                                                                                                <w:top w:val="none" w:sz="0" w:space="0" w:color="auto"/>
                                                                                                <w:left w:val="none" w:sz="0" w:space="0" w:color="auto"/>
                                                                                                <w:bottom w:val="none" w:sz="0" w:space="0" w:color="auto"/>
                                                                                                <w:right w:val="none" w:sz="0" w:space="0" w:color="auto"/>
                                                                                              </w:divBdr>
                                                                                              <w:divsChild>
                                                                                                <w:div w:id="2042588037">
                                                                                                  <w:marLeft w:val="0"/>
                                                                                                  <w:marRight w:val="0"/>
                                                                                                  <w:marTop w:val="0"/>
                                                                                                  <w:marBottom w:val="0"/>
                                                                                                  <w:divBdr>
                                                                                                    <w:top w:val="none" w:sz="0" w:space="0" w:color="auto"/>
                                                                                                    <w:left w:val="none" w:sz="0" w:space="0" w:color="auto"/>
                                                                                                    <w:bottom w:val="none" w:sz="0" w:space="0" w:color="auto"/>
                                                                                                    <w:right w:val="none" w:sz="0" w:space="0" w:color="auto"/>
                                                                                                  </w:divBdr>
                                                                                                  <w:divsChild>
                                                                                                    <w:div w:id="209574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7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330377">
                                                                                  <w:marLeft w:val="0"/>
                                                                                  <w:marRight w:val="0"/>
                                                                                  <w:marTop w:val="0"/>
                                                                                  <w:marBottom w:val="0"/>
                                                                                  <w:divBdr>
                                                                                    <w:top w:val="none" w:sz="0" w:space="0" w:color="auto"/>
                                                                                    <w:left w:val="none" w:sz="0" w:space="0" w:color="auto"/>
                                                                                    <w:bottom w:val="none" w:sz="0" w:space="0" w:color="auto"/>
                                                                                    <w:right w:val="none" w:sz="0" w:space="0" w:color="auto"/>
                                                                                  </w:divBdr>
                                                                                  <w:divsChild>
                                                                                    <w:div w:id="506140623">
                                                                                      <w:marLeft w:val="0"/>
                                                                                      <w:marRight w:val="0"/>
                                                                                      <w:marTop w:val="0"/>
                                                                                      <w:marBottom w:val="0"/>
                                                                                      <w:divBdr>
                                                                                        <w:top w:val="none" w:sz="0" w:space="0" w:color="auto"/>
                                                                                        <w:left w:val="none" w:sz="0" w:space="0" w:color="auto"/>
                                                                                        <w:bottom w:val="none" w:sz="0" w:space="0" w:color="auto"/>
                                                                                        <w:right w:val="none" w:sz="0" w:space="0" w:color="auto"/>
                                                                                      </w:divBdr>
                                                                                      <w:divsChild>
                                                                                        <w:div w:id="1137140854">
                                                                                          <w:marLeft w:val="0"/>
                                                                                          <w:marRight w:val="0"/>
                                                                                          <w:marTop w:val="0"/>
                                                                                          <w:marBottom w:val="0"/>
                                                                                          <w:divBdr>
                                                                                            <w:top w:val="none" w:sz="0" w:space="0" w:color="auto"/>
                                                                                            <w:left w:val="none" w:sz="0" w:space="0" w:color="auto"/>
                                                                                            <w:bottom w:val="none" w:sz="0" w:space="0" w:color="auto"/>
                                                                                            <w:right w:val="none" w:sz="0" w:space="0" w:color="auto"/>
                                                                                          </w:divBdr>
                                                                                          <w:divsChild>
                                                                                            <w:div w:id="1576891135">
                                                                                              <w:marLeft w:val="0"/>
                                                                                              <w:marRight w:val="0"/>
                                                                                              <w:marTop w:val="0"/>
                                                                                              <w:marBottom w:val="0"/>
                                                                                              <w:divBdr>
                                                                                                <w:top w:val="none" w:sz="0" w:space="0" w:color="auto"/>
                                                                                                <w:left w:val="none" w:sz="0" w:space="0" w:color="auto"/>
                                                                                                <w:bottom w:val="none" w:sz="0" w:space="0" w:color="auto"/>
                                                                                                <w:right w:val="none" w:sz="0" w:space="0" w:color="auto"/>
                                                                                              </w:divBdr>
                                                                                              <w:divsChild>
                                                                                                <w:div w:id="1144352208">
                                                                                                  <w:marLeft w:val="0"/>
                                                                                                  <w:marRight w:val="0"/>
                                                                                                  <w:marTop w:val="0"/>
                                                                                                  <w:marBottom w:val="0"/>
                                                                                                  <w:divBdr>
                                                                                                    <w:top w:val="none" w:sz="0" w:space="0" w:color="auto"/>
                                                                                                    <w:left w:val="none" w:sz="0" w:space="0" w:color="auto"/>
                                                                                                    <w:bottom w:val="none" w:sz="0" w:space="0" w:color="auto"/>
                                                                                                    <w:right w:val="none" w:sz="0" w:space="0" w:color="auto"/>
                                                                                                  </w:divBdr>
                                                                                                  <w:divsChild>
                                                                                                    <w:div w:id="1046951187">
                                                                                                      <w:marLeft w:val="0"/>
                                                                                                      <w:marRight w:val="0"/>
                                                                                                      <w:marTop w:val="0"/>
                                                                                                      <w:marBottom w:val="0"/>
                                                                                                      <w:divBdr>
                                                                                                        <w:top w:val="none" w:sz="0" w:space="0" w:color="auto"/>
                                                                                                        <w:left w:val="none" w:sz="0" w:space="0" w:color="auto"/>
                                                                                                        <w:bottom w:val="none" w:sz="0" w:space="0" w:color="auto"/>
                                                                                                        <w:right w:val="none" w:sz="0" w:space="0" w:color="auto"/>
                                                                                                      </w:divBdr>
                                                                                                      <w:divsChild>
                                                                                                        <w:div w:id="458842888">
                                                                                                          <w:marLeft w:val="0"/>
                                                                                                          <w:marRight w:val="0"/>
                                                                                                          <w:marTop w:val="0"/>
                                                                                                          <w:marBottom w:val="0"/>
                                                                                                          <w:divBdr>
                                                                                                            <w:top w:val="none" w:sz="0" w:space="0" w:color="auto"/>
                                                                                                            <w:left w:val="none" w:sz="0" w:space="0" w:color="auto"/>
                                                                                                            <w:bottom w:val="none" w:sz="0" w:space="0" w:color="auto"/>
                                                                                                            <w:right w:val="none" w:sz="0" w:space="0" w:color="auto"/>
                                                                                                          </w:divBdr>
                                                                                                          <w:divsChild>
                                                                                                            <w:div w:id="1880821299">
                                                                                                              <w:marLeft w:val="0"/>
                                                                                                              <w:marRight w:val="0"/>
                                                                                                              <w:marTop w:val="0"/>
                                                                                                              <w:marBottom w:val="0"/>
                                                                                                              <w:divBdr>
                                                                                                                <w:top w:val="none" w:sz="0" w:space="0" w:color="auto"/>
                                                                                                                <w:left w:val="none" w:sz="0" w:space="0" w:color="auto"/>
                                                                                                                <w:bottom w:val="none" w:sz="0" w:space="0" w:color="auto"/>
                                                                                                                <w:right w:val="none" w:sz="0" w:space="0" w:color="auto"/>
                                                                                                              </w:divBdr>
                                                                                                            </w:div>
                                                                                                            <w:div w:id="871193544">
                                                                                                              <w:marLeft w:val="0"/>
                                                                                                              <w:marRight w:val="0"/>
                                                                                                              <w:marTop w:val="0"/>
                                                                                                              <w:marBottom w:val="0"/>
                                                                                                              <w:divBdr>
                                                                                                                <w:top w:val="none" w:sz="0" w:space="0" w:color="auto"/>
                                                                                                                <w:left w:val="none" w:sz="0" w:space="0" w:color="auto"/>
                                                                                                                <w:bottom w:val="none" w:sz="0" w:space="0" w:color="auto"/>
                                                                                                                <w:right w:val="none" w:sz="0" w:space="0" w:color="auto"/>
                                                                                                              </w:divBdr>
                                                                                                              <w:divsChild>
                                                                                                                <w:div w:id="140942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519611">
                                                                                                      <w:marLeft w:val="0"/>
                                                                                                      <w:marRight w:val="0"/>
                                                                                                      <w:marTop w:val="0"/>
                                                                                                      <w:marBottom w:val="0"/>
                                                                                                      <w:divBdr>
                                                                                                        <w:top w:val="none" w:sz="0" w:space="0" w:color="auto"/>
                                                                                                        <w:left w:val="none" w:sz="0" w:space="0" w:color="auto"/>
                                                                                                        <w:bottom w:val="none" w:sz="0" w:space="0" w:color="auto"/>
                                                                                                        <w:right w:val="none" w:sz="0" w:space="0" w:color="auto"/>
                                                                                                      </w:divBdr>
                                                                                                      <w:divsChild>
                                                                                                        <w:div w:id="1752123422">
                                                                                                          <w:marLeft w:val="0"/>
                                                                                                          <w:marRight w:val="0"/>
                                                                                                          <w:marTop w:val="0"/>
                                                                                                          <w:marBottom w:val="0"/>
                                                                                                          <w:divBdr>
                                                                                                            <w:top w:val="none" w:sz="0" w:space="0" w:color="auto"/>
                                                                                                            <w:left w:val="none" w:sz="0" w:space="0" w:color="auto"/>
                                                                                                            <w:bottom w:val="none" w:sz="0" w:space="0" w:color="auto"/>
                                                                                                            <w:right w:val="none" w:sz="0" w:space="0" w:color="auto"/>
                                                                                                          </w:divBdr>
                                                                                                          <w:divsChild>
                                                                                                            <w:div w:id="176428970">
                                                                                                              <w:marLeft w:val="0"/>
                                                                                                              <w:marRight w:val="0"/>
                                                                                                              <w:marTop w:val="0"/>
                                                                                                              <w:marBottom w:val="0"/>
                                                                                                              <w:divBdr>
                                                                                                                <w:top w:val="none" w:sz="0" w:space="0" w:color="auto"/>
                                                                                                                <w:left w:val="none" w:sz="0" w:space="0" w:color="auto"/>
                                                                                                                <w:bottom w:val="none" w:sz="0" w:space="0" w:color="auto"/>
                                                                                                                <w:right w:val="none" w:sz="0" w:space="0" w:color="auto"/>
                                                                                                              </w:divBdr>
                                                                                                              <w:divsChild>
                                                                                                                <w:div w:id="84725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1006436">
                                                                                      <w:marLeft w:val="0"/>
                                                                                      <w:marRight w:val="0"/>
                                                                                      <w:marTop w:val="0"/>
                                                                                      <w:marBottom w:val="0"/>
                                                                                      <w:divBdr>
                                                                                        <w:top w:val="none" w:sz="0" w:space="0" w:color="auto"/>
                                                                                        <w:left w:val="none" w:sz="0" w:space="0" w:color="auto"/>
                                                                                        <w:bottom w:val="none" w:sz="0" w:space="0" w:color="auto"/>
                                                                                        <w:right w:val="none" w:sz="0" w:space="0" w:color="auto"/>
                                                                                      </w:divBdr>
                                                                                      <w:divsChild>
                                                                                        <w:div w:id="946884579">
                                                                                          <w:marLeft w:val="0"/>
                                                                                          <w:marRight w:val="0"/>
                                                                                          <w:marTop w:val="0"/>
                                                                                          <w:marBottom w:val="0"/>
                                                                                          <w:divBdr>
                                                                                            <w:top w:val="none" w:sz="0" w:space="0" w:color="auto"/>
                                                                                            <w:left w:val="none" w:sz="0" w:space="0" w:color="auto"/>
                                                                                            <w:bottom w:val="none" w:sz="0" w:space="0" w:color="auto"/>
                                                                                            <w:right w:val="none" w:sz="0" w:space="0" w:color="auto"/>
                                                                                          </w:divBdr>
                                                                                          <w:divsChild>
                                                                                            <w:div w:id="1348213296">
                                                                                              <w:marLeft w:val="0"/>
                                                                                              <w:marRight w:val="0"/>
                                                                                              <w:marTop w:val="0"/>
                                                                                              <w:marBottom w:val="0"/>
                                                                                              <w:divBdr>
                                                                                                <w:top w:val="none" w:sz="0" w:space="0" w:color="auto"/>
                                                                                                <w:left w:val="none" w:sz="0" w:space="0" w:color="auto"/>
                                                                                                <w:bottom w:val="none" w:sz="0" w:space="0" w:color="auto"/>
                                                                                                <w:right w:val="none" w:sz="0" w:space="0" w:color="auto"/>
                                                                                              </w:divBdr>
                                                                                              <w:divsChild>
                                                                                                <w:div w:id="1556624933">
                                                                                                  <w:marLeft w:val="0"/>
                                                                                                  <w:marRight w:val="0"/>
                                                                                                  <w:marTop w:val="0"/>
                                                                                                  <w:marBottom w:val="0"/>
                                                                                                  <w:divBdr>
                                                                                                    <w:top w:val="none" w:sz="0" w:space="0" w:color="auto"/>
                                                                                                    <w:left w:val="none" w:sz="0" w:space="0" w:color="auto"/>
                                                                                                    <w:bottom w:val="none" w:sz="0" w:space="0" w:color="auto"/>
                                                                                                    <w:right w:val="none" w:sz="0" w:space="0" w:color="auto"/>
                                                                                                  </w:divBdr>
                                                                                                  <w:divsChild>
                                                                                                    <w:div w:id="2117484835">
                                                                                                      <w:marLeft w:val="0"/>
                                                                                                      <w:marRight w:val="0"/>
                                                                                                      <w:marTop w:val="0"/>
                                                                                                      <w:marBottom w:val="0"/>
                                                                                                      <w:divBdr>
                                                                                                        <w:top w:val="none" w:sz="0" w:space="0" w:color="auto"/>
                                                                                                        <w:left w:val="none" w:sz="0" w:space="0" w:color="auto"/>
                                                                                                        <w:bottom w:val="none" w:sz="0" w:space="0" w:color="auto"/>
                                                                                                        <w:right w:val="none" w:sz="0" w:space="0" w:color="auto"/>
                                                                                                      </w:divBdr>
                                                                                                      <w:divsChild>
                                                                                                        <w:div w:id="932515330">
                                                                                                          <w:marLeft w:val="0"/>
                                                                                                          <w:marRight w:val="0"/>
                                                                                                          <w:marTop w:val="0"/>
                                                                                                          <w:marBottom w:val="0"/>
                                                                                                          <w:divBdr>
                                                                                                            <w:top w:val="none" w:sz="0" w:space="0" w:color="auto"/>
                                                                                                            <w:left w:val="none" w:sz="0" w:space="0" w:color="auto"/>
                                                                                                            <w:bottom w:val="none" w:sz="0" w:space="0" w:color="auto"/>
                                                                                                            <w:right w:val="none" w:sz="0" w:space="0" w:color="auto"/>
                                                                                                          </w:divBdr>
                                                                                                          <w:divsChild>
                                                                                                            <w:div w:id="181248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678397">
                                                                                                      <w:marLeft w:val="0"/>
                                                                                                      <w:marRight w:val="0"/>
                                                                                                      <w:marTop w:val="0"/>
                                                                                                      <w:marBottom w:val="0"/>
                                                                                                      <w:divBdr>
                                                                                                        <w:top w:val="none" w:sz="0" w:space="0" w:color="auto"/>
                                                                                                        <w:left w:val="none" w:sz="0" w:space="0" w:color="auto"/>
                                                                                                        <w:bottom w:val="none" w:sz="0" w:space="0" w:color="auto"/>
                                                                                                        <w:right w:val="none" w:sz="0" w:space="0" w:color="auto"/>
                                                                                                      </w:divBdr>
                                                                                                      <w:divsChild>
                                                                                                        <w:div w:id="355734495">
                                                                                                          <w:marLeft w:val="0"/>
                                                                                                          <w:marRight w:val="0"/>
                                                                                                          <w:marTop w:val="0"/>
                                                                                                          <w:marBottom w:val="0"/>
                                                                                                          <w:divBdr>
                                                                                                            <w:top w:val="none" w:sz="0" w:space="0" w:color="auto"/>
                                                                                                            <w:left w:val="none" w:sz="0" w:space="0" w:color="auto"/>
                                                                                                            <w:bottom w:val="none" w:sz="0" w:space="0" w:color="auto"/>
                                                                                                            <w:right w:val="none" w:sz="0" w:space="0" w:color="auto"/>
                                                                                                          </w:divBdr>
                                                                                                          <w:divsChild>
                                                                                                            <w:div w:id="731778770">
                                                                                                              <w:marLeft w:val="0"/>
                                                                                                              <w:marRight w:val="0"/>
                                                                                                              <w:marTop w:val="0"/>
                                                                                                              <w:marBottom w:val="0"/>
                                                                                                              <w:divBdr>
                                                                                                                <w:top w:val="none" w:sz="0" w:space="0" w:color="auto"/>
                                                                                                                <w:left w:val="none" w:sz="0" w:space="0" w:color="auto"/>
                                                                                                                <w:bottom w:val="none" w:sz="0" w:space="0" w:color="auto"/>
                                                                                                                <w:right w:val="none" w:sz="0" w:space="0" w:color="auto"/>
                                                                                                              </w:divBdr>
                                                                                                              <w:divsChild>
                                                                                                                <w:div w:id="200339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669979">
                                                                                      <w:marLeft w:val="0"/>
                                                                                      <w:marRight w:val="0"/>
                                                                                      <w:marTop w:val="0"/>
                                                                                      <w:marBottom w:val="0"/>
                                                                                      <w:divBdr>
                                                                                        <w:top w:val="none" w:sz="0" w:space="0" w:color="auto"/>
                                                                                        <w:left w:val="none" w:sz="0" w:space="0" w:color="auto"/>
                                                                                        <w:bottom w:val="none" w:sz="0" w:space="0" w:color="auto"/>
                                                                                        <w:right w:val="none" w:sz="0" w:space="0" w:color="auto"/>
                                                                                      </w:divBdr>
                                                                                      <w:divsChild>
                                                                                        <w:div w:id="2139297676">
                                                                                          <w:marLeft w:val="0"/>
                                                                                          <w:marRight w:val="0"/>
                                                                                          <w:marTop w:val="0"/>
                                                                                          <w:marBottom w:val="0"/>
                                                                                          <w:divBdr>
                                                                                            <w:top w:val="none" w:sz="0" w:space="0" w:color="auto"/>
                                                                                            <w:left w:val="none" w:sz="0" w:space="0" w:color="auto"/>
                                                                                            <w:bottom w:val="none" w:sz="0" w:space="0" w:color="auto"/>
                                                                                            <w:right w:val="none" w:sz="0" w:space="0" w:color="auto"/>
                                                                                          </w:divBdr>
                                                                                          <w:divsChild>
                                                                                            <w:div w:id="163976373">
                                                                                              <w:marLeft w:val="0"/>
                                                                                              <w:marRight w:val="0"/>
                                                                                              <w:marTop w:val="0"/>
                                                                                              <w:marBottom w:val="0"/>
                                                                                              <w:divBdr>
                                                                                                <w:top w:val="none" w:sz="0" w:space="0" w:color="auto"/>
                                                                                                <w:left w:val="none" w:sz="0" w:space="0" w:color="auto"/>
                                                                                                <w:bottom w:val="none" w:sz="0" w:space="0" w:color="auto"/>
                                                                                                <w:right w:val="none" w:sz="0" w:space="0" w:color="auto"/>
                                                                                              </w:divBdr>
                                                                                              <w:divsChild>
                                                                                                <w:div w:id="963586448">
                                                                                                  <w:marLeft w:val="0"/>
                                                                                                  <w:marRight w:val="0"/>
                                                                                                  <w:marTop w:val="0"/>
                                                                                                  <w:marBottom w:val="0"/>
                                                                                                  <w:divBdr>
                                                                                                    <w:top w:val="none" w:sz="0" w:space="0" w:color="auto"/>
                                                                                                    <w:left w:val="none" w:sz="0" w:space="0" w:color="auto"/>
                                                                                                    <w:bottom w:val="none" w:sz="0" w:space="0" w:color="auto"/>
                                                                                                    <w:right w:val="none" w:sz="0" w:space="0" w:color="auto"/>
                                                                                                  </w:divBdr>
                                                                                                  <w:divsChild>
                                                                                                    <w:div w:id="380905162">
                                                                                                      <w:marLeft w:val="0"/>
                                                                                                      <w:marRight w:val="0"/>
                                                                                                      <w:marTop w:val="0"/>
                                                                                                      <w:marBottom w:val="0"/>
                                                                                                      <w:divBdr>
                                                                                                        <w:top w:val="none" w:sz="0" w:space="0" w:color="auto"/>
                                                                                                        <w:left w:val="none" w:sz="0" w:space="0" w:color="auto"/>
                                                                                                        <w:bottom w:val="none" w:sz="0" w:space="0" w:color="auto"/>
                                                                                                        <w:right w:val="none" w:sz="0" w:space="0" w:color="auto"/>
                                                                                                      </w:divBdr>
                                                                                                      <w:divsChild>
                                                                                                        <w:div w:id="503251538">
                                                                                                          <w:marLeft w:val="0"/>
                                                                                                          <w:marRight w:val="0"/>
                                                                                                          <w:marTop w:val="0"/>
                                                                                                          <w:marBottom w:val="0"/>
                                                                                                          <w:divBdr>
                                                                                                            <w:top w:val="none" w:sz="0" w:space="0" w:color="auto"/>
                                                                                                            <w:left w:val="none" w:sz="0" w:space="0" w:color="auto"/>
                                                                                                            <w:bottom w:val="none" w:sz="0" w:space="0" w:color="auto"/>
                                                                                                            <w:right w:val="none" w:sz="0" w:space="0" w:color="auto"/>
                                                                                                          </w:divBdr>
                                                                                                          <w:divsChild>
                                                                                                            <w:div w:id="429935376">
                                                                                                              <w:marLeft w:val="0"/>
                                                                                                              <w:marRight w:val="0"/>
                                                                                                              <w:marTop w:val="0"/>
                                                                                                              <w:marBottom w:val="0"/>
                                                                                                              <w:divBdr>
                                                                                                                <w:top w:val="none" w:sz="0" w:space="0" w:color="auto"/>
                                                                                                                <w:left w:val="none" w:sz="0" w:space="0" w:color="auto"/>
                                                                                                                <w:bottom w:val="none" w:sz="0" w:space="0" w:color="auto"/>
                                                                                                                <w:right w:val="none" w:sz="0" w:space="0" w:color="auto"/>
                                                                                                              </w:divBdr>
                                                                                                            </w:div>
                                                                                                            <w:div w:id="1274703927">
                                                                                                              <w:marLeft w:val="0"/>
                                                                                                              <w:marRight w:val="0"/>
                                                                                                              <w:marTop w:val="0"/>
                                                                                                              <w:marBottom w:val="0"/>
                                                                                                              <w:divBdr>
                                                                                                                <w:top w:val="none" w:sz="0" w:space="0" w:color="auto"/>
                                                                                                                <w:left w:val="none" w:sz="0" w:space="0" w:color="auto"/>
                                                                                                                <w:bottom w:val="none" w:sz="0" w:space="0" w:color="auto"/>
                                                                                                                <w:right w:val="none" w:sz="0" w:space="0" w:color="auto"/>
                                                                                                              </w:divBdr>
                                                                                                              <w:divsChild>
                                                                                                                <w:div w:id="109296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113972">
                                                                                                      <w:marLeft w:val="0"/>
                                                                                                      <w:marRight w:val="0"/>
                                                                                                      <w:marTop w:val="0"/>
                                                                                                      <w:marBottom w:val="0"/>
                                                                                                      <w:divBdr>
                                                                                                        <w:top w:val="none" w:sz="0" w:space="0" w:color="auto"/>
                                                                                                        <w:left w:val="none" w:sz="0" w:space="0" w:color="auto"/>
                                                                                                        <w:bottom w:val="none" w:sz="0" w:space="0" w:color="auto"/>
                                                                                                        <w:right w:val="none" w:sz="0" w:space="0" w:color="auto"/>
                                                                                                      </w:divBdr>
                                                                                                      <w:divsChild>
                                                                                                        <w:div w:id="1267270732">
                                                                                                          <w:marLeft w:val="0"/>
                                                                                                          <w:marRight w:val="0"/>
                                                                                                          <w:marTop w:val="0"/>
                                                                                                          <w:marBottom w:val="0"/>
                                                                                                          <w:divBdr>
                                                                                                            <w:top w:val="none" w:sz="0" w:space="0" w:color="auto"/>
                                                                                                            <w:left w:val="none" w:sz="0" w:space="0" w:color="auto"/>
                                                                                                            <w:bottom w:val="none" w:sz="0" w:space="0" w:color="auto"/>
                                                                                                            <w:right w:val="none" w:sz="0" w:space="0" w:color="auto"/>
                                                                                                          </w:divBdr>
                                                                                                          <w:divsChild>
                                                                                                            <w:div w:id="445348915">
                                                                                                              <w:marLeft w:val="0"/>
                                                                                                              <w:marRight w:val="0"/>
                                                                                                              <w:marTop w:val="0"/>
                                                                                                              <w:marBottom w:val="0"/>
                                                                                                              <w:divBdr>
                                                                                                                <w:top w:val="none" w:sz="0" w:space="0" w:color="auto"/>
                                                                                                                <w:left w:val="none" w:sz="0" w:space="0" w:color="auto"/>
                                                                                                                <w:bottom w:val="none" w:sz="0" w:space="0" w:color="auto"/>
                                                                                                                <w:right w:val="none" w:sz="0" w:space="0" w:color="auto"/>
                                                                                                              </w:divBdr>
                                                                                                              <w:divsChild>
                                                                                                                <w:div w:id="82447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0040697">
                                                                                      <w:marLeft w:val="0"/>
                                                                                      <w:marRight w:val="0"/>
                                                                                      <w:marTop w:val="0"/>
                                                                                      <w:marBottom w:val="0"/>
                                                                                      <w:divBdr>
                                                                                        <w:top w:val="none" w:sz="0" w:space="0" w:color="auto"/>
                                                                                        <w:left w:val="none" w:sz="0" w:space="0" w:color="auto"/>
                                                                                        <w:bottom w:val="none" w:sz="0" w:space="0" w:color="auto"/>
                                                                                        <w:right w:val="none" w:sz="0" w:space="0" w:color="auto"/>
                                                                                      </w:divBdr>
                                                                                      <w:divsChild>
                                                                                        <w:div w:id="1778408727">
                                                                                          <w:marLeft w:val="0"/>
                                                                                          <w:marRight w:val="0"/>
                                                                                          <w:marTop w:val="0"/>
                                                                                          <w:marBottom w:val="0"/>
                                                                                          <w:divBdr>
                                                                                            <w:top w:val="none" w:sz="0" w:space="0" w:color="auto"/>
                                                                                            <w:left w:val="none" w:sz="0" w:space="0" w:color="auto"/>
                                                                                            <w:bottom w:val="none" w:sz="0" w:space="0" w:color="auto"/>
                                                                                            <w:right w:val="none" w:sz="0" w:space="0" w:color="auto"/>
                                                                                          </w:divBdr>
                                                                                          <w:divsChild>
                                                                                            <w:div w:id="88277682">
                                                                                              <w:marLeft w:val="0"/>
                                                                                              <w:marRight w:val="0"/>
                                                                                              <w:marTop w:val="0"/>
                                                                                              <w:marBottom w:val="0"/>
                                                                                              <w:divBdr>
                                                                                                <w:top w:val="none" w:sz="0" w:space="0" w:color="auto"/>
                                                                                                <w:left w:val="none" w:sz="0" w:space="0" w:color="auto"/>
                                                                                                <w:bottom w:val="none" w:sz="0" w:space="0" w:color="auto"/>
                                                                                                <w:right w:val="none" w:sz="0" w:space="0" w:color="auto"/>
                                                                                              </w:divBdr>
                                                                                              <w:divsChild>
                                                                                                <w:div w:id="912665947">
                                                                                                  <w:marLeft w:val="0"/>
                                                                                                  <w:marRight w:val="0"/>
                                                                                                  <w:marTop w:val="0"/>
                                                                                                  <w:marBottom w:val="0"/>
                                                                                                  <w:divBdr>
                                                                                                    <w:top w:val="none" w:sz="0" w:space="0" w:color="auto"/>
                                                                                                    <w:left w:val="none" w:sz="0" w:space="0" w:color="auto"/>
                                                                                                    <w:bottom w:val="none" w:sz="0" w:space="0" w:color="auto"/>
                                                                                                    <w:right w:val="none" w:sz="0" w:space="0" w:color="auto"/>
                                                                                                  </w:divBdr>
                                                                                                  <w:divsChild>
                                                                                                    <w:div w:id="2119175521">
                                                                                                      <w:marLeft w:val="0"/>
                                                                                                      <w:marRight w:val="0"/>
                                                                                                      <w:marTop w:val="0"/>
                                                                                                      <w:marBottom w:val="0"/>
                                                                                                      <w:divBdr>
                                                                                                        <w:top w:val="none" w:sz="0" w:space="0" w:color="auto"/>
                                                                                                        <w:left w:val="none" w:sz="0" w:space="0" w:color="auto"/>
                                                                                                        <w:bottom w:val="none" w:sz="0" w:space="0" w:color="auto"/>
                                                                                                        <w:right w:val="none" w:sz="0" w:space="0" w:color="auto"/>
                                                                                                      </w:divBdr>
                                                                                                      <w:divsChild>
                                                                                                        <w:div w:id="703556062">
                                                                                                          <w:marLeft w:val="0"/>
                                                                                                          <w:marRight w:val="0"/>
                                                                                                          <w:marTop w:val="0"/>
                                                                                                          <w:marBottom w:val="0"/>
                                                                                                          <w:divBdr>
                                                                                                            <w:top w:val="none" w:sz="0" w:space="0" w:color="auto"/>
                                                                                                            <w:left w:val="none" w:sz="0" w:space="0" w:color="auto"/>
                                                                                                            <w:bottom w:val="none" w:sz="0" w:space="0" w:color="auto"/>
                                                                                                            <w:right w:val="none" w:sz="0" w:space="0" w:color="auto"/>
                                                                                                          </w:divBdr>
                                                                                                          <w:divsChild>
                                                                                                            <w:div w:id="1662387116">
                                                                                                              <w:marLeft w:val="0"/>
                                                                                                              <w:marRight w:val="0"/>
                                                                                                              <w:marTop w:val="0"/>
                                                                                                              <w:marBottom w:val="0"/>
                                                                                                              <w:divBdr>
                                                                                                                <w:top w:val="none" w:sz="0" w:space="0" w:color="auto"/>
                                                                                                                <w:left w:val="none" w:sz="0" w:space="0" w:color="auto"/>
                                                                                                                <w:bottom w:val="none" w:sz="0" w:space="0" w:color="auto"/>
                                                                                                                <w:right w:val="none" w:sz="0" w:space="0" w:color="auto"/>
                                                                                                              </w:divBdr>
                                                                                                            </w:div>
                                                                                                            <w:div w:id="81798014">
                                                                                                              <w:marLeft w:val="0"/>
                                                                                                              <w:marRight w:val="0"/>
                                                                                                              <w:marTop w:val="0"/>
                                                                                                              <w:marBottom w:val="0"/>
                                                                                                              <w:divBdr>
                                                                                                                <w:top w:val="none" w:sz="0" w:space="0" w:color="auto"/>
                                                                                                                <w:left w:val="none" w:sz="0" w:space="0" w:color="auto"/>
                                                                                                                <w:bottom w:val="none" w:sz="0" w:space="0" w:color="auto"/>
                                                                                                                <w:right w:val="none" w:sz="0" w:space="0" w:color="auto"/>
                                                                                                              </w:divBdr>
                                                                                                              <w:divsChild>
                                                                                                                <w:div w:id="142155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173845">
                                                                                                      <w:marLeft w:val="0"/>
                                                                                                      <w:marRight w:val="0"/>
                                                                                                      <w:marTop w:val="0"/>
                                                                                                      <w:marBottom w:val="0"/>
                                                                                                      <w:divBdr>
                                                                                                        <w:top w:val="none" w:sz="0" w:space="0" w:color="auto"/>
                                                                                                        <w:left w:val="none" w:sz="0" w:space="0" w:color="auto"/>
                                                                                                        <w:bottom w:val="none" w:sz="0" w:space="0" w:color="auto"/>
                                                                                                        <w:right w:val="none" w:sz="0" w:space="0" w:color="auto"/>
                                                                                                      </w:divBdr>
                                                                                                      <w:divsChild>
                                                                                                        <w:div w:id="1727334427">
                                                                                                          <w:marLeft w:val="0"/>
                                                                                                          <w:marRight w:val="0"/>
                                                                                                          <w:marTop w:val="0"/>
                                                                                                          <w:marBottom w:val="0"/>
                                                                                                          <w:divBdr>
                                                                                                            <w:top w:val="none" w:sz="0" w:space="0" w:color="auto"/>
                                                                                                            <w:left w:val="none" w:sz="0" w:space="0" w:color="auto"/>
                                                                                                            <w:bottom w:val="none" w:sz="0" w:space="0" w:color="auto"/>
                                                                                                            <w:right w:val="none" w:sz="0" w:space="0" w:color="auto"/>
                                                                                                          </w:divBdr>
                                                                                                          <w:divsChild>
                                                                                                            <w:div w:id="1664308986">
                                                                                                              <w:marLeft w:val="0"/>
                                                                                                              <w:marRight w:val="0"/>
                                                                                                              <w:marTop w:val="0"/>
                                                                                                              <w:marBottom w:val="0"/>
                                                                                                              <w:divBdr>
                                                                                                                <w:top w:val="none" w:sz="0" w:space="0" w:color="auto"/>
                                                                                                                <w:left w:val="none" w:sz="0" w:space="0" w:color="auto"/>
                                                                                                                <w:bottom w:val="none" w:sz="0" w:space="0" w:color="auto"/>
                                                                                                                <w:right w:val="none" w:sz="0" w:space="0" w:color="auto"/>
                                                                                                              </w:divBdr>
                                                                                                              <w:divsChild>
                                                                                                                <w:div w:id="115560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9970953">
                                                                                      <w:marLeft w:val="0"/>
                                                                                      <w:marRight w:val="0"/>
                                                                                      <w:marTop w:val="0"/>
                                                                                      <w:marBottom w:val="0"/>
                                                                                      <w:divBdr>
                                                                                        <w:top w:val="none" w:sz="0" w:space="0" w:color="auto"/>
                                                                                        <w:left w:val="none" w:sz="0" w:space="0" w:color="auto"/>
                                                                                        <w:bottom w:val="none" w:sz="0" w:space="0" w:color="auto"/>
                                                                                        <w:right w:val="none" w:sz="0" w:space="0" w:color="auto"/>
                                                                                      </w:divBdr>
                                                                                      <w:divsChild>
                                                                                        <w:div w:id="554658499">
                                                                                          <w:marLeft w:val="0"/>
                                                                                          <w:marRight w:val="0"/>
                                                                                          <w:marTop w:val="0"/>
                                                                                          <w:marBottom w:val="0"/>
                                                                                          <w:divBdr>
                                                                                            <w:top w:val="none" w:sz="0" w:space="0" w:color="auto"/>
                                                                                            <w:left w:val="none" w:sz="0" w:space="0" w:color="auto"/>
                                                                                            <w:bottom w:val="none" w:sz="0" w:space="0" w:color="auto"/>
                                                                                            <w:right w:val="none" w:sz="0" w:space="0" w:color="auto"/>
                                                                                          </w:divBdr>
                                                                                          <w:divsChild>
                                                                                            <w:div w:id="1399400155">
                                                                                              <w:marLeft w:val="0"/>
                                                                                              <w:marRight w:val="0"/>
                                                                                              <w:marTop w:val="0"/>
                                                                                              <w:marBottom w:val="0"/>
                                                                                              <w:divBdr>
                                                                                                <w:top w:val="none" w:sz="0" w:space="0" w:color="auto"/>
                                                                                                <w:left w:val="none" w:sz="0" w:space="0" w:color="auto"/>
                                                                                                <w:bottom w:val="none" w:sz="0" w:space="0" w:color="auto"/>
                                                                                                <w:right w:val="none" w:sz="0" w:space="0" w:color="auto"/>
                                                                                              </w:divBdr>
                                                                                              <w:divsChild>
                                                                                                <w:div w:id="131556855">
                                                                                                  <w:marLeft w:val="0"/>
                                                                                                  <w:marRight w:val="0"/>
                                                                                                  <w:marTop w:val="0"/>
                                                                                                  <w:marBottom w:val="0"/>
                                                                                                  <w:divBdr>
                                                                                                    <w:top w:val="none" w:sz="0" w:space="0" w:color="auto"/>
                                                                                                    <w:left w:val="none" w:sz="0" w:space="0" w:color="auto"/>
                                                                                                    <w:bottom w:val="none" w:sz="0" w:space="0" w:color="auto"/>
                                                                                                    <w:right w:val="none" w:sz="0" w:space="0" w:color="auto"/>
                                                                                                  </w:divBdr>
                                                                                                  <w:divsChild>
                                                                                                    <w:div w:id="1938053234">
                                                                                                      <w:marLeft w:val="0"/>
                                                                                                      <w:marRight w:val="0"/>
                                                                                                      <w:marTop w:val="0"/>
                                                                                                      <w:marBottom w:val="0"/>
                                                                                                      <w:divBdr>
                                                                                                        <w:top w:val="none" w:sz="0" w:space="0" w:color="auto"/>
                                                                                                        <w:left w:val="none" w:sz="0" w:space="0" w:color="auto"/>
                                                                                                        <w:bottom w:val="none" w:sz="0" w:space="0" w:color="auto"/>
                                                                                                        <w:right w:val="none" w:sz="0" w:space="0" w:color="auto"/>
                                                                                                      </w:divBdr>
                                                                                                      <w:divsChild>
                                                                                                        <w:div w:id="231357937">
                                                                                                          <w:marLeft w:val="0"/>
                                                                                                          <w:marRight w:val="0"/>
                                                                                                          <w:marTop w:val="0"/>
                                                                                                          <w:marBottom w:val="0"/>
                                                                                                          <w:divBdr>
                                                                                                            <w:top w:val="none" w:sz="0" w:space="0" w:color="auto"/>
                                                                                                            <w:left w:val="none" w:sz="0" w:space="0" w:color="auto"/>
                                                                                                            <w:bottom w:val="none" w:sz="0" w:space="0" w:color="auto"/>
                                                                                                            <w:right w:val="none" w:sz="0" w:space="0" w:color="auto"/>
                                                                                                          </w:divBdr>
                                                                                                          <w:divsChild>
                                                                                                            <w:div w:id="1226064494">
                                                                                                              <w:marLeft w:val="0"/>
                                                                                                              <w:marRight w:val="0"/>
                                                                                                              <w:marTop w:val="0"/>
                                                                                                              <w:marBottom w:val="0"/>
                                                                                                              <w:divBdr>
                                                                                                                <w:top w:val="none" w:sz="0" w:space="0" w:color="auto"/>
                                                                                                                <w:left w:val="none" w:sz="0" w:space="0" w:color="auto"/>
                                                                                                                <w:bottom w:val="none" w:sz="0" w:space="0" w:color="auto"/>
                                                                                                                <w:right w:val="none" w:sz="0" w:space="0" w:color="auto"/>
                                                                                                              </w:divBdr>
                                                                                                            </w:div>
                                                                                                            <w:div w:id="1318846518">
                                                                                                              <w:marLeft w:val="0"/>
                                                                                                              <w:marRight w:val="0"/>
                                                                                                              <w:marTop w:val="0"/>
                                                                                                              <w:marBottom w:val="0"/>
                                                                                                              <w:divBdr>
                                                                                                                <w:top w:val="none" w:sz="0" w:space="0" w:color="auto"/>
                                                                                                                <w:left w:val="none" w:sz="0" w:space="0" w:color="auto"/>
                                                                                                                <w:bottom w:val="none" w:sz="0" w:space="0" w:color="auto"/>
                                                                                                                <w:right w:val="none" w:sz="0" w:space="0" w:color="auto"/>
                                                                                                              </w:divBdr>
                                                                                                              <w:divsChild>
                                                                                                                <w:div w:id="51977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259217">
                                                                                                      <w:marLeft w:val="0"/>
                                                                                                      <w:marRight w:val="0"/>
                                                                                                      <w:marTop w:val="0"/>
                                                                                                      <w:marBottom w:val="0"/>
                                                                                                      <w:divBdr>
                                                                                                        <w:top w:val="none" w:sz="0" w:space="0" w:color="auto"/>
                                                                                                        <w:left w:val="none" w:sz="0" w:space="0" w:color="auto"/>
                                                                                                        <w:bottom w:val="none" w:sz="0" w:space="0" w:color="auto"/>
                                                                                                        <w:right w:val="none" w:sz="0" w:space="0" w:color="auto"/>
                                                                                                      </w:divBdr>
                                                                                                      <w:divsChild>
                                                                                                        <w:div w:id="1482507105">
                                                                                                          <w:marLeft w:val="0"/>
                                                                                                          <w:marRight w:val="0"/>
                                                                                                          <w:marTop w:val="0"/>
                                                                                                          <w:marBottom w:val="0"/>
                                                                                                          <w:divBdr>
                                                                                                            <w:top w:val="none" w:sz="0" w:space="0" w:color="auto"/>
                                                                                                            <w:left w:val="none" w:sz="0" w:space="0" w:color="auto"/>
                                                                                                            <w:bottom w:val="none" w:sz="0" w:space="0" w:color="auto"/>
                                                                                                            <w:right w:val="none" w:sz="0" w:space="0" w:color="auto"/>
                                                                                                          </w:divBdr>
                                                                                                          <w:divsChild>
                                                                                                            <w:div w:id="307591075">
                                                                                                              <w:marLeft w:val="0"/>
                                                                                                              <w:marRight w:val="0"/>
                                                                                                              <w:marTop w:val="0"/>
                                                                                                              <w:marBottom w:val="0"/>
                                                                                                              <w:divBdr>
                                                                                                                <w:top w:val="none" w:sz="0" w:space="0" w:color="auto"/>
                                                                                                                <w:left w:val="none" w:sz="0" w:space="0" w:color="auto"/>
                                                                                                                <w:bottom w:val="none" w:sz="0" w:space="0" w:color="auto"/>
                                                                                                                <w:right w:val="none" w:sz="0" w:space="0" w:color="auto"/>
                                                                                                              </w:divBdr>
                                                                                                              <w:divsChild>
                                                                                                                <w:div w:id="101044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5123362">
                                                                                      <w:marLeft w:val="0"/>
                                                                                      <w:marRight w:val="0"/>
                                                                                      <w:marTop w:val="0"/>
                                                                                      <w:marBottom w:val="0"/>
                                                                                      <w:divBdr>
                                                                                        <w:top w:val="none" w:sz="0" w:space="0" w:color="auto"/>
                                                                                        <w:left w:val="none" w:sz="0" w:space="0" w:color="auto"/>
                                                                                        <w:bottom w:val="none" w:sz="0" w:space="0" w:color="auto"/>
                                                                                        <w:right w:val="none" w:sz="0" w:space="0" w:color="auto"/>
                                                                                      </w:divBdr>
                                                                                      <w:divsChild>
                                                                                        <w:div w:id="169567448">
                                                                                          <w:marLeft w:val="0"/>
                                                                                          <w:marRight w:val="0"/>
                                                                                          <w:marTop w:val="0"/>
                                                                                          <w:marBottom w:val="0"/>
                                                                                          <w:divBdr>
                                                                                            <w:top w:val="none" w:sz="0" w:space="0" w:color="auto"/>
                                                                                            <w:left w:val="none" w:sz="0" w:space="0" w:color="auto"/>
                                                                                            <w:bottom w:val="none" w:sz="0" w:space="0" w:color="auto"/>
                                                                                            <w:right w:val="none" w:sz="0" w:space="0" w:color="auto"/>
                                                                                          </w:divBdr>
                                                                                          <w:divsChild>
                                                                                            <w:div w:id="82146796">
                                                                                              <w:marLeft w:val="0"/>
                                                                                              <w:marRight w:val="0"/>
                                                                                              <w:marTop w:val="0"/>
                                                                                              <w:marBottom w:val="0"/>
                                                                                              <w:divBdr>
                                                                                                <w:top w:val="none" w:sz="0" w:space="0" w:color="auto"/>
                                                                                                <w:left w:val="none" w:sz="0" w:space="0" w:color="auto"/>
                                                                                                <w:bottom w:val="none" w:sz="0" w:space="0" w:color="auto"/>
                                                                                                <w:right w:val="none" w:sz="0" w:space="0" w:color="auto"/>
                                                                                              </w:divBdr>
                                                                                              <w:divsChild>
                                                                                                <w:div w:id="1964116162">
                                                                                                  <w:marLeft w:val="0"/>
                                                                                                  <w:marRight w:val="0"/>
                                                                                                  <w:marTop w:val="0"/>
                                                                                                  <w:marBottom w:val="0"/>
                                                                                                  <w:divBdr>
                                                                                                    <w:top w:val="none" w:sz="0" w:space="0" w:color="auto"/>
                                                                                                    <w:left w:val="none" w:sz="0" w:space="0" w:color="auto"/>
                                                                                                    <w:bottom w:val="none" w:sz="0" w:space="0" w:color="auto"/>
                                                                                                    <w:right w:val="none" w:sz="0" w:space="0" w:color="auto"/>
                                                                                                  </w:divBdr>
                                                                                                  <w:divsChild>
                                                                                                    <w:div w:id="2071999160">
                                                                                                      <w:marLeft w:val="0"/>
                                                                                                      <w:marRight w:val="0"/>
                                                                                                      <w:marTop w:val="0"/>
                                                                                                      <w:marBottom w:val="0"/>
                                                                                                      <w:divBdr>
                                                                                                        <w:top w:val="none" w:sz="0" w:space="0" w:color="auto"/>
                                                                                                        <w:left w:val="none" w:sz="0" w:space="0" w:color="auto"/>
                                                                                                        <w:bottom w:val="none" w:sz="0" w:space="0" w:color="auto"/>
                                                                                                        <w:right w:val="none" w:sz="0" w:space="0" w:color="auto"/>
                                                                                                      </w:divBdr>
                                                                                                      <w:divsChild>
                                                                                                        <w:div w:id="1387025590">
                                                                                                          <w:marLeft w:val="0"/>
                                                                                                          <w:marRight w:val="0"/>
                                                                                                          <w:marTop w:val="0"/>
                                                                                                          <w:marBottom w:val="0"/>
                                                                                                          <w:divBdr>
                                                                                                            <w:top w:val="none" w:sz="0" w:space="0" w:color="auto"/>
                                                                                                            <w:left w:val="none" w:sz="0" w:space="0" w:color="auto"/>
                                                                                                            <w:bottom w:val="none" w:sz="0" w:space="0" w:color="auto"/>
                                                                                                            <w:right w:val="none" w:sz="0" w:space="0" w:color="auto"/>
                                                                                                          </w:divBdr>
                                                                                                          <w:divsChild>
                                                                                                            <w:div w:id="1537429955">
                                                                                                              <w:marLeft w:val="0"/>
                                                                                                              <w:marRight w:val="0"/>
                                                                                                              <w:marTop w:val="0"/>
                                                                                                              <w:marBottom w:val="0"/>
                                                                                                              <w:divBdr>
                                                                                                                <w:top w:val="none" w:sz="0" w:space="0" w:color="auto"/>
                                                                                                                <w:left w:val="none" w:sz="0" w:space="0" w:color="auto"/>
                                                                                                                <w:bottom w:val="none" w:sz="0" w:space="0" w:color="auto"/>
                                                                                                                <w:right w:val="none" w:sz="0" w:space="0" w:color="auto"/>
                                                                                                              </w:divBdr>
                                                                                                            </w:div>
                                                                                                            <w:div w:id="30883473">
                                                                                                              <w:marLeft w:val="0"/>
                                                                                                              <w:marRight w:val="0"/>
                                                                                                              <w:marTop w:val="0"/>
                                                                                                              <w:marBottom w:val="0"/>
                                                                                                              <w:divBdr>
                                                                                                                <w:top w:val="none" w:sz="0" w:space="0" w:color="auto"/>
                                                                                                                <w:left w:val="none" w:sz="0" w:space="0" w:color="auto"/>
                                                                                                                <w:bottom w:val="none" w:sz="0" w:space="0" w:color="auto"/>
                                                                                                                <w:right w:val="none" w:sz="0" w:space="0" w:color="auto"/>
                                                                                                              </w:divBdr>
                                                                                                              <w:divsChild>
                                                                                                                <w:div w:id="126900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281333">
                                                                                                      <w:marLeft w:val="0"/>
                                                                                                      <w:marRight w:val="0"/>
                                                                                                      <w:marTop w:val="0"/>
                                                                                                      <w:marBottom w:val="0"/>
                                                                                                      <w:divBdr>
                                                                                                        <w:top w:val="none" w:sz="0" w:space="0" w:color="auto"/>
                                                                                                        <w:left w:val="none" w:sz="0" w:space="0" w:color="auto"/>
                                                                                                        <w:bottom w:val="none" w:sz="0" w:space="0" w:color="auto"/>
                                                                                                        <w:right w:val="none" w:sz="0" w:space="0" w:color="auto"/>
                                                                                                      </w:divBdr>
                                                                                                      <w:divsChild>
                                                                                                        <w:div w:id="154035245">
                                                                                                          <w:marLeft w:val="0"/>
                                                                                                          <w:marRight w:val="0"/>
                                                                                                          <w:marTop w:val="0"/>
                                                                                                          <w:marBottom w:val="0"/>
                                                                                                          <w:divBdr>
                                                                                                            <w:top w:val="none" w:sz="0" w:space="0" w:color="auto"/>
                                                                                                            <w:left w:val="none" w:sz="0" w:space="0" w:color="auto"/>
                                                                                                            <w:bottom w:val="none" w:sz="0" w:space="0" w:color="auto"/>
                                                                                                            <w:right w:val="none" w:sz="0" w:space="0" w:color="auto"/>
                                                                                                          </w:divBdr>
                                                                                                          <w:divsChild>
                                                                                                            <w:div w:id="1493523703">
                                                                                                              <w:marLeft w:val="0"/>
                                                                                                              <w:marRight w:val="0"/>
                                                                                                              <w:marTop w:val="0"/>
                                                                                                              <w:marBottom w:val="0"/>
                                                                                                              <w:divBdr>
                                                                                                                <w:top w:val="none" w:sz="0" w:space="0" w:color="auto"/>
                                                                                                                <w:left w:val="none" w:sz="0" w:space="0" w:color="auto"/>
                                                                                                                <w:bottom w:val="none" w:sz="0" w:space="0" w:color="auto"/>
                                                                                                                <w:right w:val="none" w:sz="0" w:space="0" w:color="auto"/>
                                                                                                              </w:divBdr>
                                                                                                              <w:divsChild>
                                                                                                                <w:div w:id="162302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7734621">
                                                                                      <w:marLeft w:val="0"/>
                                                                                      <w:marRight w:val="0"/>
                                                                                      <w:marTop w:val="0"/>
                                                                                      <w:marBottom w:val="0"/>
                                                                                      <w:divBdr>
                                                                                        <w:top w:val="none" w:sz="0" w:space="0" w:color="auto"/>
                                                                                        <w:left w:val="none" w:sz="0" w:space="0" w:color="auto"/>
                                                                                        <w:bottom w:val="none" w:sz="0" w:space="0" w:color="auto"/>
                                                                                        <w:right w:val="none" w:sz="0" w:space="0" w:color="auto"/>
                                                                                      </w:divBdr>
                                                                                      <w:divsChild>
                                                                                        <w:div w:id="1956213067">
                                                                                          <w:marLeft w:val="0"/>
                                                                                          <w:marRight w:val="0"/>
                                                                                          <w:marTop w:val="0"/>
                                                                                          <w:marBottom w:val="0"/>
                                                                                          <w:divBdr>
                                                                                            <w:top w:val="none" w:sz="0" w:space="0" w:color="auto"/>
                                                                                            <w:left w:val="none" w:sz="0" w:space="0" w:color="auto"/>
                                                                                            <w:bottom w:val="none" w:sz="0" w:space="0" w:color="auto"/>
                                                                                            <w:right w:val="none" w:sz="0" w:space="0" w:color="auto"/>
                                                                                          </w:divBdr>
                                                                                          <w:divsChild>
                                                                                            <w:div w:id="1030104023">
                                                                                              <w:marLeft w:val="0"/>
                                                                                              <w:marRight w:val="0"/>
                                                                                              <w:marTop w:val="0"/>
                                                                                              <w:marBottom w:val="0"/>
                                                                                              <w:divBdr>
                                                                                                <w:top w:val="none" w:sz="0" w:space="0" w:color="auto"/>
                                                                                                <w:left w:val="none" w:sz="0" w:space="0" w:color="auto"/>
                                                                                                <w:bottom w:val="none" w:sz="0" w:space="0" w:color="auto"/>
                                                                                                <w:right w:val="none" w:sz="0" w:space="0" w:color="auto"/>
                                                                                              </w:divBdr>
                                                                                              <w:divsChild>
                                                                                                <w:div w:id="2132506897">
                                                                                                  <w:marLeft w:val="0"/>
                                                                                                  <w:marRight w:val="0"/>
                                                                                                  <w:marTop w:val="0"/>
                                                                                                  <w:marBottom w:val="0"/>
                                                                                                  <w:divBdr>
                                                                                                    <w:top w:val="none" w:sz="0" w:space="0" w:color="auto"/>
                                                                                                    <w:left w:val="none" w:sz="0" w:space="0" w:color="auto"/>
                                                                                                    <w:bottom w:val="none" w:sz="0" w:space="0" w:color="auto"/>
                                                                                                    <w:right w:val="none" w:sz="0" w:space="0" w:color="auto"/>
                                                                                                  </w:divBdr>
                                                                                                  <w:divsChild>
                                                                                                    <w:div w:id="1274095978">
                                                                                                      <w:marLeft w:val="0"/>
                                                                                                      <w:marRight w:val="0"/>
                                                                                                      <w:marTop w:val="0"/>
                                                                                                      <w:marBottom w:val="0"/>
                                                                                                      <w:divBdr>
                                                                                                        <w:top w:val="none" w:sz="0" w:space="0" w:color="auto"/>
                                                                                                        <w:left w:val="none" w:sz="0" w:space="0" w:color="auto"/>
                                                                                                        <w:bottom w:val="none" w:sz="0" w:space="0" w:color="auto"/>
                                                                                                        <w:right w:val="none" w:sz="0" w:space="0" w:color="auto"/>
                                                                                                      </w:divBdr>
                                                                                                      <w:divsChild>
                                                                                                        <w:div w:id="1632206562">
                                                                                                          <w:marLeft w:val="0"/>
                                                                                                          <w:marRight w:val="0"/>
                                                                                                          <w:marTop w:val="0"/>
                                                                                                          <w:marBottom w:val="0"/>
                                                                                                          <w:divBdr>
                                                                                                            <w:top w:val="none" w:sz="0" w:space="0" w:color="auto"/>
                                                                                                            <w:left w:val="none" w:sz="0" w:space="0" w:color="auto"/>
                                                                                                            <w:bottom w:val="none" w:sz="0" w:space="0" w:color="auto"/>
                                                                                                            <w:right w:val="none" w:sz="0" w:space="0" w:color="auto"/>
                                                                                                          </w:divBdr>
                                                                                                          <w:divsChild>
                                                                                                            <w:div w:id="206140589">
                                                                                                              <w:marLeft w:val="0"/>
                                                                                                              <w:marRight w:val="0"/>
                                                                                                              <w:marTop w:val="0"/>
                                                                                                              <w:marBottom w:val="0"/>
                                                                                                              <w:divBdr>
                                                                                                                <w:top w:val="none" w:sz="0" w:space="0" w:color="auto"/>
                                                                                                                <w:left w:val="none" w:sz="0" w:space="0" w:color="auto"/>
                                                                                                                <w:bottom w:val="none" w:sz="0" w:space="0" w:color="auto"/>
                                                                                                                <w:right w:val="none" w:sz="0" w:space="0" w:color="auto"/>
                                                                                                              </w:divBdr>
                                                                                                            </w:div>
                                                                                                            <w:div w:id="565802171">
                                                                                                              <w:marLeft w:val="0"/>
                                                                                                              <w:marRight w:val="0"/>
                                                                                                              <w:marTop w:val="0"/>
                                                                                                              <w:marBottom w:val="0"/>
                                                                                                              <w:divBdr>
                                                                                                                <w:top w:val="none" w:sz="0" w:space="0" w:color="auto"/>
                                                                                                                <w:left w:val="none" w:sz="0" w:space="0" w:color="auto"/>
                                                                                                                <w:bottom w:val="none" w:sz="0" w:space="0" w:color="auto"/>
                                                                                                                <w:right w:val="none" w:sz="0" w:space="0" w:color="auto"/>
                                                                                                              </w:divBdr>
                                                                                                              <w:divsChild>
                                                                                                                <w:div w:id="75799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354437">
                                                                                                      <w:marLeft w:val="0"/>
                                                                                                      <w:marRight w:val="0"/>
                                                                                                      <w:marTop w:val="0"/>
                                                                                                      <w:marBottom w:val="0"/>
                                                                                                      <w:divBdr>
                                                                                                        <w:top w:val="none" w:sz="0" w:space="0" w:color="auto"/>
                                                                                                        <w:left w:val="none" w:sz="0" w:space="0" w:color="auto"/>
                                                                                                        <w:bottom w:val="none" w:sz="0" w:space="0" w:color="auto"/>
                                                                                                        <w:right w:val="none" w:sz="0" w:space="0" w:color="auto"/>
                                                                                                      </w:divBdr>
                                                                                                      <w:divsChild>
                                                                                                        <w:div w:id="721098699">
                                                                                                          <w:marLeft w:val="0"/>
                                                                                                          <w:marRight w:val="0"/>
                                                                                                          <w:marTop w:val="0"/>
                                                                                                          <w:marBottom w:val="0"/>
                                                                                                          <w:divBdr>
                                                                                                            <w:top w:val="none" w:sz="0" w:space="0" w:color="auto"/>
                                                                                                            <w:left w:val="none" w:sz="0" w:space="0" w:color="auto"/>
                                                                                                            <w:bottom w:val="none" w:sz="0" w:space="0" w:color="auto"/>
                                                                                                            <w:right w:val="none" w:sz="0" w:space="0" w:color="auto"/>
                                                                                                          </w:divBdr>
                                                                                                          <w:divsChild>
                                                                                                            <w:div w:id="1834443220">
                                                                                                              <w:marLeft w:val="0"/>
                                                                                                              <w:marRight w:val="0"/>
                                                                                                              <w:marTop w:val="0"/>
                                                                                                              <w:marBottom w:val="0"/>
                                                                                                              <w:divBdr>
                                                                                                                <w:top w:val="none" w:sz="0" w:space="0" w:color="auto"/>
                                                                                                                <w:left w:val="none" w:sz="0" w:space="0" w:color="auto"/>
                                                                                                                <w:bottom w:val="none" w:sz="0" w:space="0" w:color="auto"/>
                                                                                                                <w:right w:val="none" w:sz="0" w:space="0" w:color="auto"/>
                                                                                                              </w:divBdr>
                                                                                                              <w:divsChild>
                                                                                                                <w:div w:id="138880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2276727">
                                                                                      <w:marLeft w:val="0"/>
                                                                                      <w:marRight w:val="0"/>
                                                                                      <w:marTop w:val="0"/>
                                                                                      <w:marBottom w:val="0"/>
                                                                                      <w:divBdr>
                                                                                        <w:top w:val="none" w:sz="0" w:space="0" w:color="auto"/>
                                                                                        <w:left w:val="none" w:sz="0" w:space="0" w:color="auto"/>
                                                                                        <w:bottom w:val="none" w:sz="0" w:space="0" w:color="auto"/>
                                                                                        <w:right w:val="none" w:sz="0" w:space="0" w:color="auto"/>
                                                                                      </w:divBdr>
                                                                                      <w:divsChild>
                                                                                        <w:div w:id="307439298">
                                                                                          <w:marLeft w:val="0"/>
                                                                                          <w:marRight w:val="0"/>
                                                                                          <w:marTop w:val="0"/>
                                                                                          <w:marBottom w:val="0"/>
                                                                                          <w:divBdr>
                                                                                            <w:top w:val="none" w:sz="0" w:space="0" w:color="auto"/>
                                                                                            <w:left w:val="none" w:sz="0" w:space="0" w:color="auto"/>
                                                                                            <w:bottom w:val="none" w:sz="0" w:space="0" w:color="auto"/>
                                                                                            <w:right w:val="none" w:sz="0" w:space="0" w:color="auto"/>
                                                                                          </w:divBdr>
                                                                                          <w:divsChild>
                                                                                            <w:div w:id="137187988">
                                                                                              <w:marLeft w:val="0"/>
                                                                                              <w:marRight w:val="0"/>
                                                                                              <w:marTop w:val="0"/>
                                                                                              <w:marBottom w:val="0"/>
                                                                                              <w:divBdr>
                                                                                                <w:top w:val="none" w:sz="0" w:space="0" w:color="auto"/>
                                                                                                <w:left w:val="none" w:sz="0" w:space="0" w:color="auto"/>
                                                                                                <w:bottom w:val="none" w:sz="0" w:space="0" w:color="auto"/>
                                                                                                <w:right w:val="none" w:sz="0" w:space="0" w:color="auto"/>
                                                                                              </w:divBdr>
                                                                                              <w:divsChild>
                                                                                                <w:div w:id="665597883">
                                                                                                  <w:marLeft w:val="0"/>
                                                                                                  <w:marRight w:val="0"/>
                                                                                                  <w:marTop w:val="0"/>
                                                                                                  <w:marBottom w:val="0"/>
                                                                                                  <w:divBdr>
                                                                                                    <w:top w:val="none" w:sz="0" w:space="0" w:color="auto"/>
                                                                                                    <w:left w:val="none" w:sz="0" w:space="0" w:color="auto"/>
                                                                                                    <w:bottom w:val="none" w:sz="0" w:space="0" w:color="auto"/>
                                                                                                    <w:right w:val="none" w:sz="0" w:space="0" w:color="auto"/>
                                                                                                  </w:divBdr>
                                                                                                  <w:divsChild>
                                                                                                    <w:div w:id="1567302866">
                                                                                                      <w:marLeft w:val="0"/>
                                                                                                      <w:marRight w:val="0"/>
                                                                                                      <w:marTop w:val="0"/>
                                                                                                      <w:marBottom w:val="0"/>
                                                                                                      <w:divBdr>
                                                                                                        <w:top w:val="none" w:sz="0" w:space="0" w:color="auto"/>
                                                                                                        <w:left w:val="none" w:sz="0" w:space="0" w:color="auto"/>
                                                                                                        <w:bottom w:val="none" w:sz="0" w:space="0" w:color="auto"/>
                                                                                                        <w:right w:val="none" w:sz="0" w:space="0" w:color="auto"/>
                                                                                                      </w:divBdr>
                                                                                                      <w:divsChild>
                                                                                                        <w:div w:id="1572694413">
                                                                                                          <w:marLeft w:val="0"/>
                                                                                                          <w:marRight w:val="0"/>
                                                                                                          <w:marTop w:val="0"/>
                                                                                                          <w:marBottom w:val="0"/>
                                                                                                          <w:divBdr>
                                                                                                            <w:top w:val="none" w:sz="0" w:space="0" w:color="auto"/>
                                                                                                            <w:left w:val="none" w:sz="0" w:space="0" w:color="auto"/>
                                                                                                            <w:bottom w:val="none" w:sz="0" w:space="0" w:color="auto"/>
                                                                                                            <w:right w:val="none" w:sz="0" w:space="0" w:color="auto"/>
                                                                                                          </w:divBdr>
                                                                                                          <w:divsChild>
                                                                                                            <w:div w:id="1571847289">
                                                                                                              <w:marLeft w:val="0"/>
                                                                                                              <w:marRight w:val="0"/>
                                                                                                              <w:marTop w:val="0"/>
                                                                                                              <w:marBottom w:val="0"/>
                                                                                                              <w:divBdr>
                                                                                                                <w:top w:val="none" w:sz="0" w:space="0" w:color="auto"/>
                                                                                                                <w:left w:val="none" w:sz="0" w:space="0" w:color="auto"/>
                                                                                                                <w:bottom w:val="none" w:sz="0" w:space="0" w:color="auto"/>
                                                                                                                <w:right w:val="none" w:sz="0" w:space="0" w:color="auto"/>
                                                                                                              </w:divBdr>
                                                                                                            </w:div>
                                                                                                            <w:div w:id="1080175064">
                                                                                                              <w:marLeft w:val="0"/>
                                                                                                              <w:marRight w:val="0"/>
                                                                                                              <w:marTop w:val="0"/>
                                                                                                              <w:marBottom w:val="0"/>
                                                                                                              <w:divBdr>
                                                                                                                <w:top w:val="none" w:sz="0" w:space="0" w:color="auto"/>
                                                                                                                <w:left w:val="none" w:sz="0" w:space="0" w:color="auto"/>
                                                                                                                <w:bottom w:val="none" w:sz="0" w:space="0" w:color="auto"/>
                                                                                                                <w:right w:val="none" w:sz="0" w:space="0" w:color="auto"/>
                                                                                                              </w:divBdr>
                                                                                                              <w:divsChild>
                                                                                                                <w:div w:id="128033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778978">
                                                                                                      <w:marLeft w:val="0"/>
                                                                                                      <w:marRight w:val="0"/>
                                                                                                      <w:marTop w:val="0"/>
                                                                                                      <w:marBottom w:val="0"/>
                                                                                                      <w:divBdr>
                                                                                                        <w:top w:val="none" w:sz="0" w:space="0" w:color="auto"/>
                                                                                                        <w:left w:val="none" w:sz="0" w:space="0" w:color="auto"/>
                                                                                                        <w:bottom w:val="none" w:sz="0" w:space="0" w:color="auto"/>
                                                                                                        <w:right w:val="none" w:sz="0" w:space="0" w:color="auto"/>
                                                                                                      </w:divBdr>
                                                                                                      <w:divsChild>
                                                                                                        <w:div w:id="1272938163">
                                                                                                          <w:marLeft w:val="0"/>
                                                                                                          <w:marRight w:val="0"/>
                                                                                                          <w:marTop w:val="0"/>
                                                                                                          <w:marBottom w:val="0"/>
                                                                                                          <w:divBdr>
                                                                                                            <w:top w:val="none" w:sz="0" w:space="0" w:color="auto"/>
                                                                                                            <w:left w:val="none" w:sz="0" w:space="0" w:color="auto"/>
                                                                                                            <w:bottom w:val="none" w:sz="0" w:space="0" w:color="auto"/>
                                                                                                            <w:right w:val="none" w:sz="0" w:space="0" w:color="auto"/>
                                                                                                          </w:divBdr>
                                                                                                          <w:divsChild>
                                                                                                            <w:div w:id="51865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1946818">
                                                                                      <w:marLeft w:val="0"/>
                                                                                      <w:marRight w:val="0"/>
                                                                                      <w:marTop w:val="0"/>
                                                                                      <w:marBottom w:val="0"/>
                                                                                      <w:divBdr>
                                                                                        <w:top w:val="none" w:sz="0" w:space="0" w:color="auto"/>
                                                                                        <w:left w:val="none" w:sz="0" w:space="0" w:color="auto"/>
                                                                                        <w:bottom w:val="none" w:sz="0" w:space="0" w:color="auto"/>
                                                                                        <w:right w:val="none" w:sz="0" w:space="0" w:color="auto"/>
                                                                                      </w:divBdr>
                                                                                      <w:divsChild>
                                                                                        <w:div w:id="391003722">
                                                                                          <w:marLeft w:val="0"/>
                                                                                          <w:marRight w:val="0"/>
                                                                                          <w:marTop w:val="0"/>
                                                                                          <w:marBottom w:val="0"/>
                                                                                          <w:divBdr>
                                                                                            <w:top w:val="none" w:sz="0" w:space="0" w:color="auto"/>
                                                                                            <w:left w:val="none" w:sz="0" w:space="0" w:color="auto"/>
                                                                                            <w:bottom w:val="none" w:sz="0" w:space="0" w:color="auto"/>
                                                                                            <w:right w:val="none" w:sz="0" w:space="0" w:color="auto"/>
                                                                                          </w:divBdr>
                                                                                          <w:divsChild>
                                                                                            <w:div w:id="876697960">
                                                                                              <w:marLeft w:val="0"/>
                                                                                              <w:marRight w:val="0"/>
                                                                                              <w:marTop w:val="0"/>
                                                                                              <w:marBottom w:val="0"/>
                                                                                              <w:divBdr>
                                                                                                <w:top w:val="none" w:sz="0" w:space="0" w:color="auto"/>
                                                                                                <w:left w:val="none" w:sz="0" w:space="0" w:color="auto"/>
                                                                                                <w:bottom w:val="none" w:sz="0" w:space="0" w:color="auto"/>
                                                                                                <w:right w:val="none" w:sz="0" w:space="0" w:color="auto"/>
                                                                                              </w:divBdr>
                                                                                              <w:divsChild>
                                                                                                <w:div w:id="1419444626">
                                                                                                  <w:marLeft w:val="0"/>
                                                                                                  <w:marRight w:val="0"/>
                                                                                                  <w:marTop w:val="0"/>
                                                                                                  <w:marBottom w:val="0"/>
                                                                                                  <w:divBdr>
                                                                                                    <w:top w:val="none" w:sz="0" w:space="0" w:color="auto"/>
                                                                                                    <w:left w:val="none" w:sz="0" w:space="0" w:color="auto"/>
                                                                                                    <w:bottom w:val="none" w:sz="0" w:space="0" w:color="auto"/>
                                                                                                    <w:right w:val="none" w:sz="0" w:space="0" w:color="auto"/>
                                                                                                  </w:divBdr>
                                                                                                  <w:divsChild>
                                                                                                    <w:div w:id="31199762">
                                                                                                      <w:marLeft w:val="0"/>
                                                                                                      <w:marRight w:val="0"/>
                                                                                                      <w:marTop w:val="0"/>
                                                                                                      <w:marBottom w:val="0"/>
                                                                                                      <w:divBdr>
                                                                                                        <w:top w:val="none" w:sz="0" w:space="0" w:color="auto"/>
                                                                                                        <w:left w:val="none" w:sz="0" w:space="0" w:color="auto"/>
                                                                                                        <w:bottom w:val="none" w:sz="0" w:space="0" w:color="auto"/>
                                                                                                        <w:right w:val="none" w:sz="0" w:space="0" w:color="auto"/>
                                                                                                      </w:divBdr>
                                                                                                      <w:divsChild>
                                                                                                        <w:div w:id="975838553">
                                                                                                          <w:marLeft w:val="0"/>
                                                                                                          <w:marRight w:val="0"/>
                                                                                                          <w:marTop w:val="0"/>
                                                                                                          <w:marBottom w:val="0"/>
                                                                                                          <w:divBdr>
                                                                                                            <w:top w:val="none" w:sz="0" w:space="0" w:color="auto"/>
                                                                                                            <w:left w:val="none" w:sz="0" w:space="0" w:color="auto"/>
                                                                                                            <w:bottom w:val="none" w:sz="0" w:space="0" w:color="auto"/>
                                                                                                            <w:right w:val="none" w:sz="0" w:space="0" w:color="auto"/>
                                                                                                          </w:divBdr>
                                                                                                          <w:divsChild>
                                                                                                            <w:div w:id="1326741569">
                                                                                                              <w:marLeft w:val="0"/>
                                                                                                              <w:marRight w:val="0"/>
                                                                                                              <w:marTop w:val="0"/>
                                                                                                              <w:marBottom w:val="0"/>
                                                                                                              <w:divBdr>
                                                                                                                <w:top w:val="none" w:sz="0" w:space="0" w:color="auto"/>
                                                                                                                <w:left w:val="none" w:sz="0" w:space="0" w:color="auto"/>
                                                                                                                <w:bottom w:val="none" w:sz="0" w:space="0" w:color="auto"/>
                                                                                                                <w:right w:val="none" w:sz="0" w:space="0" w:color="auto"/>
                                                                                                              </w:divBdr>
                                                                                                            </w:div>
                                                                                                            <w:div w:id="893808089">
                                                                                                              <w:marLeft w:val="0"/>
                                                                                                              <w:marRight w:val="0"/>
                                                                                                              <w:marTop w:val="0"/>
                                                                                                              <w:marBottom w:val="0"/>
                                                                                                              <w:divBdr>
                                                                                                                <w:top w:val="none" w:sz="0" w:space="0" w:color="auto"/>
                                                                                                                <w:left w:val="none" w:sz="0" w:space="0" w:color="auto"/>
                                                                                                                <w:bottom w:val="none" w:sz="0" w:space="0" w:color="auto"/>
                                                                                                                <w:right w:val="none" w:sz="0" w:space="0" w:color="auto"/>
                                                                                                              </w:divBdr>
                                                                                                              <w:divsChild>
                                                                                                                <w:div w:id="18136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015644">
                                                                                                      <w:marLeft w:val="0"/>
                                                                                                      <w:marRight w:val="0"/>
                                                                                                      <w:marTop w:val="0"/>
                                                                                                      <w:marBottom w:val="0"/>
                                                                                                      <w:divBdr>
                                                                                                        <w:top w:val="none" w:sz="0" w:space="0" w:color="auto"/>
                                                                                                        <w:left w:val="none" w:sz="0" w:space="0" w:color="auto"/>
                                                                                                        <w:bottom w:val="none" w:sz="0" w:space="0" w:color="auto"/>
                                                                                                        <w:right w:val="none" w:sz="0" w:space="0" w:color="auto"/>
                                                                                                      </w:divBdr>
                                                                                                      <w:divsChild>
                                                                                                        <w:div w:id="1322998663">
                                                                                                          <w:marLeft w:val="0"/>
                                                                                                          <w:marRight w:val="0"/>
                                                                                                          <w:marTop w:val="0"/>
                                                                                                          <w:marBottom w:val="0"/>
                                                                                                          <w:divBdr>
                                                                                                            <w:top w:val="none" w:sz="0" w:space="0" w:color="auto"/>
                                                                                                            <w:left w:val="none" w:sz="0" w:space="0" w:color="auto"/>
                                                                                                            <w:bottom w:val="none" w:sz="0" w:space="0" w:color="auto"/>
                                                                                                            <w:right w:val="none" w:sz="0" w:space="0" w:color="auto"/>
                                                                                                          </w:divBdr>
                                                                                                          <w:divsChild>
                                                                                                            <w:div w:id="124341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195261">
                                                                                      <w:marLeft w:val="0"/>
                                                                                      <w:marRight w:val="0"/>
                                                                                      <w:marTop w:val="0"/>
                                                                                      <w:marBottom w:val="0"/>
                                                                                      <w:divBdr>
                                                                                        <w:top w:val="none" w:sz="0" w:space="0" w:color="auto"/>
                                                                                        <w:left w:val="none" w:sz="0" w:space="0" w:color="auto"/>
                                                                                        <w:bottom w:val="none" w:sz="0" w:space="0" w:color="auto"/>
                                                                                        <w:right w:val="none" w:sz="0" w:space="0" w:color="auto"/>
                                                                                      </w:divBdr>
                                                                                      <w:divsChild>
                                                                                        <w:div w:id="184565478">
                                                                                          <w:marLeft w:val="0"/>
                                                                                          <w:marRight w:val="0"/>
                                                                                          <w:marTop w:val="0"/>
                                                                                          <w:marBottom w:val="0"/>
                                                                                          <w:divBdr>
                                                                                            <w:top w:val="none" w:sz="0" w:space="0" w:color="auto"/>
                                                                                            <w:left w:val="none" w:sz="0" w:space="0" w:color="auto"/>
                                                                                            <w:bottom w:val="none" w:sz="0" w:space="0" w:color="auto"/>
                                                                                            <w:right w:val="none" w:sz="0" w:space="0" w:color="auto"/>
                                                                                          </w:divBdr>
                                                                                          <w:divsChild>
                                                                                            <w:div w:id="84352162">
                                                                                              <w:marLeft w:val="0"/>
                                                                                              <w:marRight w:val="0"/>
                                                                                              <w:marTop w:val="0"/>
                                                                                              <w:marBottom w:val="0"/>
                                                                                              <w:divBdr>
                                                                                                <w:top w:val="none" w:sz="0" w:space="0" w:color="auto"/>
                                                                                                <w:left w:val="none" w:sz="0" w:space="0" w:color="auto"/>
                                                                                                <w:bottom w:val="none" w:sz="0" w:space="0" w:color="auto"/>
                                                                                                <w:right w:val="none" w:sz="0" w:space="0" w:color="auto"/>
                                                                                              </w:divBdr>
                                                                                              <w:divsChild>
                                                                                                <w:div w:id="2102755230">
                                                                                                  <w:marLeft w:val="0"/>
                                                                                                  <w:marRight w:val="0"/>
                                                                                                  <w:marTop w:val="0"/>
                                                                                                  <w:marBottom w:val="0"/>
                                                                                                  <w:divBdr>
                                                                                                    <w:top w:val="none" w:sz="0" w:space="0" w:color="auto"/>
                                                                                                    <w:left w:val="none" w:sz="0" w:space="0" w:color="auto"/>
                                                                                                    <w:bottom w:val="none" w:sz="0" w:space="0" w:color="auto"/>
                                                                                                    <w:right w:val="none" w:sz="0" w:space="0" w:color="auto"/>
                                                                                                  </w:divBdr>
                                                                                                  <w:divsChild>
                                                                                                    <w:div w:id="1509515401">
                                                                                                      <w:marLeft w:val="0"/>
                                                                                                      <w:marRight w:val="0"/>
                                                                                                      <w:marTop w:val="0"/>
                                                                                                      <w:marBottom w:val="0"/>
                                                                                                      <w:divBdr>
                                                                                                        <w:top w:val="none" w:sz="0" w:space="0" w:color="auto"/>
                                                                                                        <w:left w:val="none" w:sz="0" w:space="0" w:color="auto"/>
                                                                                                        <w:bottom w:val="none" w:sz="0" w:space="0" w:color="auto"/>
                                                                                                        <w:right w:val="none" w:sz="0" w:space="0" w:color="auto"/>
                                                                                                      </w:divBdr>
                                                                                                      <w:divsChild>
                                                                                                        <w:div w:id="984823404">
                                                                                                          <w:marLeft w:val="0"/>
                                                                                                          <w:marRight w:val="0"/>
                                                                                                          <w:marTop w:val="0"/>
                                                                                                          <w:marBottom w:val="0"/>
                                                                                                          <w:divBdr>
                                                                                                            <w:top w:val="none" w:sz="0" w:space="0" w:color="auto"/>
                                                                                                            <w:left w:val="none" w:sz="0" w:space="0" w:color="auto"/>
                                                                                                            <w:bottom w:val="none" w:sz="0" w:space="0" w:color="auto"/>
                                                                                                            <w:right w:val="none" w:sz="0" w:space="0" w:color="auto"/>
                                                                                                          </w:divBdr>
                                                                                                          <w:divsChild>
                                                                                                            <w:div w:id="1088772148">
                                                                                                              <w:marLeft w:val="0"/>
                                                                                                              <w:marRight w:val="0"/>
                                                                                                              <w:marTop w:val="0"/>
                                                                                                              <w:marBottom w:val="0"/>
                                                                                                              <w:divBdr>
                                                                                                                <w:top w:val="none" w:sz="0" w:space="0" w:color="auto"/>
                                                                                                                <w:left w:val="none" w:sz="0" w:space="0" w:color="auto"/>
                                                                                                                <w:bottom w:val="none" w:sz="0" w:space="0" w:color="auto"/>
                                                                                                                <w:right w:val="none" w:sz="0" w:space="0" w:color="auto"/>
                                                                                                              </w:divBdr>
                                                                                                            </w:div>
                                                                                                            <w:div w:id="1659962340">
                                                                                                              <w:marLeft w:val="0"/>
                                                                                                              <w:marRight w:val="0"/>
                                                                                                              <w:marTop w:val="0"/>
                                                                                                              <w:marBottom w:val="0"/>
                                                                                                              <w:divBdr>
                                                                                                                <w:top w:val="none" w:sz="0" w:space="0" w:color="auto"/>
                                                                                                                <w:left w:val="none" w:sz="0" w:space="0" w:color="auto"/>
                                                                                                                <w:bottom w:val="none" w:sz="0" w:space="0" w:color="auto"/>
                                                                                                                <w:right w:val="none" w:sz="0" w:space="0" w:color="auto"/>
                                                                                                              </w:divBdr>
                                                                                                              <w:divsChild>
                                                                                                                <w:div w:id="144854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967258">
                                                                                                      <w:marLeft w:val="0"/>
                                                                                                      <w:marRight w:val="0"/>
                                                                                                      <w:marTop w:val="0"/>
                                                                                                      <w:marBottom w:val="0"/>
                                                                                                      <w:divBdr>
                                                                                                        <w:top w:val="none" w:sz="0" w:space="0" w:color="auto"/>
                                                                                                        <w:left w:val="none" w:sz="0" w:space="0" w:color="auto"/>
                                                                                                        <w:bottom w:val="none" w:sz="0" w:space="0" w:color="auto"/>
                                                                                                        <w:right w:val="none" w:sz="0" w:space="0" w:color="auto"/>
                                                                                                      </w:divBdr>
                                                                                                      <w:divsChild>
                                                                                                        <w:div w:id="473108769">
                                                                                                          <w:marLeft w:val="0"/>
                                                                                                          <w:marRight w:val="0"/>
                                                                                                          <w:marTop w:val="0"/>
                                                                                                          <w:marBottom w:val="0"/>
                                                                                                          <w:divBdr>
                                                                                                            <w:top w:val="none" w:sz="0" w:space="0" w:color="auto"/>
                                                                                                            <w:left w:val="none" w:sz="0" w:space="0" w:color="auto"/>
                                                                                                            <w:bottom w:val="none" w:sz="0" w:space="0" w:color="auto"/>
                                                                                                            <w:right w:val="none" w:sz="0" w:space="0" w:color="auto"/>
                                                                                                          </w:divBdr>
                                                                                                          <w:divsChild>
                                                                                                            <w:div w:id="2722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9106040">
                                                                                  <w:marLeft w:val="0"/>
                                                                                  <w:marRight w:val="0"/>
                                                                                  <w:marTop w:val="0"/>
                                                                                  <w:marBottom w:val="0"/>
                                                                                  <w:divBdr>
                                                                                    <w:top w:val="none" w:sz="0" w:space="0" w:color="auto"/>
                                                                                    <w:left w:val="none" w:sz="0" w:space="0" w:color="auto"/>
                                                                                    <w:bottom w:val="none" w:sz="0" w:space="0" w:color="auto"/>
                                                                                    <w:right w:val="none" w:sz="0" w:space="0" w:color="auto"/>
                                                                                  </w:divBdr>
                                                                                  <w:divsChild>
                                                                                    <w:div w:id="314146284">
                                                                                      <w:marLeft w:val="0"/>
                                                                                      <w:marRight w:val="0"/>
                                                                                      <w:marTop w:val="0"/>
                                                                                      <w:marBottom w:val="0"/>
                                                                                      <w:divBdr>
                                                                                        <w:top w:val="none" w:sz="0" w:space="0" w:color="auto"/>
                                                                                        <w:left w:val="none" w:sz="0" w:space="0" w:color="auto"/>
                                                                                        <w:bottom w:val="none" w:sz="0" w:space="0" w:color="auto"/>
                                                                                        <w:right w:val="none" w:sz="0" w:space="0" w:color="auto"/>
                                                                                      </w:divBdr>
                                                                                      <w:divsChild>
                                                                                        <w:div w:id="134775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589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8209515">
                                              <w:marLeft w:val="0"/>
                                              <w:marRight w:val="0"/>
                                              <w:marTop w:val="0"/>
                                              <w:marBottom w:val="0"/>
                                              <w:divBdr>
                                                <w:top w:val="none" w:sz="0" w:space="0" w:color="auto"/>
                                                <w:left w:val="none" w:sz="0" w:space="0" w:color="auto"/>
                                                <w:bottom w:val="none" w:sz="0" w:space="0" w:color="auto"/>
                                                <w:right w:val="none" w:sz="0" w:space="0" w:color="auto"/>
                                              </w:divBdr>
                                              <w:divsChild>
                                                <w:div w:id="2075085069">
                                                  <w:marLeft w:val="0"/>
                                                  <w:marRight w:val="0"/>
                                                  <w:marTop w:val="0"/>
                                                  <w:marBottom w:val="0"/>
                                                  <w:divBdr>
                                                    <w:top w:val="none" w:sz="0" w:space="0" w:color="auto"/>
                                                    <w:left w:val="none" w:sz="0" w:space="0" w:color="auto"/>
                                                    <w:bottom w:val="none" w:sz="0" w:space="0" w:color="auto"/>
                                                    <w:right w:val="none" w:sz="0" w:space="0" w:color="auto"/>
                                                  </w:divBdr>
                                                  <w:divsChild>
                                                    <w:div w:id="775177086">
                                                      <w:marLeft w:val="0"/>
                                                      <w:marRight w:val="0"/>
                                                      <w:marTop w:val="0"/>
                                                      <w:marBottom w:val="0"/>
                                                      <w:divBdr>
                                                        <w:top w:val="none" w:sz="0" w:space="0" w:color="auto"/>
                                                        <w:left w:val="none" w:sz="0" w:space="0" w:color="auto"/>
                                                        <w:bottom w:val="none" w:sz="0" w:space="0" w:color="auto"/>
                                                        <w:right w:val="none" w:sz="0" w:space="0" w:color="auto"/>
                                                      </w:divBdr>
                                                    </w:div>
                                                    <w:div w:id="1819958608">
                                                      <w:marLeft w:val="0"/>
                                                      <w:marRight w:val="0"/>
                                                      <w:marTop w:val="0"/>
                                                      <w:marBottom w:val="0"/>
                                                      <w:divBdr>
                                                        <w:top w:val="none" w:sz="0" w:space="0" w:color="auto"/>
                                                        <w:left w:val="none" w:sz="0" w:space="0" w:color="auto"/>
                                                        <w:bottom w:val="none" w:sz="0" w:space="0" w:color="auto"/>
                                                        <w:right w:val="none" w:sz="0" w:space="0" w:color="auto"/>
                                                      </w:divBdr>
                                                      <w:divsChild>
                                                        <w:div w:id="1275333505">
                                                          <w:marLeft w:val="0"/>
                                                          <w:marRight w:val="0"/>
                                                          <w:marTop w:val="0"/>
                                                          <w:marBottom w:val="0"/>
                                                          <w:divBdr>
                                                            <w:top w:val="none" w:sz="0" w:space="0" w:color="auto"/>
                                                            <w:left w:val="none" w:sz="0" w:space="0" w:color="auto"/>
                                                            <w:bottom w:val="none" w:sz="0" w:space="0" w:color="auto"/>
                                                            <w:right w:val="none" w:sz="0" w:space="0" w:color="auto"/>
                                                          </w:divBdr>
                                                          <w:divsChild>
                                                            <w:div w:id="897471045">
                                                              <w:marLeft w:val="0"/>
                                                              <w:marRight w:val="0"/>
                                                              <w:marTop w:val="0"/>
                                                              <w:marBottom w:val="0"/>
                                                              <w:divBdr>
                                                                <w:top w:val="none" w:sz="0" w:space="0" w:color="auto"/>
                                                                <w:left w:val="none" w:sz="0" w:space="0" w:color="auto"/>
                                                                <w:bottom w:val="none" w:sz="0" w:space="0" w:color="auto"/>
                                                                <w:right w:val="none" w:sz="0" w:space="0" w:color="auto"/>
                                                              </w:divBdr>
                                                              <w:divsChild>
                                                                <w:div w:id="1426920357">
                                                                  <w:marLeft w:val="0"/>
                                                                  <w:marRight w:val="0"/>
                                                                  <w:marTop w:val="0"/>
                                                                  <w:marBottom w:val="0"/>
                                                                  <w:divBdr>
                                                                    <w:top w:val="none" w:sz="0" w:space="0" w:color="auto"/>
                                                                    <w:left w:val="none" w:sz="0" w:space="0" w:color="auto"/>
                                                                    <w:bottom w:val="none" w:sz="0" w:space="0" w:color="auto"/>
                                                                    <w:right w:val="none" w:sz="0" w:space="0" w:color="auto"/>
                                                                  </w:divBdr>
                                                                  <w:divsChild>
                                                                    <w:div w:id="698310752">
                                                                      <w:marLeft w:val="0"/>
                                                                      <w:marRight w:val="0"/>
                                                                      <w:marTop w:val="0"/>
                                                                      <w:marBottom w:val="0"/>
                                                                      <w:divBdr>
                                                                        <w:top w:val="none" w:sz="0" w:space="0" w:color="auto"/>
                                                                        <w:left w:val="none" w:sz="0" w:space="0" w:color="auto"/>
                                                                        <w:bottom w:val="none" w:sz="0" w:space="0" w:color="auto"/>
                                                                        <w:right w:val="none" w:sz="0" w:space="0" w:color="auto"/>
                                                                      </w:divBdr>
                                                                      <w:divsChild>
                                                                        <w:div w:id="150766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45363">
                                                                  <w:marLeft w:val="0"/>
                                                                  <w:marRight w:val="0"/>
                                                                  <w:marTop w:val="0"/>
                                                                  <w:marBottom w:val="0"/>
                                                                  <w:divBdr>
                                                                    <w:top w:val="none" w:sz="0" w:space="0" w:color="auto"/>
                                                                    <w:left w:val="none" w:sz="0" w:space="0" w:color="auto"/>
                                                                    <w:bottom w:val="none" w:sz="0" w:space="0" w:color="auto"/>
                                                                    <w:right w:val="none" w:sz="0" w:space="0" w:color="auto"/>
                                                                  </w:divBdr>
                                                                  <w:divsChild>
                                                                    <w:div w:id="87157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92047">
                                                          <w:marLeft w:val="0"/>
                                                          <w:marRight w:val="0"/>
                                                          <w:marTop w:val="0"/>
                                                          <w:marBottom w:val="0"/>
                                                          <w:divBdr>
                                                            <w:top w:val="single" w:sz="6" w:space="0" w:color="DDDFE2"/>
                                                            <w:left w:val="none" w:sz="0" w:space="0" w:color="auto"/>
                                                            <w:bottom w:val="none" w:sz="0" w:space="0" w:color="auto"/>
                                                            <w:right w:val="none" w:sz="0" w:space="0" w:color="auto"/>
                                                          </w:divBdr>
                                                          <w:divsChild>
                                                            <w:div w:id="139908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390500">
                                              <w:marLeft w:val="0"/>
                                              <w:marRight w:val="0"/>
                                              <w:marTop w:val="0"/>
                                              <w:marBottom w:val="0"/>
                                              <w:divBdr>
                                                <w:top w:val="none" w:sz="0" w:space="0" w:color="auto"/>
                                                <w:left w:val="none" w:sz="0" w:space="0" w:color="auto"/>
                                                <w:bottom w:val="none" w:sz="0" w:space="0" w:color="auto"/>
                                                <w:right w:val="none" w:sz="0" w:space="0" w:color="auto"/>
                                              </w:divBdr>
                                              <w:divsChild>
                                                <w:div w:id="1821457351">
                                                  <w:marLeft w:val="0"/>
                                                  <w:marRight w:val="0"/>
                                                  <w:marTop w:val="0"/>
                                                  <w:marBottom w:val="0"/>
                                                  <w:divBdr>
                                                    <w:top w:val="none" w:sz="0" w:space="0" w:color="auto"/>
                                                    <w:left w:val="none" w:sz="0" w:space="0" w:color="auto"/>
                                                    <w:bottom w:val="none" w:sz="0" w:space="0" w:color="auto"/>
                                                    <w:right w:val="none" w:sz="0" w:space="0" w:color="auto"/>
                                                  </w:divBdr>
                                                  <w:divsChild>
                                                    <w:div w:id="1002009146">
                                                      <w:marLeft w:val="0"/>
                                                      <w:marRight w:val="0"/>
                                                      <w:marTop w:val="0"/>
                                                      <w:marBottom w:val="0"/>
                                                      <w:divBdr>
                                                        <w:top w:val="none" w:sz="0" w:space="0" w:color="auto"/>
                                                        <w:left w:val="none" w:sz="0" w:space="0" w:color="auto"/>
                                                        <w:bottom w:val="none" w:sz="0" w:space="0" w:color="auto"/>
                                                        <w:right w:val="none" w:sz="0" w:space="0" w:color="auto"/>
                                                      </w:divBdr>
                                                    </w:div>
                                                    <w:div w:id="1509060348">
                                                      <w:marLeft w:val="0"/>
                                                      <w:marRight w:val="0"/>
                                                      <w:marTop w:val="0"/>
                                                      <w:marBottom w:val="0"/>
                                                      <w:divBdr>
                                                        <w:top w:val="none" w:sz="0" w:space="0" w:color="auto"/>
                                                        <w:left w:val="none" w:sz="0" w:space="0" w:color="auto"/>
                                                        <w:bottom w:val="none" w:sz="0" w:space="0" w:color="auto"/>
                                                        <w:right w:val="none" w:sz="0" w:space="0" w:color="auto"/>
                                                      </w:divBdr>
                                                      <w:divsChild>
                                                        <w:div w:id="1348097119">
                                                          <w:marLeft w:val="0"/>
                                                          <w:marRight w:val="0"/>
                                                          <w:marTop w:val="0"/>
                                                          <w:marBottom w:val="0"/>
                                                          <w:divBdr>
                                                            <w:top w:val="none" w:sz="0" w:space="0" w:color="auto"/>
                                                            <w:left w:val="none" w:sz="0" w:space="0" w:color="auto"/>
                                                            <w:bottom w:val="none" w:sz="0" w:space="0" w:color="auto"/>
                                                            <w:right w:val="none" w:sz="0" w:space="0" w:color="auto"/>
                                                          </w:divBdr>
                                                          <w:divsChild>
                                                            <w:div w:id="226842485">
                                                              <w:marLeft w:val="0"/>
                                                              <w:marRight w:val="0"/>
                                                              <w:marTop w:val="0"/>
                                                              <w:marBottom w:val="0"/>
                                                              <w:divBdr>
                                                                <w:top w:val="none" w:sz="0" w:space="0" w:color="auto"/>
                                                                <w:left w:val="none" w:sz="0" w:space="0" w:color="auto"/>
                                                                <w:bottom w:val="none" w:sz="0" w:space="0" w:color="auto"/>
                                                                <w:right w:val="none" w:sz="0" w:space="0" w:color="auto"/>
                                                              </w:divBdr>
                                                              <w:divsChild>
                                                                <w:div w:id="837891580">
                                                                  <w:marLeft w:val="0"/>
                                                                  <w:marRight w:val="0"/>
                                                                  <w:marTop w:val="0"/>
                                                                  <w:marBottom w:val="0"/>
                                                                  <w:divBdr>
                                                                    <w:top w:val="none" w:sz="0" w:space="0" w:color="auto"/>
                                                                    <w:left w:val="none" w:sz="0" w:space="0" w:color="auto"/>
                                                                    <w:bottom w:val="none" w:sz="0" w:space="0" w:color="auto"/>
                                                                    <w:right w:val="none" w:sz="0" w:space="0" w:color="auto"/>
                                                                  </w:divBdr>
                                                                  <w:divsChild>
                                                                    <w:div w:id="1092554054">
                                                                      <w:marLeft w:val="0"/>
                                                                      <w:marRight w:val="0"/>
                                                                      <w:marTop w:val="0"/>
                                                                      <w:marBottom w:val="0"/>
                                                                      <w:divBdr>
                                                                        <w:top w:val="none" w:sz="0" w:space="0" w:color="auto"/>
                                                                        <w:left w:val="none" w:sz="0" w:space="0" w:color="auto"/>
                                                                        <w:bottom w:val="none" w:sz="0" w:space="0" w:color="auto"/>
                                                                        <w:right w:val="none" w:sz="0" w:space="0" w:color="auto"/>
                                                                      </w:divBdr>
                                                                    </w:div>
                                                                  </w:divsChild>
                                                                </w:div>
                                                                <w:div w:id="36748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28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197313">
                                          <w:marLeft w:val="0"/>
                                          <w:marRight w:val="0"/>
                                          <w:marTop w:val="0"/>
                                          <w:marBottom w:val="0"/>
                                          <w:divBdr>
                                            <w:top w:val="none" w:sz="0" w:space="0" w:color="auto"/>
                                            <w:left w:val="none" w:sz="0" w:space="0" w:color="auto"/>
                                            <w:bottom w:val="none" w:sz="0" w:space="0" w:color="auto"/>
                                            <w:right w:val="none" w:sz="0" w:space="0" w:color="auto"/>
                                          </w:divBdr>
                                          <w:divsChild>
                                            <w:div w:id="678043544">
                                              <w:marLeft w:val="0"/>
                                              <w:marRight w:val="0"/>
                                              <w:marTop w:val="0"/>
                                              <w:marBottom w:val="0"/>
                                              <w:divBdr>
                                                <w:top w:val="none" w:sz="0" w:space="0" w:color="auto"/>
                                                <w:left w:val="none" w:sz="0" w:space="0" w:color="auto"/>
                                                <w:bottom w:val="none" w:sz="0" w:space="0" w:color="auto"/>
                                                <w:right w:val="none" w:sz="0" w:space="0" w:color="auto"/>
                                              </w:divBdr>
                                              <w:divsChild>
                                                <w:div w:id="1420053977">
                                                  <w:marLeft w:val="0"/>
                                                  <w:marRight w:val="0"/>
                                                  <w:marTop w:val="0"/>
                                                  <w:marBottom w:val="0"/>
                                                  <w:divBdr>
                                                    <w:top w:val="none" w:sz="0" w:space="0" w:color="auto"/>
                                                    <w:left w:val="none" w:sz="0" w:space="0" w:color="auto"/>
                                                    <w:bottom w:val="none" w:sz="0" w:space="0" w:color="auto"/>
                                                    <w:right w:val="none" w:sz="0" w:space="0" w:color="auto"/>
                                                  </w:divBdr>
                                                </w:div>
                                              </w:divsChild>
                                            </w:div>
                                            <w:div w:id="1866669404">
                                              <w:marLeft w:val="0"/>
                                              <w:marRight w:val="0"/>
                                              <w:marTop w:val="0"/>
                                              <w:marBottom w:val="0"/>
                                              <w:divBdr>
                                                <w:top w:val="none" w:sz="0" w:space="0" w:color="auto"/>
                                                <w:left w:val="none" w:sz="0" w:space="0" w:color="auto"/>
                                                <w:bottom w:val="none" w:sz="0" w:space="0" w:color="auto"/>
                                                <w:right w:val="none" w:sz="0" w:space="0" w:color="auto"/>
                                              </w:divBdr>
                                              <w:divsChild>
                                                <w:div w:id="1664235116">
                                                  <w:marLeft w:val="0"/>
                                                  <w:marRight w:val="0"/>
                                                  <w:marTop w:val="0"/>
                                                  <w:marBottom w:val="0"/>
                                                  <w:divBdr>
                                                    <w:top w:val="none" w:sz="0" w:space="0" w:color="auto"/>
                                                    <w:left w:val="none" w:sz="0" w:space="0" w:color="auto"/>
                                                    <w:bottom w:val="none" w:sz="0" w:space="0" w:color="auto"/>
                                                    <w:right w:val="none" w:sz="0" w:space="0" w:color="auto"/>
                                                  </w:divBdr>
                                                </w:div>
                                              </w:divsChild>
                                            </w:div>
                                            <w:div w:id="1605531640">
                                              <w:marLeft w:val="0"/>
                                              <w:marRight w:val="0"/>
                                              <w:marTop w:val="0"/>
                                              <w:marBottom w:val="0"/>
                                              <w:divBdr>
                                                <w:top w:val="none" w:sz="0" w:space="0" w:color="auto"/>
                                                <w:left w:val="none" w:sz="0" w:space="0" w:color="auto"/>
                                                <w:bottom w:val="none" w:sz="0" w:space="0" w:color="auto"/>
                                                <w:right w:val="none" w:sz="0" w:space="0" w:color="auto"/>
                                              </w:divBdr>
                                              <w:divsChild>
                                                <w:div w:id="768895826">
                                                  <w:marLeft w:val="0"/>
                                                  <w:marRight w:val="-105"/>
                                                  <w:marTop w:val="120"/>
                                                  <w:marBottom w:val="120"/>
                                                  <w:divBdr>
                                                    <w:top w:val="none" w:sz="0" w:space="0" w:color="auto"/>
                                                    <w:left w:val="none" w:sz="0" w:space="0" w:color="auto"/>
                                                    <w:bottom w:val="none" w:sz="0" w:space="0" w:color="auto"/>
                                                    <w:right w:val="none" w:sz="0" w:space="0" w:color="auto"/>
                                                  </w:divBdr>
                                                  <w:divsChild>
                                                    <w:div w:id="1364555208">
                                                      <w:marLeft w:val="0"/>
                                                      <w:marRight w:val="0"/>
                                                      <w:marTop w:val="0"/>
                                                      <w:marBottom w:val="0"/>
                                                      <w:divBdr>
                                                        <w:top w:val="none" w:sz="0" w:space="0" w:color="auto"/>
                                                        <w:left w:val="none" w:sz="0" w:space="0" w:color="auto"/>
                                                        <w:bottom w:val="none" w:sz="0" w:space="0" w:color="auto"/>
                                                        <w:right w:val="none" w:sz="0" w:space="0" w:color="auto"/>
                                                      </w:divBdr>
                                                      <w:divsChild>
                                                        <w:div w:id="207272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57388">
              <w:marLeft w:val="0"/>
              <w:marRight w:val="0"/>
              <w:marTop w:val="0"/>
              <w:marBottom w:val="0"/>
              <w:divBdr>
                <w:top w:val="none" w:sz="0" w:space="0" w:color="auto"/>
                <w:left w:val="none" w:sz="0" w:space="0" w:color="auto"/>
                <w:bottom w:val="none" w:sz="0" w:space="0" w:color="auto"/>
                <w:right w:val="none" w:sz="0" w:space="0" w:color="auto"/>
              </w:divBdr>
              <w:divsChild>
                <w:div w:id="1438019685">
                  <w:marLeft w:val="0"/>
                  <w:marRight w:val="0"/>
                  <w:marTop w:val="0"/>
                  <w:marBottom w:val="0"/>
                  <w:divBdr>
                    <w:top w:val="none" w:sz="0" w:space="0" w:color="auto"/>
                    <w:left w:val="none" w:sz="0" w:space="0" w:color="auto"/>
                    <w:bottom w:val="none" w:sz="0" w:space="0" w:color="auto"/>
                    <w:right w:val="none" w:sz="0" w:space="0" w:color="auto"/>
                  </w:divBdr>
                  <w:divsChild>
                    <w:div w:id="259685063">
                      <w:marLeft w:val="0"/>
                      <w:marRight w:val="0"/>
                      <w:marTop w:val="0"/>
                      <w:marBottom w:val="0"/>
                      <w:divBdr>
                        <w:top w:val="none" w:sz="0" w:space="0" w:color="auto"/>
                        <w:left w:val="none" w:sz="0" w:space="0" w:color="auto"/>
                        <w:bottom w:val="none" w:sz="0" w:space="0" w:color="auto"/>
                        <w:right w:val="none" w:sz="0" w:space="0" w:color="auto"/>
                      </w:divBdr>
                      <w:divsChild>
                        <w:div w:id="1013922844">
                          <w:marLeft w:val="0"/>
                          <w:marRight w:val="0"/>
                          <w:marTop w:val="0"/>
                          <w:marBottom w:val="0"/>
                          <w:divBdr>
                            <w:top w:val="none" w:sz="0" w:space="0" w:color="auto"/>
                            <w:left w:val="none" w:sz="0" w:space="0" w:color="auto"/>
                            <w:bottom w:val="none" w:sz="0" w:space="0" w:color="auto"/>
                            <w:right w:val="none" w:sz="0" w:space="0" w:color="auto"/>
                          </w:divBdr>
                          <w:divsChild>
                            <w:div w:id="1860191732">
                              <w:marLeft w:val="180"/>
                              <w:marRight w:val="0"/>
                              <w:marTop w:val="0"/>
                              <w:marBottom w:val="0"/>
                              <w:divBdr>
                                <w:top w:val="none" w:sz="0" w:space="0" w:color="auto"/>
                                <w:left w:val="none" w:sz="0" w:space="0" w:color="auto"/>
                                <w:bottom w:val="none" w:sz="0" w:space="0" w:color="auto"/>
                                <w:right w:val="none" w:sz="0" w:space="0" w:color="auto"/>
                              </w:divBdr>
                              <w:divsChild>
                                <w:div w:id="1014651583">
                                  <w:marLeft w:val="0"/>
                                  <w:marRight w:val="0"/>
                                  <w:marTop w:val="0"/>
                                  <w:marBottom w:val="0"/>
                                  <w:divBdr>
                                    <w:top w:val="none" w:sz="0" w:space="0" w:color="auto"/>
                                    <w:left w:val="none" w:sz="0" w:space="0" w:color="auto"/>
                                    <w:bottom w:val="none" w:sz="0" w:space="0" w:color="auto"/>
                                    <w:right w:val="none" w:sz="0" w:space="0" w:color="auto"/>
                                  </w:divBdr>
                                  <w:divsChild>
                                    <w:div w:id="41370100">
                                      <w:marLeft w:val="0"/>
                                      <w:marRight w:val="0"/>
                                      <w:marTop w:val="0"/>
                                      <w:marBottom w:val="0"/>
                                      <w:divBdr>
                                        <w:top w:val="none" w:sz="0" w:space="0" w:color="auto"/>
                                        <w:left w:val="none" w:sz="0" w:space="0" w:color="auto"/>
                                        <w:bottom w:val="none" w:sz="0" w:space="0" w:color="auto"/>
                                        <w:right w:val="none" w:sz="0" w:space="0" w:color="auto"/>
                                      </w:divBdr>
                                      <w:divsChild>
                                        <w:div w:id="1094132564">
                                          <w:marLeft w:val="0"/>
                                          <w:marRight w:val="0"/>
                                          <w:marTop w:val="0"/>
                                          <w:marBottom w:val="0"/>
                                          <w:divBdr>
                                            <w:top w:val="none" w:sz="0" w:space="0" w:color="auto"/>
                                            <w:left w:val="none" w:sz="0" w:space="0" w:color="auto"/>
                                            <w:bottom w:val="none" w:sz="0" w:space="0" w:color="auto"/>
                                            <w:right w:val="none" w:sz="0" w:space="0" w:color="auto"/>
                                          </w:divBdr>
                                          <w:divsChild>
                                            <w:div w:id="1978026878">
                                              <w:marLeft w:val="0"/>
                                              <w:marRight w:val="0"/>
                                              <w:marTop w:val="0"/>
                                              <w:marBottom w:val="0"/>
                                              <w:divBdr>
                                                <w:top w:val="none" w:sz="0" w:space="0" w:color="auto"/>
                                                <w:left w:val="none" w:sz="0" w:space="0" w:color="auto"/>
                                                <w:bottom w:val="none" w:sz="0" w:space="0" w:color="auto"/>
                                                <w:right w:val="none" w:sz="0" w:space="0" w:color="auto"/>
                                              </w:divBdr>
                                              <w:divsChild>
                                                <w:div w:id="412626857">
                                                  <w:marLeft w:val="0"/>
                                                  <w:marRight w:val="0"/>
                                                  <w:marTop w:val="0"/>
                                                  <w:marBottom w:val="0"/>
                                                  <w:divBdr>
                                                    <w:top w:val="none" w:sz="0" w:space="0" w:color="auto"/>
                                                    <w:left w:val="none" w:sz="0" w:space="0" w:color="auto"/>
                                                    <w:bottom w:val="none" w:sz="0" w:space="0" w:color="auto"/>
                                                    <w:right w:val="none" w:sz="0" w:space="0" w:color="auto"/>
                                                  </w:divBdr>
                                                  <w:divsChild>
                                                    <w:div w:id="1200970742">
                                                      <w:marLeft w:val="0"/>
                                                      <w:marRight w:val="0"/>
                                                      <w:marTop w:val="0"/>
                                                      <w:marBottom w:val="0"/>
                                                      <w:divBdr>
                                                        <w:top w:val="none" w:sz="0" w:space="0" w:color="auto"/>
                                                        <w:left w:val="none" w:sz="0" w:space="0" w:color="auto"/>
                                                        <w:bottom w:val="none" w:sz="0" w:space="0" w:color="auto"/>
                                                        <w:right w:val="none" w:sz="0" w:space="0" w:color="auto"/>
                                                      </w:divBdr>
                                                      <w:divsChild>
                                                        <w:div w:id="34224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229571">
                                          <w:marLeft w:val="0"/>
                                          <w:marRight w:val="0"/>
                                          <w:marTop w:val="0"/>
                                          <w:marBottom w:val="240"/>
                                          <w:divBdr>
                                            <w:top w:val="none" w:sz="0" w:space="0" w:color="auto"/>
                                            <w:left w:val="none" w:sz="0" w:space="0" w:color="auto"/>
                                            <w:bottom w:val="none" w:sz="0" w:space="0" w:color="auto"/>
                                            <w:right w:val="none" w:sz="0" w:space="0" w:color="auto"/>
                                          </w:divBdr>
                                          <w:divsChild>
                                            <w:div w:id="461658535">
                                              <w:marLeft w:val="0"/>
                                              <w:marRight w:val="0"/>
                                              <w:marTop w:val="0"/>
                                              <w:marBottom w:val="0"/>
                                              <w:divBdr>
                                                <w:top w:val="none" w:sz="0" w:space="0" w:color="auto"/>
                                                <w:left w:val="none" w:sz="0" w:space="0" w:color="auto"/>
                                                <w:bottom w:val="none" w:sz="0" w:space="0" w:color="auto"/>
                                                <w:right w:val="none" w:sz="0" w:space="0" w:color="auto"/>
                                              </w:divBdr>
                                              <w:divsChild>
                                                <w:div w:id="625620082">
                                                  <w:marLeft w:val="0"/>
                                                  <w:marRight w:val="0"/>
                                                  <w:marTop w:val="0"/>
                                                  <w:marBottom w:val="0"/>
                                                  <w:divBdr>
                                                    <w:top w:val="none" w:sz="0" w:space="0" w:color="auto"/>
                                                    <w:left w:val="none" w:sz="0" w:space="0" w:color="auto"/>
                                                    <w:bottom w:val="none" w:sz="0" w:space="0" w:color="auto"/>
                                                    <w:right w:val="none" w:sz="0" w:space="0" w:color="auto"/>
                                                  </w:divBdr>
                                                  <w:divsChild>
                                                    <w:div w:id="1509058398">
                                                      <w:marLeft w:val="0"/>
                                                      <w:marRight w:val="0"/>
                                                      <w:marTop w:val="0"/>
                                                      <w:marBottom w:val="0"/>
                                                      <w:divBdr>
                                                        <w:top w:val="none" w:sz="0" w:space="0" w:color="auto"/>
                                                        <w:left w:val="none" w:sz="0" w:space="0" w:color="auto"/>
                                                        <w:bottom w:val="none" w:sz="0" w:space="0" w:color="auto"/>
                                                        <w:right w:val="none" w:sz="0" w:space="0" w:color="auto"/>
                                                      </w:divBdr>
                                                      <w:divsChild>
                                                        <w:div w:id="1918977912">
                                                          <w:marLeft w:val="0"/>
                                                          <w:marRight w:val="0"/>
                                                          <w:marTop w:val="0"/>
                                                          <w:marBottom w:val="0"/>
                                                          <w:divBdr>
                                                            <w:top w:val="none" w:sz="0" w:space="0" w:color="auto"/>
                                                            <w:left w:val="none" w:sz="0" w:space="0" w:color="auto"/>
                                                            <w:bottom w:val="none" w:sz="0" w:space="0" w:color="auto"/>
                                                            <w:right w:val="none" w:sz="0" w:space="0" w:color="auto"/>
                                                          </w:divBdr>
                                                          <w:divsChild>
                                                            <w:div w:id="188386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15711035">
      <w:bodyDiv w:val="1"/>
      <w:marLeft w:val="0"/>
      <w:marRight w:val="0"/>
      <w:marTop w:val="0"/>
      <w:marBottom w:val="0"/>
      <w:divBdr>
        <w:top w:val="none" w:sz="0" w:space="0" w:color="auto"/>
        <w:left w:val="none" w:sz="0" w:space="0" w:color="auto"/>
        <w:bottom w:val="none" w:sz="0" w:space="0" w:color="auto"/>
        <w:right w:val="none" w:sz="0" w:space="0" w:color="auto"/>
      </w:divBdr>
      <w:divsChild>
        <w:div w:id="85922799">
          <w:marLeft w:val="0"/>
          <w:marRight w:val="0"/>
          <w:marTop w:val="0"/>
          <w:marBottom w:val="0"/>
          <w:divBdr>
            <w:top w:val="none" w:sz="0" w:space="0" w:color="auto"/>
            <w:left w:val="none" w:sz="0" w:space="0" w:color="auto"/>
            <w:bottom w:val="none" w:sz="0" w:space="0" w:color="auto"/>
            <w:right w:val="none" w:sz="0" w:space="0" w:color="auto"/>
          </w:divBdr>
          <w:divsChild>
            <w:div w:id="81580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877726">
      <w:bodyDiv w:val="1"/>
      <w:marLeft w:val="0"/>
      <w:marRight w:val="0"/>
      <w:marTop w:val="0"/>
      <w:marBottom w:val="0"/>
      <w:divBdr>
        <w:top w:val="none" w:sz="0" w:space="0" w:color="auto"/>
        <w:left w:val="none" w:sz="0" w:space="0" w:color="auto"/>
        <w:bottom w:val="none" w:sz="0" w:space="0" w:color="auto"/>
        <w:right w:val="none" w:sz="0" w:space="0" w:color="auto"/>
      </w:divBdr>
    </w:div>
    <w:div w:id="1883011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bigconmsp@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t.ly/BigConversation91320"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345</Words>
  <Characters>1970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dc:creator>
  <cp:keywords/>
  <dc:description/>
  <cp:lastModifiedBy>Hugh</cp:lastModifiedBy>
  <cp:revision>3</cp:revision>
  <cp:lastPrinted>2020-08-12T17:41:00Z</cp:lastPrinted>
  <dcterms:created xsi:type="dcterms:W3CDTF">2020-08-26T18:36:00Z</dcterms:created>
  <dcterms:modified xsi:type="dcterms:W3CDTF">2020-08-27T12:02:00Z</dcterms:modified>
</cp:coreProperties>
</file>